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5370" w:rsidRDefault="00215370" w:rsidP="00215370">
      <w:pPr>
        <w:autoSpaceDE w:val="0"/>
        <w:autoSpaceDN w:val="0"/>
        <w:adjustRightInd w:val="0"/>
        <w:spacing w:after="0" w:line="240" w:lineRule="auto"/>
        <w:ind w:left="5954"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АООП </w:t>
      </w: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ind w:left="5954"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ind w:left="5954"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директора </w:t>
      </w:r>
    </w:p>
    <w:p w:rsidR="00215370" w:rsidRDefault="00215370" w:rsidP="00215370">
      <w:pPr>
        <w:spacing w:after="0" w:line="240" w:lineRule="auto"/>
        <w:ind w:left="5954"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ГКОУКО «Калужская </w:t>
      </w:r>
    </w:p>
    <w:p w:rsidR="00215370" w:rsidRDefault="00215370" w:rsidP="00215370">
      <w:pPr>
        <w:spacing w:after="0" w:line="240" w:lineRule="auto"/>
        <w:ind w:left="5954"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школа-интернат № 5 </w:t>
      </w:r>
    </w:p>
    <w:p w:rsidR="00215370" w:rsidRDefault="00215370" w:rsidP="00215370">
      <w:pPr>
        <w:spacing w:after="0" w:line="240" w:lineRule="auto"/>
        <w:ind w:left="5954" w:firstLine="14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Ф.А. </w:t>
      </w:r>
      <w:proofErr w:type="spellStart"/>
      <w:r>
        <w:rPr>
          <w:rFonts w:ascii="Times New Roman" w:hAnsi="Times New Roman"/>
          <w:sz w:val="24"/>
          <w:szCs w:val="24"/>
        </w:rPr>
        <w:t>Рау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ind w:left="5954"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</w:t>
      </w:r>
      <w:r w:rsidR="00D450C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.08.202</w:t>
      </w:r>
      <w:r w:rsidR="00D450C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D450C2">
        <w:rPr>
          <w:rFonts w:ascii="Times New Roman" w:hAnsi="Times New Roman"/>
          <w:sz w:val="24"/>
          <w:szCs w:val="24"/>
        </w:rPr>
        <w:t>109</w:t>
      </w:r>
      <w:r>
        <w:rPr>
          <w:rFonts w:ascii="Times New Roman" w:hAnsi="Times New Roman"/>
          <w:sz w:val="24"/>
          <w:szCs w:val="24"/>
        </w:rPr>
        <w:t>/01-10</w:t>
      </w: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</w:rPr>
      </w:pPr>
    </w:p>
    <w:p w:rsidR="00215370" w:rsidRDefault="00215370" w:rsidP="0021537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44"/>
        </w:rPr>
      </w:pPr>
    </w:p>
    <w:p w:rsidR="00215370" w:rsidRDefault="00215370" w:rsidP="0021537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44"/>
        </w:rPr>
      </w:pPr>
    </w:p>
    <w:p w:rsidR="00215370" w:rsidRDefault="00215370" w:rsidP="0021537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44"/>
        </w:rPr>
      </w:pPr>
    </w:p>
    <w:p w:rsidR="00215370" w:rsidRDefault="00215370" w:rsidP="0021537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44"/>
        </w:rPr>
      </w:pPr>
    </w:p>
    <w:p w:rsidR="00215370" w:rsidRDefault="00215370" w:rsidP="0021537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44"/>
        </w:rPr>
      </w:pPr>
    </w:p>
    <w:p w:rsidR="00215370" w:rsidRDefault="00215370" w:rsidP="0021537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44"/>
        </w:rPr>
      </w:pPr>
    </w:p>
    <w:p w:rsidR="00215370" w:rsidRDefault="00215370" w:rsidP="0021537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44"/>
        </w:rPr>
      </w:pPr>
    </w:p>
    <w:p w:rsidR="00215370" w:rsidRDefault="00215370" w:rsidP="0021537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Cs/>
          <w:sz w:val="36"/>
          <w:szCs w:val="44"/>
        </w:rPr>
        <w:t>Копия рабочей программы учебного предмета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215370" w:rsidRDefault="00215370" w:rsidP="00215370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215370" w:rsidRPr="00215370" w:rsidRDefault="00215370" w:rsidP="00215370">
      <w:pPr>
        <w:jc w:val="center"/>
        <w:rPr>
          <w:rFonts w:ascii="Times New Roman" w:eastAsia="Calibri" w:hAnsi="Times New Roman"/>
          <w:b/>
          <w:sz w:val="44"/>
          <w:szCs w:val="44"/>
        </w:rPr>
      </w:pPr>
      <w:r w:rsidRPr="00215370">
        <w:rPr>
          <w:rFonts w:ascii="Times New Roman" w:eastAsia="Calibri" w:hAnsi="Times New Roman"/>
          <w:b/>
          <w:noProof/>
          <w:sz w:val="44"/>
          <w:szCs w:val="44"/>
        </w:rPr>
        <w:t>«</w:t>
      </w:r>
      <w:r w:rsidRPr="00215370">
        <w:rPr>
          <w:rFonts w:ascii="Times New Roman" w:hAnsi="Times New Roman" w:cs="Times New Roman"/>
          <w:b/>
          <w:sz w:val="44"/>
          <w:szCs w:val="44"/>
        </w:rPr>
        <w:t>Основы духовно-нравственной культуры народов России</w:t>
      </w:r>
      <w:r w:rsidRPr="00215370">
        <w:rPr>
          <w:rFonts w:ascii="Times New Roman" w:eastAsia="Calibri" w:hAnsi="Times New Roman"/>
          <w:b/>
          <w:sz w:val="44"/>
          <w:szCs w:val="44"/>
        </w:rPr>
        <w:t>»</w:t>
      </w:r>
    </w:p>
    <w:p w:rsidR="0019070B" w:rsidRPr="00215370" w:rsidRDefault="0019070B" w:rsidP="00190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5370">
        <w:rPr>
          <w:rFonts w:ascii="Times New Roman" w:hAnsi="Times New Roman" w:cs="Times New Roman"/>
          <w:bCs/>
          <w:sz w:val="24"/>
          <w:szCs w:val="24"/>
        </w:rPr>
        <w:t>(для</w:t>
      </w:r>
      <w:r w:rsidR="00215370" w:rsidRPr="00D450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5370">
        <w:rPr>
          <w:rFonts w:ascii="Times New Roman" w:hAnsi="Times New Roman" w:cs="Times New Roman"/>
          <w:bCs/>
          <w:sz w:val="24"/>
          <w:szCs w:val="24"/>
        </w:rPr>
        <w:t>5</w:t>
      </w:r>
      <w:r w:rsidR="00D450C2">
        <w:rPr>
          <w:rFonts w:ascii="Times New Roman" w:hAnsi="Times New Roman" w:cs="Times New Roman"/>
          <w:bCs/>
          <w:sz w:val="24"/>
          <w:szCs w:val="24"/>
        </w:rPr>
        <w:t>-х</w:t>
      </w:r>
      <w:r w:rsidR="00A57FCF" w:rsidRPr="002153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5370">
        <w:rPr>
          <w:rFonts w:ascii="Times New Roman" w:hAnsi="Times New Roman" w:cs="Times New Roman"/>
          <w:bCs/>
          <w:sz w:val="24"/>
          <w:szCs w:val="24"/>
        </w:rPr>
        <w:t>классов</w:t>
      </w:r>
      <w:r w:rsidR="00215370" w:rsidRPr="00D450C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215370">
        <w:rPr>
          <w:rFonts w:ascii="Times New Roman" w:hAnsi="Times New Roman" w:cs="Times New Roman"/>
          <w:bCs/>
          <w:sz w:val="24"/>
          <w:szCs w:val="24"/>
        </w:rPr>
        <w:t>(базовый уровень)</w:t>
      </w:r>
    </w:p>
    <w:p w:rsidR="0019070B" w:rsidRPr="00A57FCF" w:rsidRDefault="0019070B" w:rsidP="00190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70B" w:rsidRDefault="0019070B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Pr="00A57FCF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15370" w:rsidSect="00215370">
          <w:footerReference w:type="even" r:id="rId8"/>
          <w:footerReference w:type="default" r:id="rId9"/>
          <w:type w:val="continuous"/>
          <w:pgSz w:w="11906" w:h="16838" w:code="9"/>
          <w:pgMar w:top="799" w:right="601" w:bottom="561" w:left="618" w:header="0" w:footer="618" w:gutter="0"/>
          <w:pgNumType w:start="3"/>
          <w:cols w:space="720"/>
          <w:docGrid w:linePitch="299"/>
        </w:sectPr>
      </w:pP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15370" w:rsidSect="00215370">
          <w:type w:val="continuous"/>
          <w:pgSz w:w="11906" w:h="16838" w:code="9"/>
          <w:pgMar w:top="799" w:right="601" w:bottom="561" w:left="618" w:header="0" w:footer="618" w:gutter="0"/>
          <w:pgNumType w:start="3"/>
          <w:cols w:space="720"/>
          <w:docGrid w:linePitch="299"/>
        </w:sectPr>
      </w:pPr>
    </w:p>
    <w:p w:rsidR="0019070B" w:rsidRPr="00A57FCF" w:rsidRDefault="0019070B" w:rsidP="0021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hAnsi="Times New Roman" w:cs="Times New Roman"/>
          <w:sz w:val="24"/>
          <w:szCs w:val="24"/>
        </w:rPr>
        <w:t>.</w:t>
      </w:r>
      <w:r w:rsidRPr="00A57FCF">
        <w:rPr>
          <w:rFonts w:ascii="Times New Roman" w:eastAsia="Century Gothic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303530</wp:posOffset>
                </wp:positionV>
                <wp:extent cx="4032250" cy="0"/>
                <wp:effectExtent l="10795" t="11430" r="5080" b="762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78CE5" id="Прямая соединительная линия 5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85pt,23.9pt" to="354.3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" strokeweight=".5pt">
                <w10:wrap anchorx="page"/>
              </v:line>
            </w:pict>
          </mc:Fallback>
        </mc:AlternateContent>
      </w: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СОДЕРЖАНИЕ</w:t>
      </w:r>
    </w:p>
    <w:sdt>
      <w:sdtPr>
        <w:rPr>
          <w:rFonts w:ascii="Times New Roman" w:eastAsia="Cambria" w:hAnsi="Times New Roman" w:cs="Times New Roman"/>
          <w:sz w:val="24"/>
          <w:szCs w:val="24"/>
          <w:lang w:val="en-US"/>
        </w:rPr>
        <w:id w:val="243228358"/>
        <w:docPartObj>
          <w:docPartGallery w:val="Table of Contents"/>
          <w:docPartUnique/>
        </w:docPartObj>
      </w:sdtPr>
      <w:sdtEndPr/>
      <w:sdtContent>
        <w:p w:rsidR="0019070B" w:rsidRPr="00A57FCF" w:rsidRDefault="00993923" w:rsidP="0019070B">
          <w:pPr>
            <w:widowControl w:val="0"/>
            <w:tabs>
              <w:tab w:val="left" w:pos="6357"/>
            </w:tabs>
            <w:autoSpaceDE w:val="0"/>
            <w:autoSpaceDN w:val="0"/>
            <w:spacing w:before="317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hyperlink w:anchor="_TOC_250006" w:history="1">
            <w:r w:rsidR="0019070B"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Пояснительная записка…………………………………………………………………….</w:t>
            </w:r>
            <w:r w:rsidR="0019070B"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ab/>
              <w:t>4</w:t>
            </w:r>
          </w:hyperlink>
        </w:p>
        <w:p w:rsidR="0019070B" w:rsidRPr="00A57FCF" w:rsidRDefault="0019070B" w:rsidP="0019070B">
          <w:pPr>
            <w:widowControl w:val="0"/>
            <w:autoSpaceDE w:val="0"/>
            <w:autoSpaceDN w:val="0"/>
            <w:spacing w:before="3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Общая</w:t>
          </w:r>
          <w:r w:rsidRPr="00A57FCF">
            <w:rPr>
              <w:rFonts w:ascii="Times New Roman" w:eastAsia="Cambria" w:hAnsi="Times New Roman" w:cs="Times New Roman"/>
              <w:spacing w:val="2"/>
              <w:w w:val="110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характеристика</w:t>
          </w:r>
          <w:r w:rsidRPr="00A57FCF">
            <w:rPr>
              <w:rFonts w:ascii="Times New Roman" w:eastAsia="Cambria" w:hAnsi="Times New Roman" w:cs="Times New Roman"/>
              <w:spacing w:val="3"/>
              <w:w w:val="110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учебного</w:t>
          </w:r>
          <w:r w:rsidRPr="00A57FCF">
            <w:rPr>
              <w:rFonts w:ascii="Times New Roman" w:eastAsia="Cambria" w:hAnsi="Times New Roman" w:cs="Times New Roman"/>
              <w:spacing w:val="3"/>
              <w:w w:val="110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курса</w:t>
          </w:r>
        </w:p>
        <w:p w:rsidR="0019070B" w:rsidRPr="00A57FCF" w:rsidRDefault="0019070B" w:rsidP="0019070B">
          <w:pPr>
            <w:widowControl w:val="0"/>
            <w:autoSpaceDE w:val="0"/>
            <w:autoSpaceDN w:val="0"/>
            <w:spacing w:before="2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«Основы духовно-нравственной культуры</w:t>
          </w:r>
        </w:p>
        <w:p w:rsidR="0019070B" w:rsidRPr="00A57FCF" w:rsidRDefault="0019070B" w:rsidP="0019070B">
          <w:pPr>
            <w:widowControl w:val="0"/>
            <w:tabs>
              <w:tab w:val="left" w:pos="6357"/>
            </w:tabs>
            <w:autoSpaceDE w:val="0"/>
            <w:autoSpaceDN w:val="0"/>
            <w:spacing w:before="3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 xml:space="preserve">народов </w:t>
          </w:r>
          <w:proofErr w:type="gramStart"/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>России»…</w:t>
          </w:r>
          <w:proofErr w:type="gramEnd"/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>…………………………………………………………………………</w:t>
          </w:r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ab/>
            <w:t>4</w:t>
          </w:r>
        </w:p>
        <w:p w:rsidR="0019070B" w:rsidRPr="00A57FCF" w:rsidRDefault="00993923" w:rsidP="0019070B">
          <w:pPr>
            <w:widowControl w:val="0"/>
            <w:autoSpaceDE w:val="0"/>
            <w:autoSpaceDN w:val="0"/>
            <w:spacing w:before="2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hyperlink w:anchor="_TOC_250005" w:history="1">
            <w:r w:rsidR="0019070B"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Цели</w:t>
            </w:r>
            <w:r w:rsidR="0019070B" w:rsidRPr="00A57FCF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="0019070B"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изучения</w:t>
            </w:r>
            <w:r w:rsidR="0019070B" w:rsidRPr="00A57FCF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="0019070B"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учебного</w:t>
            </w:r>
            <w:r w:rsidR="0019070B" w:rsidRPr="00A57FCF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="0019070B"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курса</w:t>
            </w:r>
          </w:hyperlink>
        </w:p>
        <w:p w:rsidR="0019070B" w:rsidRPr="00A57FCF" w:rsidRDefault="0019070B" w:rsidP="0019070B">
          <w:pPr>
            <w:widowControl w:val="0"/>
            <w:autoSpaceDE w:val="0"/>
            <w:autoSpaceDN w:val="0"/>
            <w:spacing w:before="3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«Основы духовно-нравственной культуры</w:t>
          </w:r>
        </w:p>
        <w:p w:rsidR="0019070B" w:rsidRPr="00A57FCF" w:rsidRDefault="0019070B" w:rsidP="0019070B">
          <w:pPr>
            <w:widowControl w:val="0"/>
            <w:tabs>
              <w:tab w:val="left" w:pos="6357"/>
            </w:tabs>
            <w:autoSpaceDE w:val="0"/>
            <w:autoSpaceDN w:val="0"/>
            <w:spacing w:before="2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>народов</w:t>
          </w:r>
          <w:r w:rsidRPr="00A57FCF">
            <w:rPr>
              <w:rFonts w:ascii="Times New Roman" w:eastAsia="Cambria" w:hAnsi="Times New Roman" w:cs="Times New Roman"/>
              <w:spacing w:val="20"/>
              <w:sz w:val="24"/>
              <w:szCs w:val="24"/>
            </w:rPr>
            <w:t xml:space="preserve"> </w:t>
          </w:r>
          <w:proofErr w:type="gramStart"/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>России»…</w:t>
          </w:r>
          <w:proofErr w:type="gramEnd"/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>………………………………………………………………………...</w:t>
          </w:r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ab/>
            <w:t>6</w:t>
          </w:r>
        </w:p>
        <w:p w:rsidR="0019070B" w:rsidRPr="00A57FCF" w:rsidRDefault="0019070B" w:rsidP="0019070B">
          <w:pPr>
            <w:widowControl w:val="0"/>
            <w:tabs>
              <w:tab w:val="left" w:pos="6357"/>
            </w:tabs>
            <w:autoSpaceDE w:val="0"/>
            <w:autoSpaceDN w:val="0"/>
            <w:spacing w:before="3" w:after="0" w:line="242" w:lineRule="auto"/>
            <w:ind w:right="124"/>
            <w:jc w:val="both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>Место курса «Основы духовно-нравственной культуры</w:t>
          </w:r>
          <w:r w:rsidRPr="00A57FCF">
            <w:rPr>
              <w:rFonts w:ascii="Times New Roman" w:eastAsia="Cambria" w:hAnsi="Times New Roman" w:cs="Times New Roman"/>
              <w:spacing w:val="1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 xml:space="preserve">народов </w:t>
          </w:r>
          <w:proofErr w:type="gramStart"/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>России»…</w:t>
          </w:r>
          <w:proofErr w:type="gramEnd"/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>……………………………………………………………………………………….</w:t>
          </w:r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ab/>
            <w:t>9</w:t>
          </w:r>
        </w:p>
        <w:p w:rsidR="0019070B" w:rsidRPr="00A57FCF" w:rsidRDefault="0019070B" w:rsidP="0019070B">
          <w:pPr>
            <w:widowControl w:val="0"/>
            <w:autoSpaceDE w:val="0"/>
            <w:autoSpaceDN w:val="0"/>
            <w:spacing w:before="114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Содержание</w:t>
          </w:r>
          <w:r w:rsidRPr="00A57FCF">
            <w:rPr>
              <w:rFonts w:ascii="Times New Roman" w:eastAsia="Cambria" w:hAnsi="Times New Roman" w:cs="Times New Roman"/>
              <w:spacing w:val="2"/>
              <w:w w:val="110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учебного</w:t>
          </w:r>
          <w:r w:rsidRPr="00A57FCF">
            <w:rPr>
              <w:rFonts w:ascii="Times New Roman" w:eastAsia="Cambria" w:hAnsi="Times New Roman" w:cs="Times New Roman"/>
              <w:spacing w:val="2"/>
              <w:w w:val="110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курса</w:t>
          </w:r>
        </w:p>
        <w:p w:rsidR="0019070B" w:rsidRPr="00A57FCF" w:rsidRDefault="0019070B" w:rsidP="0019070B">
          <w:pPr>
            <w:widowControl w:val="0"/>
            <w:autoSpaceDE w:val="0"/>
            <w:autoSpaceDN w:val="0"/>
            <w:spacing w:before="2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«Основы духовно-нравственной культуры</w:t>
          </w:r>
        </w:p>
        <w:p w:rsidR="0019070B" w:rsidRPr="00A57FCF" w:rsidRDefault="0019070B" w:rsidP="0019070B">
          <w:pPr>
            <w:widowControl w:val="0"/>
            <w:tabs>
              <w:tab w:val="left" w:leader="dot" w:pos="6238"/>
            </w:tabs>
            <w:autoSpaceDE w:val="0"/>
            <w:autoSpaceDN w:val="0"/>
            <w:spacing w:before="3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народов</w:t>
          </w:r>
          <w:r w:rsidRPr="00A57FCF">
            <w:rPr>
              <w:rFonts w:ascii="Times New Roman" w:eastAsia="Cambria" w:hAnsi="Times New Roman" w:cs="Times New Roman"/>
              <w:spacing w:val="14"/>
              <w:w w:val="110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России»</w:t>
          </w: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ab/>
            <w:t>10</w:t>
          </w:r>
        </w:p>
        <w:p w:rsidR="0019070B" w:rsidRPr="00A57FCF" w:rsidRDefault="00993923" w:rsidP="0019070B">
          <w:pPr>
            <w:widowControl w:val="0"/>
            <w:autoSpaceDE w:val="0"/>
            <w:autoSpaceDN w:val="0"/>
            <w:spacing w:before="116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hyperlink w:anchor="_TOC_250004" w:history="1"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Планируемые результаты освоения</w:t>
            </w:r>
            <w:r w:rsidR="0019070B"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учебного курса</w:t>
            </w:r>
          </w:hyperlink>
        </w:p>
        <w:p w:rsidR="0019070B" w:rsidRPr="00A57FCF" w:rsidRDefault="0019070B" w:rsidP="0019070B">
          <w:pPr>
            <w:widowControl w:val="0"/>
            <w:autoSpaceDE w:val="0"/>
            <w:autoSpaceDN w:val="0"/>
            <w:spacing w:before="2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«Основы</w:t>
          </w:r>
          <w:r w:rsidRPr="00A57FCF">
            <w:rPr>
              <w:rFonts w:ascii="Times New Roman" w:eastAsia="Cambria" w:hAnsi="Times New Roman" w:cs="Times New Roman"/>
              <w:spacing w:val="45"/>
              <w:w w:val="105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духовно-нравственной</w:t>
          </w:r>
          <w:r w:rsidRPr="00A57FCF">
            <w:rPr>
              <w:rFonts w:ascii="Times New Roman" w:eastAsia="Cambria" w:hAnsi="Times New Roman" w:cs="Times New Roman"/>
              <w:spacing w:val="46"/>
              <w:w w:val="105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культуры</w:t>
          </w:r>
          <w:r w:rsidRPr="00A57FCF">
            <w:rPr>
              <w:rFonts w:ascii="Times New Roman" w:eastAsia="Cambria" w:hAnsi="Times New Roman" w:cs="Times New Roman"/>
              <w:spacing w:val="45"/>
              <w:w w:val="105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народов</w:t>
          </w:r>
        </w:p>
        <w:p w:rsidR="0019070B" w:rsidRPr="00A57FCF" w:rsidRDefault="0019070B" w:rsidP="0019070B">
          <w:pPr>
            <w:widowControl w:val="0"/>
            <w:tabs>
              <w:tab w:val="left" w:leader="dot" w:pos="6238"/>
            </w:tabs>
            <w:autoSpaceDE w:val="0"/>
            <w:autoSpaceDN w:val="0"/>
            <w:spacing w:before="3" w:after="0" w:line="240" w:lineRule="auto"/>
            <w:jc w:val="both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России»</w:t>
          </w:r>
          <w:r w:rsidRPr="00A57FCF">
            <w:rPr>
              <w:rFonts w:ascii="Times New Roman" w:eastAsia="Cambria" w:hAnsi="Times New Roman" w:cs="Times New Roman"/>
              <w:spacing w:val="36"/>
              <w:w w:val="105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на</w:t>
          </w:r>
          <w:r w:rsidRPr="00A57FCF">
            <w:rPr>
              <w:rFonts w:ascii="Times New Roman" w:eastAsia="Cambria" w:hAnsi="Times New Roman" w:cs="Times New Roman"/>
              <w:spacing w:val="37"/>
              <w:w w:val="105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уровне</w:t>
          </w:r>
          <w:r w:rsidRPr="00A57FCF">
            <w:rPr>
              <w:rFonts w:ascii="Times New Roman" w:eastAsia="Cambria" w:hAnsi="Times New Roman" w:cs="Times New Roman"/>
              <w:spacing w:val="36"/>
              <w:w w:val="105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основного</w:t>
          </w:r>
          <w:r w:rsidRPr="00A57FCF">
            <w:rPr>
              <w:rFonts w:ascii="Times New Roman" w:eastAsia="Cambria" w:hAnsi="Times New Roman" w:cs="Times New Roman"/>
              <w:spacing w:val="37"/>
              <w:w w:val="105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общего</w:t>
          </w:r>
          <w:r w:rsidRPr="00A57FCF">
            <w:rPr>
              <w:rFonts w:ascii="Times New Roman" w:eastAsia="Cambria" w:hAnsi="Times New Roman" w:cs="Times New Roman"/>
              <w:spacing w:val="37"/>
              <w:w w:val="105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образования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ab/>
            <w:t>18</w:t>
          </w:r>
        </w:p>
        <w:p w:rsidR="0019070B" w:rsidRPr="00A57FCF" w:rsidRDefault="00993923" w:rsidP="0019070B">
          <w:pPr>
            <w:widowControl w:val="0"/>
            <w:tabs>
              <w:tab w:val="left" w:leader="dot" w:pos="6238"/>
            </w:tabs>
            <w:autoSpaceDE w:val="0"/>
            <w:autoSpaceDN w:val="0"/>
            <w:spacing w:before="2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hyperlink w:anchor="_TOC_250003" w:history="1"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Личностные</w:t>
            </w:r>
            <w:r w:rsidR="0019070B" w:rsidRPr="00A57FCF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результаты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ab/>
              <w:t>18</w:t>
            </w:r>
          </w:hyperlink>
        </w:p>
        <w:p w:rsidR="0019070B" w:rsidRPr="00A57FCF" w:rsidRDefault="00993923" w:rsidP="0019070B">
          <w:pPr>
            <w:widowControl w:val="0"/>
            <w:tabs>
              <w:tab w:val="left" w:leader="dot" w:pos="6238"/>
            </w:tabs>
            <w:autoSpaceDE w:val="0"/>
            <w:autoSpaceDN w:val="0"/>
            <w:spacing w:before="3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hyperlink w:anchor="_TOC_250002" w:history="1"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Метапредметные</w:t>
            </w:r>
            <w:r w:rsidR="0019070B" w:rsidRPr="00A57FCF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результаты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ab/>
              <w:t>19</w:t>
            </w:r>
          </w:hyperlink>
        </w:p>
        <w:p w:rsidR="0019070B" w:rsidRPr="00A57FCF" w:rsidRDefault="00993923" w:rsidP="0019070B">
          <w:pPr>
            <w:widowControl w:val="0"/>
            <w:tabs>
              <w:tab w:val="left" w:leader="dot" w:pos="6238"/>
            </w:tabs>
            <w:autoSpaceDE w:val="0"/>
            <w:autoSpaceDN w:val="0"/>
            <w:spacing w:before="2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hyperlink w:anchor="_TOC_250001" w:history="1"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Предметные</w:t>
            </w:r>
            <w:r w:rsidR="0019070B" w:rsidRPr="00A57FCF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результаты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ab/>
              <w:t>21</w:t>
            </w:r>
          </w:hyperlink>
        </w:p>
        <w:p w:rsidR="00215370" w:rsidRPr="00D450C2" w:rsidRDefault="00993923" w:rsidP="0019070B">
          <w:pPr>
            <w:widowControl w:val="0"/>
            <w:tabs>
              <w:tab w:val="left" w:leader="dot" w:pos="6238"/>
            </w:tabs>
            <w:autoSpaceDE w:val="0"/>
            <w:autoSpaceDN w:val="0"/>
            <w:spacing w:before="116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  <w:sectPr w:rsidR="00215370" w:rsidRPr="00D450C2" w:rsidSect="00215370">
              <w:type w:val="continuous"/>
              <w:pgSz w:w="11906" w:h="16838" w:code="9"/>
              <w:pgMar w:top="799" w:right="601" w:bottom="561" w:left="618" w:header="0" w:footer="618" w:gutter="0"/>
              <w:pgNumType w:start="3"/>
              <w:cols w:space="720"/>
              <w:docGrid w:linePitch="299"/>
            </w:sectPr>
          </w:pPr>
          <w:hyperlink w:anchor="_TOC_250000" w:history="1"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Тематическое</w:t>
            </w:r>
            <w:r w:rsidR="0019070B" w:rsidRPr="00A57FCF">
              <w:rPr>
                <w:rFonts w:ascii="Times New Roman" w:eastAsia="Cambria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планирование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ab/>
              <w:t>40</w:t>
            </w:r>
          </w:hyperlink>
        </w:p>
      </w:sdtContent>
    </w:sdt>
    <w:p w:rsidR="0019070B" w:rsidRPr="00A57FCF" w:rsidRDefault="0019070B" w:rsidP="0019070B">
      <w:pPr>
        <w:widowControl w:val="0"/>
        <w:tabs>
          <w:tab w:val="left" w:leader="dot" w:pos="6238"/>
        </w:tabs>
        <w:autoSpaceDE w:val="0"/>
        <w:autoSpaceDN w:val="0"/>
        <w:spacing w:before="116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799" w:right="601" w:bottom="561" w:left="618" w:header="0" w:footer="618" w:gutter="0"/>
          <w:pgNumType w:start="3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7" w:after="0" w:line="240" w:lineRule="auto"/>
        <w:outlineLvl w:val="0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bookmarkStart w:id="0" w:name="_TOC_250006"/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ПОЯСНИТЕЛЬНАЯ</w:t>
      </w:r>
      <w:r w:rsidRPr="00A57FCF">
        <w:rPr>
          <w:rFonts w:ascii="Times New Roman" w:eastAsia="Century Gothic" w:hAnsi="Times New Roman" w:cs="Times New Roman"/>
          <w:b/>
          <w:bCs/>
          <w:spacing w:val="53"/>
          <w:w w:val="85"/>
          <w:sz w:val="24"/>
          <w:szCs w:val="24"/>
        </w:rPr>
        <w:t xml:space="preserve"> </w:t>
      </w:r>
      <w:bookmarkEnd w:id="0"/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ЗАПИСКА</w:t>
      </w:r>
    </w:p>
    <w:p w:rsidR="0019070B" w:rsidRPr="00A57FCF" w:rsidRDefault="0019070B" w:rsidP="0019070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66675</wp:posOffset>
                </wp:positionV>
                <wp:extent cx="4032250" cy="1270"/>
                <wp:effectExtent l="10795" t="10160" r="5080" b="762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AF69" id="Полилиния 58" o:spid="_x0000_s1026" style="position:absolute;margin-left:36.85pt;margin-top:5.25pt;width:317.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Общая</w:t>
      </w:r>
      <w:r w:rsidRPr="00A57FCF">
        <w:rPr>
          <w:rFonts w:ascii="Times New Roman" w:eastAsia="Cambria" w:hAnsi="Times New Roman" w:cs="Times New Roman"/>
          <w:spacing w:val="2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характеристика</w:t>
      </w:r>
      <w:r w:rsidRPr="00A57FCF">
        <w:rPr>
          <w:rFonts w:ascii="Times New Roman" w:eastAsia="Cambria" w:hAnsi="Times New Roman" w:cs="Times New Roman"/>
          <w:spacing w:val="2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учебного</w:t>
      </w:r>
      <w:r w:rsidRPr="00A57FCF">
        <w:rPr>
          <w:rFonts w:ascii="Times New Roman" w:eastAsia="Cambria" w:hAnsi="Times New Roman" w:cs="Times New Roman"/>
          <w:spacing w:val="2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курса</w:t>
      </w:r>
      <w:r w:rsidRPr="00A57FCF">
        <w:rPr>
          <w:rFonts w:ascii="Times New Roman" w:eastAsia="Cambria" w:hAnsi="Times New Roman" w:cs="Times New Roman"/>
          <w:spacing w:val="2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«Основы</w:t>
      </w:r>
      <w:r w:rsidRPr="00A57FCF">
        <w:rPr>
          <w:rFonts w:ascii="Times New Roman" w:eastAsia="Cambria" w:hAnsi="Times New Roman" w:cs="Times New Roman"/>
          <w:spacing w:val="2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духовно-</w:t>
      </w:r>
      <w:r w:rsidRPr="00A57FCF">
        <w:rPr>
          <w:rFonts w:ascii="Times New Roman" w:eastAsia="Cambria" w:hAnsi="Times New Roman" w:cs="Times New Roman"/>
          <w:spacing w:val="-5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нравственной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России»</w:t>
      </w:r>
    </w:p>
    <w:p w:rsidR="0019070B" w:rsidRPr="00A57FCF" w:rsidRDefault="0019070B" w:rsidP="0019070B">
      <w:pPr>
        <w:widowControl w:val="0"/>
        <w:autoSpaceDE w:val="0"/>
        <w:autoSpaceDN w:val="0"/>
        <w:spacing w:before="5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Программа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области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«Основы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ственной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(далее — ОДНКНР) 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5—6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классов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образовательных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организаций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составлена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ветствии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с:</w:t>
      </w:r>
    </w:p>
    <w:p w:rsidR="00A57FCF" w:rsidRPr="00A57FCF" w:rsidRDefault="0019070B" w:rsidP="00A57FCF">
      <w:pPr>
        <w:widowControl w:val="0"/>
        <w:autoSpaceDE w:val="0"/>
        <w:autoSpaceDN w:val="0"/>
        <w:spacing w:after="0" w:line="235" w:lineRule="auto"/>
        <w:ind w:right="540"/>
        <w:jc w:val="center"/>
        <w:outlineLvl w:val="3"/>
        <w:rPr>
          <w:rFonts w:ascii="Times New Roman" w:eastAsia="Book Antiqua" w:hAnsi="Times New Roman" w:cs="Times New Roman"/>
          <w:bCs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требованиями Федерального государственного образователь-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ного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стандарта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(ФГОС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ООО)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(утверждён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приказом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Министерства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просвещения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31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мая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2021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г.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№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287);</w:t>
      </w:r>
      <w:r w:rsidR="00A57FCF" w:rsidRPr="00A57FCF">
        <w:rPr>
          <w:rFonts w:ascii="Times New Roman" w:eastAsia="Book Antiqua" w:hAnsi="Times New Roman" w:cs="Times New Roman"/>
          <w:b/>
          <w:bCs/>
          <w:spacing w:val="-1"/>
          <w:w w:val="95"/>
          <w:sz w:val="24"/>
          <w:szCs w:val="24"/>
        </w:rPr>
        <w:t xml:space="preserve"> </w:t>
      </w:r>
      <w:r w:rsidR="00A57FCF" w:rsidRPr="00A57FCF">
        <w:rPr>
          <w:rFonts w:ascii="Times New Roman" w:eastAsia="Book Antiqua" w:hAnsi="Times New Roman" w:cs="Times New Roman"/>
          <w:bCs/>
          <w:spacing w:val="-1"/>
          <w:w w:val="95"/>
          <w:sz w:val="24"/>
          <w:szCs w:val="24"/>
        </w:rPr>
        <w:t xml:space="preserve">ОДОБРЕНА РЕШЕНИЕМ ФЕДЕРАЛЬНОГО </w:t>
      </w:r>
      <w:r w:rsidR="00A57FCF" w:rsidRPr="00A57FCF">
        <w:rPr>
          <w:rFonts w:ascii="Times New Roman" w:eastAsia="Book Antiqua" w:hAnsi="Times New Roman" w:cs="Times New Roman"/>
          <w:bCs/>
          <w:w w:val="95"/>
          <w:sz w:val="24"/>
          <w:szCs w:val="24"/>
        </w:rPr>
        <w:t>УЧЕБНО-МЕТОДИЧЕСКОГО</w:t>
      </w:r>
      <w:r w:rsidR="00A57FCF" w:rsidRPr="00A57FCF">
        <w:rPr>
          <w:rFonts w:ascii="Times New Roman" w:eastAsia="Book Antiqua" w:hAnsi="Times New Roman" w:cs="Times New Roman"/>
          <w:bCs/>
          <w:spacing w:val="-40"/>
          <w:w w:val="95"/>
          <w:sz w:val="24"/>
          <w:szCs w:val="24"/>
        </w:rPr>
        <w:t xml:space="preserve"> </w:t>
      </w:r>
      <w:r w:rsidR="00A57FCF" w:rsidRPr="00A57FCF">
        <w:rPr>
          <w:rFonts w:ascii="Times New Roman" w:eastAsia="Book Antiqua" w:hAnsi="Times New Roman" w:cs="Times New Roman"/>
          <w:bCs/>
          <w:sz w:val="24"/>
          <w:szCs w:val="24"/>
        </w:rPr>
        <w:t>ОБЪЕДИНЕНИЯ</w:t>
      </w:r>
      <w:r w:rsidR="00A57FCF" w:rsidRPr="00A57FCF">
        <w:rPr>
          <w:rFonts w:ascii="Times New Roman" w:eastAsia="Book Antiqua" w:hAnsi="Times New Roman" w:cs="Times New Roman"/>
          <w:bCs/>
          <w:spacing w:val="-4"/>
          <w:sz w:val="24"/>
          <w:szCs w:val="24"/>
        </w:rPr>
        <w:t xml:space="preserve"> </w:t>
      </w:r>
      <w:r w:rsidR="00A57FCF" w:rsidRPr="00A57FCF">
        <w:rPr>
          <w:rFonts w:ascii="Times New Roman" w:eastAsia="Book Antiqua" w:hAnsi="Times New Roman" w:cs="Times New Roman"/>
          <w:bCs/>
          <w:sz w:val="24"/>
          <w:szCs w:val="24"/>
        </w:rPr>
        <w:t>ПО</w:t>
      </w:r>
      <w:r w:rsidR="00A57FCF" w:rsidRPr="00A57FCF">
        <w:rPr>
          <w:rFonts w:ascii="Times New Roman" w:eastAsia="Book Antiqua" w:hAnsi="Times New Roman" w:cs="Times New Roman"/>
          <w:bCs/>
          <w:spacing w:val="-4"/>
          <w:sz w:val="24"/>
          <w:szCs w:val="24"/>
        </w:rPr>
        <w:t xml:space="preserve"> </w:t>
      </w:r>
      <w:r w:rsidR="00A57FCF" w:rsidRPr="00A57FCF">
        <w:rPr>
          <w:rFonts w:ascii="Times New Roman" w:eastAsia="Book Antiqua" w:hAnsi="Times New Roman" w:cs="Times New Roman"/>
          <w:bCs/>
          <w:sz w:val="24"/>
          <w:szCs w:val="24"/>
        </w:rPr>
        <w:t>ОБЩЕМУ</w:t>
      </w:r>
      <w:r w:rsidR="00A57FCF" w:rsidRPr="00A57FCF">
        <w:rPr>
          <w:rFonts w:ascii="Times New Roman" w:eastAsia="Book Antiqua" w:hAnsi="Times New Roman" w:cs="Times New Roman"/>
          <w:bCs/>
          <w:spacing w:val="-4"/>
          <w:sz w:val="24"/>
          <w:szCs w:val="24"/>
        </w:rPr>
        <w:t xml:space="preserve"> </w:t>
      </w:r>
      <w:r w:rsidR="00A57FCF" w:rsidRPr="00A57FCF">
        <w:rPr>
          <w:rFonts w:ascii="Times New Roman" w:eastAsia="Book Antiqua" w:hAnsi="Times New Roman" w:cs="Times New Roman"/>
          <w:bCs/>
          <w:sz w:val="24"/>
          <w:szCs w:val="24"/>
        </w:rPr>
        <w:t>ОБРАЗОВАНИЮ,</w:t>
      </w:r>
    </w:p>
    <w:p w:rsidR="00A57FCF" w:rsidRPr="00A57FCF" w:rsidRDefault="00A57FCF" w:rsidP="00A57FCF">
      <w:pPr>
        <w:widowControl w:val="0"/>
        <w:autoSpaceDE w:val="0"/>
        <w:autoSpaceDN w:val="0"/>
        <w:spacing w:after="0" w:line="240" w:lineRule="auto"/>
        <w:ind w:right="540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5"/>
          <w:w w:val="90"/>
          <w:sz w:val="24"/>
          <w:szCs w:val="24"/>
        </w:rPr>
        <w:t>протокол</w:t>
      </w:r>
      <w:r w:rsidRPr="00A57FCF">
        <w:rPr>
          <w:rFonts w:ascii="Times New Roman" w:eastAsia="Cambria" w:hAnsi="Times New Roman" w:cs="Times New Roman"/>
          <w:spacing w:val="-8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4"/>
          <w:w w:val="90"/>
          <w:sz w:val="24"/>
          <w:szCs w:val="24"/>
        </w:rPr>
        <w:t>2/22</w:t>
      </w:r>
      <w:r w:rsidRPr="00A57FCF">
        <w:rPr>
          <w:rFonts w:ascii="Times New Roman" w:eastAsia="Cambria" w:hAnsi="Times New Roman" w:cs="Times New Roman"/>
          <w:spacing w:val="-8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4"/>
          <w:w w:val="90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-8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4"/>
          <w:w w:val="90"/>
          <w:sz w:val="24"/>
          <w:szCs w:val="24"/>
        </w:rPr>
        <w:t>29.04.2022</w:t>
      </w:r>
      <w:r w:rsidRPr="00A57FCF">
        <w:rPr>
          <w:rFonts w:ascii="Times New Roman" w:eastAsia="Cambria" w:hAnsi="Times New Roman" w:cs="Times New Roman"/>
          <w:spacing w:val="-8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4"/>
          <w:w w:val="90"/>
          <w:sz w:val="24"/>
          <w:szCs w:val="24"/>
        </w:rPr>
        <w:t>г.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требованиями к результатам освоения программы основного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(личностным,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метапредметным,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ным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);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подходами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универ-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сальных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учебных действий (УУД) для основного общего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вания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программе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данному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курсу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соблюдается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преемственность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 Федеральным государственным образовательным стандартом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начального общего образования, а также учитываются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возраст-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психологические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ступени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межпредметных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связей.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Также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программе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учитывается,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дисциплина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носит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культурологический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воспитатель-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ный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позволяет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утверждать,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именно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общероссийской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традиционных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ских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духовно-нравственных ценностей — важнейший результат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обучения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ОДНКНР.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Сохранение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традиционных российских духовно-нравственных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значимой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части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наследия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один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 ключевых национальных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приоритетов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способствующих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дальнейшей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гуманизации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формированию гражданской идентичности у подрастающих по-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колений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Согласно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Стратегии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национальной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(утверждена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указом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Президента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июля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2021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№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400,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пункт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91),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традиционным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российским духовно-нравственным ценностям относятся жизнь,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достоинство,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свободы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человека,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патриотизм,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граждан-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56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ственность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 служение Отечеству и ответственность за его судьбу,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высокие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крепкая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созидательный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труд, приоритет духовного над материальным, гуманизм,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мило-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сердие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 справедливость, коллективизм, взаимопомощь и взаимо-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уважение,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преемственность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поколений,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единство народов России. Именно традиционные российские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ховно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-нравственные ценности объединяют Россию как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циональное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многоконфессиональное государство, лежат в ос-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нове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представлений о гражданской идентичности как ключевом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ориентире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Центральная идея гражданской идентичности — образ буду-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щего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нашей страны, который формируется с учётом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националь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ных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стратегических приоритетов российского общества, куль-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турно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-исторических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всех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присущих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протяжении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всей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ОДНКНР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школьники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получают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возможность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систематизировать,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расширять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углублять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полу-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ченные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рамках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общественно-научных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дисциплин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представления о структуре и закономерностях развития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 о прошлом и настоящем родной страны, находить в 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российского общества существенные связи с традиционной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ховно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-нравственной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определять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тичность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члена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школьного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коллектива, 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региональ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общности,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гражданина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страны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опорой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менее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отметить,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формируется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преподаётся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соответствии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принципами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культурологичности</w:t>
      </w:r>
      <w:proofErr w:type="spellEnd"/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и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культуросообразности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, научности содержания и подхода к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бору</w:t>
      </w:r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информации,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соответствия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требованиям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возрастной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педа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гогики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психологии.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В процессе изучения курса обучающиеся получают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ление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существенных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материальной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обусловленности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обликом.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Изучаются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компоненты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специфические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инструменты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самопрезентации,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современные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Содержание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направлено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идеала, гражданской идентичности личности обучающего-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ся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патриотических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чувств к Родине (осознание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себя как гражданина своего Отечества), формирование исторической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Материал курса представлен через актуализацию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макроуров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ня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(Россия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многонациональное,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поликонфессио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нальное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государство,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едиными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всех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законами,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общерос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сийскими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духовно-нравственными и культурными ценностями)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микроуровне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(собственная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малой Родины, семьи и семейных традиций, этнической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которой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принадлежит обучающийся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личность).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37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Принцип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культурологичности</w:t>
      </w:r>
      <w:proofErr w:type="spellEnd"/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преподавании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означает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важность культурологического, а не конфессионального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подхо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да</w:t>
      </w:r>
      <w:proofErr w:type="gramEnd"/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отсутствие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культурной,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этнической,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религиозной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ангажиро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ванности</w:t>
      </w:r>
      <w:proofErr w:type="spellEnd"/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содержании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предмета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смысловых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акцентах.</w:t>
      </w:r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Принцип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 xml:space="preserve">научности подходов и содержания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преподава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нии данной дисциплины означает важность терминологического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единства,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необходимость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освоения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основных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научных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подходов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 рассмотрению культуры и усвоению научной терминологии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для понимания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культурообразующих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элементов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формирова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познавательного интереса к этнокультурным и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религиоз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ным</w:t>
      </w:r>
      <w:proofErr w:type="spell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феноменам.</w:t>
      </w:r>
    </w:p>
    <w:p w:rsidR="0019070B" w:rsidRPr="00A57FCF" w:rsidRDefault="0019070B" w:rsidP="0019070B">
      <w:pPr>
        <w:widowControl w:val="0"/>
        <w:autoSpaceDE w:val="0"/>
        <w:autoSpaceDN w:val="0"/>
        <w:spacing w:before="13" w:after="0" w:line="237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Принцип соответствия требованиям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 xml:space="preserve">возрастной 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педагогики</w:t>
      </w:r>
      <w:proofErr w:type="gramEnd"/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психологии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включает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отбор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содержания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курса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согласно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приоритетным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зонам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ближайшего 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5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классов,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когнитивным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способностям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социальным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потребностям обучающихся, содержанию гуманитарных и обще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ственно-научных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учебных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предметов.</w:t>
      </w:r>
    </w:p>
    <w:p w:rsidR="0019070B" w:rsidRPr="00A57FCF" w:rsidRDefault="0019070B" w:rsidP="0019070B">
      <w:pPr>
        <w:widowControl w:val="0"/>
        <w:autoSpaceDE w:val="0"/>
        <w:autoSpaceDN w:val="0"/>
        <w:spacing w:before="10"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Принцип</w:t>
      </w:r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формирования</w:t>
      </w:r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гражданского</w:t>
      </w:r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самосознания</w:t>
      </w:r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об-</w:t>
      </w:r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щероссийской</w:t>
      </w:r>
      <w:proofErr w:type="spellEnd"/>
      <w:proofErr w:type="gramEnd"/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гражданской идентичности</w:t>
      </w:r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области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ОДНКНР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вклю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чает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наднационального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надконфессио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нального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гражданского единства народов России как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основопо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лагающего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элемента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воспитании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патриотизма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любви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дине.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принцип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должен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реализован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через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поиск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объединяющих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народов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культуре,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религии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историческом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" w:name="_TOC_250005"/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Цели</w:t>
      </w:r>
      <w:r w:rsidRPr="00A57FCF">
        <w:rPr>
          <w:rFonts w:ascii="Times New Roman" w:eastAsia="Calibri" w:hAnsi="Times New Roman" w:cs="Times New Roman"/>
          <w:spacing w:val="40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изучения</w:t>
      </w:r>
      <w:r w:rsidRPr="00A57FCF">
        <w:rPr>
          <w:rFonts w:ascii="Times New Roman" w:eastAsia="Calibri" w:hAnsi="Times New Roman" w:cs="Times New Roman"/>
          <w:spacing w:val="41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учебного</w:t>
      </w:r>
      <w:r w:rsidRPr="00A57FCF">
        <w:rPr>
          <w:rFonts w:ascii="Times New Roman" w:eastAsia="Calibri" w:hAnsi="Times New Roman" w:cs="Times New Roman"/>
          <w:spacing w:val="41"/>
          <w:w w:val="110"/>
          <w:sz w:val="24"/>
          <w:szCs w:val="24"/>
        </w:rPr>
        <w:t xml:space="preserve"> </w:t>
      </w:r>
      <w:bookmarkEnd w:id="1"/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курса</w:t>
      </w:r>
    </w:p>
    <w:p w:rsidR="0019070B" w:rsidRPr="00A57FCF" w:rsidRDefault="0019070B" w:rsidP="0019070B">
      <w:pPr>
        <w:widowControl w:val="0"/>
        <w:autoSpaceDE w:val="0"/>
        <w:autoSpaceDN w:val="0"/>
        <w:spacing w:before="29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«Основы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духовно-нравственной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России»</w:t>
      </w:r>
    </w:p>
    <w:p w:rsidR="0019070B" w:rsidRPr="00A57FCF" w:rsidRDefault="0019070B" w:rsidP="0019070B">
      <w:pPr>
        <w:widowControl w:val="0"/>
        <w:autoSpaceDE w:val="0"/>
        <w:autoSpaceDN w:val="0"/>
        <w:spacing w:before="44" w:after="0" w:line="24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b/>
          <w:w w:val="110"/>
          <w:sz w:val="24"/>
          <w:szCs w:val="24"/>
        </w:rPr>
        <w:t>Целями</w:t>
      </w:r>
      <w:r w:rsidRPr="00A57FCF">
        <w:rPr>
          <w:rFonts w:ascii="Times New Roman" w:eastAsia="Cambria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изучения учебного курса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являются: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 через изучение культуры (единого культурного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пространства)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контексте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этноконфессио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нального</w:t>
      </w:r>
      <w:proofErr w:type="spellEnd"/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согласия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взаимодействия,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взаимопроникновения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 мирного сосуществования народов, религий, национальных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создание условий для становления у обучающихся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мировоз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зрения</w:t>
      </w:r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на основе традиционных российских духовно-нрав-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ственных</w:t>
      </w:r>
      <w:proofErr w:type="spellEnd"/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ценностей,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ведущих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осознанию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своей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принадлеж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ности</w:t>
      </w:r>
      <w:proofErr w:type="spellEnd"/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многонациональному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народу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формирование и сохранение уважения к ценностям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убеж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дениям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представителей разных национальностей и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вероиспо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веданий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, а также способности к диалогу с представителями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других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мировоззрений;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идентификация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полноправного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субъекта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цивилизационного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страны.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Цели</w:t>
      </w:r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курса</w:t>
      </w:r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определяют</w:t>
      </w:r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следующие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110"/>
          <w:sz w:val="24"/>
          <w:szCs w:val="24"/>
        </w:rPr>
        <w:t>задачи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: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овладение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предметными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компетенциями,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имеющими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мущественное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обучающегося;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приобретение и усвоение знаний о нормах общественной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рали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нравственности как основополагающих элементах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ховной</w:t>
      </w:r>
      <w:proofErr w:type="spell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норм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достойной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, семьи, общества, ответственного отношения к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будуще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отцовству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материнству;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становление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компетенций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межкультурного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взаимодействия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готовности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межличностный,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культурный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межконфессиональный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диалог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сохранении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собственной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культурной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формирование основ научного мышления обучающихся через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систематизацию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знаний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представлений,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полученных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уроках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литературы,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истории,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изобразительного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искусства,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музыки;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рефлексии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поведения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пове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окружающих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через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навыков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обоснованных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суждений,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оценок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выводов;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воспитание уважительного и бережного отношения к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ческому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религиозному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культурному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наследию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содействие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мировоззренческих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ориентиров,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основанных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приоритете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сийских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формирование патриотизма как формы гражданского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знания</w:t>
      </w:r>
      <w:proofErr w:type="gramEnd"/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через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понимание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культу-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ре, осознание важности социального взаимодействия,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граж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данской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процветания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целом.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Изучение курса «Основы духовно-нравственной культуры на-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родов России» вносит значительный вклад в достижение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глав-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ных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целей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основного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образования,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способствуя: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расширению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систематизации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представлений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школьников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сии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ценностях,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полученных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изучении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 религиозной культуры и светской этики, окружающего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начальной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школы;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углублению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светской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религиозной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формированию основ морали и нравственности,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воплощён-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ных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в семейных, этнокультурных и религиозных ценностях,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ориентированных на соизмерение своих поступков с нрав-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ственными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идеалами, на осознание своих обязанностей перед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обществом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государством;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воспитанию патриотизма; уважения к истории, языку,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турным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и религиозным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традициям своего народа и других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народов России, толерантному отношению к людям другой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культуры,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умению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принимать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ценить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других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культур, находить в них общее и особенное, черты, способ-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ствующие</w:t>
      </w:r>
      <w:proofErr w:type="spellEnd"/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взаимному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обогащению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пробуждению интереса к культуре других народов,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проявле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нию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уважения,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способности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сотрудничеству,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взаимодей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ствию</w:t>
      </w:r>
      <w:proofErr w:type="spell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основе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поиска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общих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стратегий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идеалов;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приоритетной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значимости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проявляющейся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преобладании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этических,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теллектуальных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альтруистических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мотивов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над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потреби-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тельскими</w:t>
      </w:r>
      <w:proofErr w:type="spell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эгоистическими;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раскрытию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природы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сийского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объединяющих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светскость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духовность;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формирование ответственного отношения к учению и труду,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готовности и способности обучающихся к саморазвитию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мообразованию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на основе мотивации к обучению и познанию,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выбору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ориентаций,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способствую-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щих</w:t>
      </w:r>
      <w:proofErr w:type="spell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развитию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целом;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получению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научных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 её функциях,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институтами,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а,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следовательно,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способности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применять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анализе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изучении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социально-культурных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явлений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туре</w:t>
      </w:r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оценки поступков и событий на основе осознания главенству-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ющей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роли духовно-нравственных ценностей в социальных 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культурно-исторических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процессах;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информационной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школьников,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компе-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тенций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в отборе, использовании и структурировании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инфор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мации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 а также возможностей для активной самостоятельной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познавательной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</w:t>
      </w:r>
      <w:r w:rsidRPr="00A57FCF">
        <w:rPr>
          <w:rFonts w:ascii="Times New Roman" w:eastAsia="Cambria" w:hAnsi="Times New Roman" w:cs="Times New Roman"/>
          <w:spacing w:val="-9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77" w:after="0" w:line="213" w:lineRule="auto"/>
        <w:ind w:right="557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Место</w:t>
      </w:r>
      <w:r w:rsidRPr="00A57FCF">
        <w:rPr>
          <w:rFonts w:ascii="Times New Roman" w:eastAsia="Calibri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курса</w:t>
      </w:r>
      <w:r w:rsidRPr="00A57FCF">
        <w:rPr>
          <w:rFonts w:ascii="Times New Roman" w:eastAsia="Calibri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«Основы</w:t>
      </w:r>
      <w:r w:rsidRPr="00A57FCF">
        <w:rPr>
          <w:rFonts w:ascii="Times New Roman" w:eastAsia="Calibri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духовно-нравственной</w:t>
      </w:r>
      <w:r w:rsidRPr="00A57FCF">
        <w:rPr>
          <w:rFonts w:ascii="Times New Roman" w:eastAsia="Calibri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культуры</w:t>
      </w:r>
      <w:r w:rsidRPr="00A57FCF">
        <w:rPr>
          <w:rFonts w:ascii="Times New Roman" w:eastAsia="Calibri" w:hAnsi="Times New Roman" w:cs="Times New Roman"/>
          <w:spacing w:val="-52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народов</w:t>
      </w:r>
      <w:r w:rsidRPr="00A57FCF">
        <w:rPr>
          <w:rFonts w:ascii="Times New Roman" w:eastAsia="Calibri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России»</w:t>
      </w:r>
      <w:r w:rsidRPr="00A57FCF">
        <w:rPr>
          <w:rFonts w:ascii="Times New Roman" w:eastAsia="Calibri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libri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учебном</w:t>
      </w:r>
      <w:r w:rsidRPr="00A57FCF">
        <w:rPr>
          <w:rFonts w:ascii="Times New Roman" w:eastAsia="Calibri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плане</w:t>
      </w:r>
    </w:p>
    <w:p w:rsidR="0019070B" w:rsidRPr="00A57FCF" w:rsidRDefault="0019070B" w:rsidP="0019070B">
      <w:pPr>
        <w:widowControl w:val="0"/>
        <w:autoSpaceDE w:val="0"/>
        <w:autoSpaceDN w:val="0"/>
        <w:spacing w:before="52" w:after="0" w:line="242" w:lineRule="auto"/>
        <w:ind w:right="1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соответствии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Федеральным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государственным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тельным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стандартом основного общего образования предметная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область «Основы духовно-нравственной культуры народов Рос-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сии»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является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обязательной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изучения.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программа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направлена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«Основы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 5 классах.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реализации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настоящей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программы на изучение курса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уровне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основного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отводится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34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часа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каждый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учебный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год,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менее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учебного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часа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неделю.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134" w:after="0" w:line="196" w:lineRule="auto"/>
        <w:ind w:right="777"/>
        <w:outlineLvl w:val="0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Содержание</w:t>
      </w:r>
      <w:r w:rsidRPr="00A57FCF">
        <w:rPr>
          <w:rFonts w:ascii="Times New Roman" w:eastAsia="Century Gothic" w:hAnsi="Times New Roman" w:cs="Times New Roman"/>
          <w:b/>
          <w:bCs/>
          <w:spacing w:val="7"/>
          <w:w w:val="9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учебного</w:t>
      </w:r>
      <w:r w:rsidRPr="00A57FCF">
        <w:rPr>
          <w:rFonts w:ascii="Times New Roman" w:eastAsia="Century Gothic" w:hAnsi="Times New Roman" w:cs="Times New Roman"/>
          <w:b/>
          <w:bCs/>
          <w:spacing w:val="7"/>
          <w:w w:val="9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курса</w:t>
      </w:r>
      <w:r w:rsidRPr="00A57FCF">
        <w:rPr>
          <w:rFonts w:ascii="Times New Roman" w:eastAsia="Century Gothic" w:hAnsi="Times New Roman" w:cs="Times New Roman"/>
          <w:b/>
          <w:bCs/>
          <w:spacing w:val="5"/>
          <w:w w:val="9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«Основы</w:t>
      </w:r>
      <w:r w:rsidRPr="00A57FCF">
        <w:rPr>
          <w:rFonts w:ascii="Times New Roman" w:eastAsia="Century Gothic" w:hAnsi="Times New Roman" w:cs="Times New Roman"/>
          <w:b/>
          <w:bCs/>
          <w:spacing w:val="7"/>
          <w:w w:val="9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духовно-</w:t>
      </w:r>
      <w:r w:rsidRPr="00A57FCF">
        <w:rPr>
          <w:rFonts w:ascii="Times New Roman" w:eastAsia="Century Gothic" w:hAnsi="Times New Roman" w:cs="Times New Roman"/>
          <w:b/>
          <w:bCs/>
          <w:spacing w:val="-60"/>
          <w:w w:val="9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spacing w:val="2"/>
          <w:w w:val="96"/>
          <w:sz w:val="24"/>
          <w:szCs w:val="24"/>
        </w:rPr>
        <w:t>нрав</w:t>
      </w:r>
      <w:r w:rsidRPr="00A57FCF">
        <w:rPr>
          <w:rFonts w:ascii="Times New Roman" w:eastAsia="Century Gothic" w:hAnsi="Times New Roman" w:cs="Times New Roman"/>
          <w:b/>
          <w:bCs/>
          <w:spacing w:val="2"/>
          <w:w w:val="63"/>
          <w:sz w:val="24"/>
          <w:szCs w:val="24"/>
        </w:rPr>
        <w:t>с</w:t>
      </w:r>
      <w:r w:rsidRPr="00A57FCF">
        <w:rPr>
          <w:rFonts w:ascii="Times New Roman" w:eastAsia="Century Gothic" w:hAnsi="Times New Roman" w:cs="Times New Roman"/>
          <w:b/>
          <w:bCs/>
          <w:spacing w:val="2"/>
          <w:w w:val="96"/>
          <w:sz w:val="24"/>
          <w:szCs w:val="24"/>
        </w:rPr>
        <w:t>твенно</w:t>
      </w:r>
      <w:r w:rsidRPr="00A57FCF">
        <w:rPr>
          <w:rFonts w:ascii="Times New Roman" w:eastAsia="Century Gothic" w:hAnsi="Times New Roman" w:cs="Times New Roman"/>
          <w:b/>
          <w:bCs/>
          <w:w w:val="96"/>
          <w:sz w:val="24"/>
          <w:szCs w:val="24"/>
        </w:rPr>
        <w:t>й</w:t>
      </w:r>
      <w:r w:rsidRPr="00A57FCF">
        <w:rPr>
          <w:rFonts w:ascii="Times New Roman" w:eastAsia="Century Gothic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spacing w:val="2"/>
          <w:w w:val="97"/>
          <w:sz w:val="24"/>
          <w:szCs w:val="24"/>
        </w:rPr>
        <w:t>культур</w:t>
      </w:r>
      <w:r w:rsidRPr="00A57FCF">
        <w:rPr>
          <w:rFonts w:ascii="Times New Roman" w:eastAsia="Century Gothic" w:hAnsi="Times New Roman" w:cs="Times New Roman"/>
          <w:b/>
          <w:bCs/>
          <w:w w:val="97"/>
          <w:sz w:val="24"/>
          <w:szCs w:val="24"/>
        </w:rPr>
        <w:t>ы</w:t>
      </w:r>
      <w:r w:rsidRPr="00A57FCF">
        <w:rPr>
          <w:rFonts w:ascii="Times New Roman" w:eastAsia="Century Gothic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spacing w:val="2"/>
          <w:w w:val="94"/>
          <w:sz w:val="24"/>
          <w:szCs w:val="24"/>
        </w:rPr>
        <w:t>народо</w:t>
      </w:r>
      <w:r w:rsidRPr="00A57FCF">
        <w:rPr>
          <w:rFonts w:ascii="Times New Roman" w:eastAsia="Century Gothic" w:hAnsi="Times New Roman" w:cs="Times New Roman"/>
          <w:b/>
          <w:bCs/>
          <w:w w:val="94"/>
          <w:sz w:val="24"/>
          <w:szCs w:val="24"/>
        </w:rPr>
        <w:t>в</w:t>
      </w:r>
      <w:r w:rsidRPr="00A57FCF">
        <w:rPr>
          <w:rFonts w:ascii="Times New Roman" w:eastAsia="Century Gothic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spacing w:val="2"/>
          <w:w w:val="85"/>
          <w:sz w:val="24"/>
          <w:szCs w:val="24"/>
        </w:rPr>
        <w:t>Росс</w:t>
      </w:r>
      <w:r w:rsidRPr="00A57FCF">
        <w:rPr>
          <w:rFonts w:ascii="Times New Roman" w:eastAsia="Century Gothic" w:hAnsi="Times New Roman" w:cs="Times New Roman"/>
          <w:b/>
          <w:bCs/>
          <w:spacing w:val="2"/>
          <w:w w:val="107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/>
          <w:bCs/>
          <w:spacing w:val="1"/>
          <w:w w:val="107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/>
          <w:bCs/>
          <w:w w:val="131"/>
          <w:sz w:val="24"/>
          <w:szCs w:val="24"/>
        </w:rPr>
        <w:t>»</w:t>
      </w:r>
    </w:p>
    <w:p w:rsidR="0019070B" w:rsidRPr="00A57FCF" w:rsidRDefault="0019070B" w:rsidP="0019070B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83185</wp:posOffset>
                </wp:positionV>
                <wp:extent cx="4032250" cy="1270"/>
                <wp:effectExtent l="10795" t="10160" r="5080" b="762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88AC9" id="Полилиния 57" o:spid="_x0000_s1026" style="position:absolute;margin-left:36.85pt;margin-top:6.55pt;width:317.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:rsidR="0019070B" w:rsidRPr="00A57FCF" w:rsidRDefault="0019070B" w:rsidP="0019070B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19070B" w:rsidRPr="00A57FCF" w:rsidRDefault="0019070B" w:rsidP="0019070B">
      <w:pPr>
        <w:widowControl w:val="0"/>
        <w:numPr>
          <w:ilvl w:val="0"/>
          <w:numId w:val="7"/>
        </w:numPr>
        <w:tabs>
          <w:tab w:val="left" w:pos="332"/>
        </w:tabs>
        <w:autoSpaceDE w:val="0"/>
        <w:autoSpaceDN w:val="0"/>
        <w:spacing w:after="0" w:line="240" w:lineRule="auto"/>
        <w:ind w:hanging="194"/>
        <w:jc w:val="both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5"/>
          <w:sz w:val="24"/>
          <w:szCs w:val="24"/>
          <w:lang w:val="en-US"/>
        </w:rPr>
        <w:t>класс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5"/>
          <w:sz w:val="24"/>
          <w:szCs w:val="24"/>
          <w:lang w:val="en-US"/>
        </w:rPr>
        <w:t>(34</w:t>
      </w:r>
      <w:r w:rsidRPr="00A57FCF">
        <w:rPr>
          <w:rFonts w:ascii="Times New Roman" w:eastAsia="Cambria" w:hAnsi="Times New Roman" w:cs="Times New Roman"/>
          <w:i/>
          <w:spacing w:val="21"/>
          <w:w w:val="11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5"/>
          <w:sz w:val="24"/>
          <w:szCs w:val="24"/>
          <w:lang w:val="en-US"/>
        </w:rPr>
        <w:t>ч)</w:t>
      </w:r>
    </w:p>
    <w:p w:rsidR="0019070B" w:rsidRPr="00A57FCF" w:rsidRDefault="0019070B" w:rsidP="0019070B">
      <w:pPr>
        <w:widowControl w:val="0"/>
        <w:autoSpaceDE w:val="0"/>
        <w:autoSpaceDN w:val="0"/>
        <w:spacing w:before="73" w:after="0" w:line="255" w:lineRule="exact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  <w:lang w:val="en-US"/>
        </w:rPr>
        <w:t>Тематический</w:t>
      </w:r>
      <w:proofErr w:type="spellEnd"/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  <w:lang w:val="en-US"/>
        </w:rPr>
        <w:t>блок</w:t>
      </w:r>
      <w:proofErr w:type="spellEnd"/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  <w:lang w:val="en-US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  <w:lang w:val="en-US"/>
        </w:rPr>
        <w:t>1.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55" w:lineRule="exact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  <w:lang w:val="en-US"/>
        </w:rPr>
        <w:t>Россия</w:t>
      </w:r>
      <w:proofErr w:type="spellEnd"/>
      <w:r w:rsidRPr="00A57FCF">
        <w:rPr>
          <w:rFonts w:ascii="Times New Roman" w:eastAsia="Cambria" w:hAnsi="Times New Roman" w:cs="Times New Roman"/>
          <w:b/>
          <w:spacing w:val="3"/>
          <w:w w:val="9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  <w:lang w:val="en-US"/>
        </w:rPr>
        <w:t>—</w:t>
      </w:r>
      <w:r w:rsidRPr="00A57FCF">
        <w:rPr>
          <w:rFonts w:ascii="Times New Roman" w:eastAsia="Cambria" w:hAnsi="Times New Roman" w:cs="Times New Roman"/>
          <w:b/>
          <w:spacing w:val="4"/>
          <w:w w:val="9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  <w:lang w:val="en-US"/>
        </w:rPr>
        <w:t>наш</w:t>
      </w:r>
      <w:proofErr w:type="spellEnd"/>
      <w:r w:rsidRPr="00A57FCF">
        <w:rPr>
          <w:rFonts w:ascii="Times New Roman" w:eastAsia="Cambria" w:hAnsi="Times New Roman" w:cs="Times New Roman"/>
          <w:b/>
          <w:spacing w:val="4"/>
          <w:w w:val="9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  <w:lang w:val="en-US"/>
        </w:rPr>
        <w:t>общий</w:t>
      </w:r>
      <w:proofErr w:type="spellEnd"/>
      <w:r w:rsidRPr="00A57FCF">
        <w:rPr>
          <w:rFonts w:ascii="Times New Roman" w:eastAsia="Cambria" w:hAnsi="Times New Roman" w:cs="Times New Roman"/>
          <w:b/>
          <w:spacing w:val="4"/>
          <w:w w:val="9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  <w:lang w:val="en-US"/>
        </w:rPr>
        <w:t>дом</w:t>
      </w:r>
      <w:proofErr w:type="spellEnd"/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  <w:lang w:val="en-US"/>
        </w:rPr>
        <w:t>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Зачем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«Основы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России»?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закрепление гражданского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единства. Родина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Отечество.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Традиционные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ролевые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модели.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Всеобщий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пространство.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Риски и угрозы духовно-нравственной культуре 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Наш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дом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страна.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дом.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Дружба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3.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язык?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языке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народа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отражается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история?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инструмент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культуры.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коммуникации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людьми.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мира,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4.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общения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возможностей.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основа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культуры. Как складывался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язык: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вклад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развитие.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культурообразующий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проект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межнацио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нального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общения.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языка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всех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России.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Возможности,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которые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даёт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6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5. Истоки</w:t>
      </w:r>
      <w:r w:rsidRPr="00A57FCF">
        <w:rPr>
          <w:rFonts w:ascii="Times New Roman" w:eastAsia="Cambria" w:hAnsi="Times New Roman" w:cs="Times New Roman"/>
          <w:spacing w:val="6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родной</w:t>
      </w:r>
      <w:r w:rsidRPr="00A57FCF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культуры.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природа.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жизни общества. Многообразие культур и его причины.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пространства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7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6.</w:t>
      </w:r>
      <w:r w:rsidRPr="00A57FCF">
        <w:rPr>
          <w:rFonts w:ascii="Times New Roman" w:eastAsia="Cambria" w:hAnsi="Times New Roman" w:cs="Times New Roman"/>
          <w:spacing w:val="7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Материальная</w:t>
      </w:r>
      <w:r w:rsidRPr="00A57FCF">
        <w:rPr>
          <w:rFonts w:ascii="Times New Roman" w:eastAsia="Cambria" w:hAnsi="Times New Roman" w:cs="Times New Roman"/>
          <w:spacing w:val="7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культура.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Материальная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архитектура,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одежда,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пища,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транс-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порт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техника.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материальной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духовно-нравственными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ценностями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7.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Духовная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Искусство,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наука, духовность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Художественное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осмысление мира. Символ и знак. Духовная культура как реализация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56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8.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Религия и культура. Что такое религия, её роль в жизни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щества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Государствообразующие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6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9.</w:t>
      </w:r>
      <w:r w:rsidRPr="00A57FCF">
        <w:rPr>
          <w:rFonts w:ascii="Times New Roman" w:eastAsia="Cambria" w:hAnsi="Times New Roman" w:cs="Times New Roman"/>
          <w:spacing w:val="6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66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6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образование.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Зачем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нужно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учиться?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получения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нуж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знаний. Образование как ключ к социализации и духовно-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нравственному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развитию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19070B" w:rsidRPr="00A57FCF" w:rsidRDefault="0019070B" w:rsidP="0019070B">
      <w:pPr>
        <w:widowControl w:val="0"/>
        <w:autoSpaceDE w:val="0"/>
        <w:autoSpaceDN w:val="0"/>
        <w:spacing w:before="8" w:after="0" w:line="230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Тема 10. Многообразие культур России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 xml:space="preserve">(практическое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</w:t>
      </w:r>
      <w:proofErr w:type="spell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тие</w:t>
      </w:r>
      <w:proofErr w:type="spellEnd"/>
      <w:proofErr w:type="gram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)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Единство культур народов России. Что значит быть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ным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человеком?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36" w:after="0" w:line="255" w:lineRule="exact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2.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55" w:lineRule="exact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«Семья</w:t>
      </w:r>
      <w:r w:rsidRPr="00A57FCF">
        <w:rPr>
          <w:rFonts w:ascii="Times New Roman" w:eastAsia="Cambria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ценности»</w:t>
      </w:r>
    </w:p>
    <w:p w:rsidR="0019070B" w:rsidRPr="00A57FCF" w:rsidRDefault="0019070B" w:rsidP="0019070B">
      <w:pPr>
        <w:widowControl w:val="0"/>
        <w:autoSpaceDE w:val="0"/>
        <w:autoSpaceDN w:val="0"/>
        <w:spacing w:before="5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11.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Семья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хранитель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духовных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базовый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элемент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традиции и культура. Помощь сиротам как духовно-нравствен-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ный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долг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12.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начинается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История семьи как часть истории народа, государства,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вечества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связаны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семья?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Отечество?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13.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семейного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воспитания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 России. Межнациональные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семьи.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Семейное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воспитание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трансляция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14. Образ семьи в культуре народов 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Произведения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устного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поэтического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(сказки,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поговорки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 т. д.) о семье и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семейных обязанностях. Семья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произведениях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разных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видов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искусства.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15.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Социальные</w:t>
      </w:r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роли в истории семьи. Роль домашнего труда.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норм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благополучии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семьи.</w:t>
      </w:r>
    </w:p>
    <w:p w:rsidR="0019070B" w:rsidRPr="00A57FCF" w:rsidRDefault="0019070B" w:rsidP="0019070B">
      <w:pPr>
        <w:widowControl w:val="0"/>
        <w:autoSpaceDE w:val="0"/>
        <w:autoSpaceDN w:val="0"/>
        <w:spacing w:before="10" w:after="0" w:line="23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Тема 16. Семья в современном мире </w:t>
      </w: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(практическое занятие)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Рассказ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своей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семье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(с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использованием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фотографий,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книг,</w:t>
      </w:r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писем</w:t>
      </w:r>
      <w:r w:rsidRPr="00A57FCF">
        <w:rPr>
          <w:rFonts w:ascii="Times New Roman" w:eastAsia="Cambria" w:hAnsi="Times New Roman" w:cs="Times New Roman"/>
          <w:spacing w:val="5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5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др.).</w:t>
      </w:r>
      <w:r w:rsidRPr="00A57FCF">
        <w:rPr>
          <w:rFonts w:ascii="Times New Roman" w:eastAsia="Cambria" w:hAnsi="Times New Roman" w:cs="Times New Roman"/>
          <w:spacing w:val="5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Семейное</w:t>
      </w:r>
      <w:r w:rsidRPr="00A57FCF">
        <w:rPr>
          <w:rFonts w:ascii="Times New Roman" w:eastAsia="Cambria" w:hAnsi="Times New Roman" w:cs="Times New Roman"/>
          <w:spacing w:val="5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древо.</w:t>
      </w:r>
      <w:r w:rsidRPr="00A57FCF">
        <w:rPr>
          <w:rFonts w:ascii="Times New Roman" w:eastAsia="Cambria" w:hAnsi="Times New Roman" w:cs="Times New Roman"/>
          <w:spacing w:val="5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Семейные</w:t>
      </w:r>
      <w:r w:rsidRPr="00A57FCF">
        <w:rPr>
          <w:rFonts w:ascii="Times New Roman" w:eastAsia="Cambria" w:hAnsi="Times New Roman" w:cs="Times New Roman"/>
          <w:spacing w:val="5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традиции.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44" w:after="0" w:line="255" w:lineRule="exact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3.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55" w:lineRule="exact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«Духовно-нравственное</w:t>
      </w:r>
      <w:r w:rsidRPr="00A57FCF">
        <w:rPr>
          <w:rFonts w:ascii="Times New Roman" w:eastAsia="Cambria" w:hAnsi="Times New Roman" w:cs="Times New Roman"/>
          <w:b/>
          <w:spacing w:val="32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богатство</w:t>
      </w:r>
      <w:r w:rsidRPr="00A57FCF">
        <w:rPr>
          <w:rFonts w:ascii="Times New Roman" w:eastAsia="Cambria" w:hAnsi="Times New Roman" w:cs="Times New Roman"/>
          <w:b/>
          <w:spacing w:val="33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личности»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17.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Личность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делает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человеком?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Почему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 может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вне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реализация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>18. Духовный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>мир</w:t>
      </w:r>
      <w:r w:rsidRPr="00A57FCF">
        <w:rPr>
          <w:rFonts w:ascii="Times New Roman" w:eastAsia="Cambria" w:hAnsi="Times New Roman" w:cs="Times New Roman"/>
          <w:spacing w:val="-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>человека. Человек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 xml:space="preserve">— творец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культуры.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 Мораль. Нравственность.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Патриотизм.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Реализация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Творчество: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это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такое?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Границы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творчества.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новации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культуре.</w:t>
      </w:r>
      <w:r w:rsidRPr="00A57FC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Границы</w:t>
      </w:r>
      <w:r w:rsidRPr="00A57FC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культур.</w:t>
      </w:r>
      <w:r w:rsidRPr="00A57FC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Созидательный</w:t>
      </w:r>
      <w:r w:rsidRPr="00A57FC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труд.</w:t>
      </w:r>
      <w:r w:rsidRPr="00A57FC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творческой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деятельности,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реализации.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19.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Личность и духовно-нравственные ценности.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Взаимопомощь,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сострадание,</w:t>
      </w:r>
      <w:r w:rsidRPr="00A57FCF">
        <w:rPr>
          <w:rFonts w:ascii="Times New Roman" w:eastAsia="Cambria" w:hAnsi="Times New Roman" w:cs="Times New Roman"/>
          <w:spacing w:val="3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милосердие,</w:t>
      </w:r>
      <w:r w:rsidRPr="00A57FCF">
        <w:rPr>
          <w:rFonts w:ascii="Times New Roman" w:eastAsia="Cambria" w:hAnsi="Times New Roman" w:cs="Times New Roman"/>
          <w:spacing w:val="3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любовь,</w:t>
      </w:r>
      <w:r w:rsidRPr="00A57FCF">
        <w:rPr>
          <w:rFonts w:ascii="Times New Roman" w:eastAsia="Cambria" w:hAnsi="Times New Roman" w:cs="Times New Roman"/>
          <w:spacing w:val="3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дружба,</w:t>
      </w:r>
      <w:r w:rsidRPr="00A57FCF">
        <w:rPr>
          <w:rFonts w:ascii="Times New Roman" w:eastAsia="Cambria" w:hAnsi="Times New Roman" w:cs="Times New Roman"/>
          <w:spacing w:val="3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коллективизм,</w:t>
      </w:r>
      <w:r w:rsidRPr="00A57FCF">
        <w:rPr>
          <w:rFonts w:ascii="Times New Roman" w:eastAsia="Cambria" w:hAnsi="Times New Roman" w:cs="Times New Roman"/>
          <w:spacing w:val="35"/>
          <w:w w:val="110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па-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триотизм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любовь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близким.</w:t>
      </w:r>
    </w:p>
    <w:p w:rsidR="0019070B" w:rsidRPr="00A57FCF" w:rsidRDefault="0019070B" w:rsidP="0019070B">
      <w:pPr>
        <w:widowControl w:val="0"/>
        <w:autoSpaceDE w:val="0"/>
        <w:autoSpaceDN w:val="0"/>
        <w:spacing w:before="142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3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35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4.</w:t>
      </w:r>
      <w:r w:rsidRPr="00A57FCF">
        <w:rPr>
          <w:rFonts w:ascii="Times New Roman" w:eastAsia="Century Gothic" w:hAnsi="Times New Roman" w:cs="Times New Roman"/>
          <w:b/>
          <w:bCs/>
          <w:spacing w:val="35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«Культурное</w:t>
      </w:r>
      <w:r w:rsidRPr="00A57FCF">
        <w:rPr>
          <w:rFonts w:ascii="Times New Roman" w:eastAsia="Century Gothic" w:hAnsi="Times New Roman" w:cs="Times New Roman"/>
          <w:b/>
          <w:bCs/>
          <w:spacing w:val="35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единство</w:t>
      </w:r>
      <w:r w:rsidRPr="00A57FCF">
        <w:rPr>
          <w:rFonts w:ascii="Times New Roman" w:eastAsia="Century Gothic" w:hAnsi="Times New Roman" w:cs="Times New Roman"/>
          <w:b/>
          <w:bCs/>
          <w:spacing w:val="3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России»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20.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ценность.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почему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важна? История семьи —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человечества.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исторической памяти, недопустимость её фальсификации.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емственность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поколений.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21.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художественное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осмысление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действительно-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. От сказки к роману. Зачем нужны литературные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произве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?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Внутренний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духовность.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7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22.</w:t>
      </w:r>
      <w:r w:rsidRPr="00A57FCF">
        <w:rPr>
          <w:rFonts w:ascii="Times New Roman" w:eastAsia="Cambria" w:hAnsi="Times New Roman" w:cs="Times New Roman"/>
          <w:spacing w:val="7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Взаимовлияние</w:t>
      </w:r>
      <w:r w:rsidRPr="00A57FCF">
        <w:rPr>
          <w:rFonts w:ascii="Times New Roman" w:eastAsia="Cambria" w:hAnsi="Times New Roman" w:cs="Times New Roman"/>
          <w:spacing w:val="7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культур.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Межпоколенная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межкультурная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трансляция.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Обмен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ценностными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установками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идеями.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меры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межкультурной коммуникации как способ формирования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23. Духовно-нравственные ценности российского народа.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достоинство,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свободы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патриотизм,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гражданственность,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служение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Отечеству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ответственность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судьбу,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высокие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идеалы,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крепкая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семья,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созидательный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труд,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приоритет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духовного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над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материальным,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гуманизм,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милосердие,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справедливость,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коллективизм,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помощь,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историческая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преемственность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поколений,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24. Регионы России: культурное многообразие.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социальные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причины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разнообразия.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Каждый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регион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уникален.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Малая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часть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Отечества.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25.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Праздники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праздник?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Почему праздники важны. Праздничные традиции в России. Народные праздники как память культуры,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воплощение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идеалов.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26.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Памятники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архитектуры в культуре народов 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Памятники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художествен-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ные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архитектурные.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память.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Музеи.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Храмы.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Дворцы.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здания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свидетели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Архи-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тектура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27.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Музыкальная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Музыка.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Музыкальные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произведения.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выражения эмоциональных связей между людьми. Народные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инструменты.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музыке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инструмен</w:t>
      </w:r>
      <w:proofErr w:type="spellEnd"/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тах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28. Изобразительное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искусство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Художественная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реальность.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Скульптура: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сюжетов к современному искусству. Храмовые росписи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клорные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орнаменты.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Живопись,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графика.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Выдающиеся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худож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ники</w:t>
      </w:r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29. Фольклор и литература народов 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Пословицы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поговорки.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Эпос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сказка.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Фольклор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отражение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нравственности. Национальная литература. Богатство культуры народа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литературе.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30.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Бытовые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пища, одежда,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дом</w:t>
      </w:r>
      <w:r w:rsidRPr="00A57FCF">
        <w:rPr>
          <w:rFonts w:ascii="Times New Roman" w:eastAsia="Cambria" w:hAnsi="Times New Roman" w:cs="Times New Roman"/>
          <w:spacing w:val="2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Рассказ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бытовых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региона.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Доклад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использованием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разнообразного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зрительного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ряда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источников.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1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31.</w:t>
      </w:r>
      <w:r w:rsidRPr="00A57FCF">
        <w:rPr>
          <w:rFonts w:ascii="Times New Roman" w:eastAsia="Cambria" w:hAnsi="Times New Roman" w:cs="Times New Roman"/>
          <w:spacing w:val="4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Культурная</w:t>
      </w:r>
      <w:r w:rsidRPr="00A57FCF">
        <w:rPr>
          <w:rFonts w:ascii="Times New Roman" w:eastAsia="Cambria" w:hAnsi="Times New Roman" w:cs="Times New Roman"/>
          <w:spacing w:val="3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карта</w:t>
      </w:r>
      <w:r w:rsidRPr="00A57FCF">
        <w:rPr>
          <w:rFonts w:ascii="Times New Roman" w:eastAsia="Cambria" w:hAnsi="Times New Roman" w:cs="Times New Roman"/>
          <w:spacing w:val="3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4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3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3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География культур России. Россия как культурная карта.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83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Описание регионов в соответствии с их особенностями.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32.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страны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залог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будущего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Россия — единая страна. Русский мир. Общая история,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сход-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культурных традиций, единые духовно-нравственные цен-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ности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numPr>
          <w:ilvl w:val="0"/>
          <w:numId w:val="7"/>
        </w:numPr>
        <w:tabs>
          <w:tab w:val="left" w:pos="332"/>
        </w:tabs>
        <w:autoSpaceDE w:val="0"/>
        <w:autoSpaceDN w:val="0"/>
        <w:spacing w:after="0" w:line="240" w:lineRule="auto"/>
        <w:ind w:hanging="194"/>
        <w:jc w:val="both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5"/>
          <w:sz w:val="24"/>
          <w:szCs w:val="24"/>
          <w:lang w:val="en-US"/>
        </w:rPr>
        <w:t>класс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5"/>
          <w:sz w:val="24"/>
          <w:szCs w:val="24"/>
          <w:lang w:val="en-US"/>
        </w:rPr>
        <w:t>(34</w:t>
      </w:r>
      <w:r w:rsidRPr="00A57FCF">
        <w:rPr>
          <w:rFonts w:ascii="Times New Roman" w:eastAsia="Cambria" w:hAnsi="Times New Roman" w:cs="Times New Roman"/>
          <w:i/>
          <w:spacing w:val="21"/>
          <w:w w:val="11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5"/>
          <w:sz w:val="24"/>
          <w:szCs w:val="24"/>
          <w:lang w:val="en-US"/>
        </w:rPr>
        <w:t>ч)</w:t>
      </w:r>
    </w:p>
    <w:p w:rsidR="0019070B" w:rsidRPr="00A57FCF" w:rsidRDefault="0019070B" w:rsidP="0019070B">
      <w:pPr>
        <w:widowControl w:val="0"/>
        <w:autoSpaceDE w:val="0"/>
        <w:autoSpaceDN w:val="0"/>
        <w:spacing w:before="73" w:after="0" w:line="240" w:lineRule="auto"/>
        <w:jc w:val="both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1.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«Культура</w:t>
      </w:r>
      <w:r w:rsidRPr="00A57FCF">
        <w:rPr>
          <w:rFonts w:ascii="Times New Roman" w:eastAsia="Century Gothic" w:hAnsi="Times New Roman" w:cs="Times New Roman"/>
          <w:b/>
          <w:bCs/>
          <w:spacing w:val="38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как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социальность»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1.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культуры: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структура.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взаимодействия. 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 миром материальной культуры и социальной структурой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Расстояние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людей.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Научно-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техниче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ский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 xml:space="preserve">прогресс как один из источников формирования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облика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2.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России: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многообразие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регионов.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Территория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живущие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ней.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Проблемы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культурного взаимодействия в обществе с многообразием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тур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. Сохранение и поддержка принципов толерантности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ува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жения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всем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культурам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Домашнее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хозяйство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типы. Хозяйственная деятельность народов России в разные исторические периоды. Многообразие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укладов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результат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Тема 4. Прогресс: технический и социальный.</w:t>
      </w:r>
      <w:r w:rsidRPr="00A57FC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Производительность</w:t>
      </w:r>
      <w:r w:rsidRPr="00A57FCF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труда.</w:t>
      </w:r>
      <w:r w:rsidRPr="00A57FCF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Разделение</w:t>
      </w:r>
      <w:r w:rsidRPr="00A57FCF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труда.</w:t>
      </w:r>
      <w:r w:rsidRPr="00A57FCF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Обслуживаю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щий и производящий труд. Домашний труд и его механизация.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 такое технологии и как они влияют на культуру и ценности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общества?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5. Образование в культуре народов 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основных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этапах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Социальная обусловленность различных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трансляция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смыслов,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передачи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6.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обязанности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Права и обязанности человека в культурной традиции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дов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свободы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гражданина,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обозна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ченные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Конституции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7.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действие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сегодня.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Государствообразующие и традиционные религии как источник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before="8" w:after="0" w:line="23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Тема 8. Современный мир: самое важное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 xml:space="preserve">(практическое </w:t>
      </w:r>
      <w:proofErr w:type="gram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за-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нятие</w:t>
      </w:r>
      <w:proofErr w:type="spellEnd"/>
      <w:proofErr w:type="gram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)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Современное общество: его портрет. Проект: описание самых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важных черт современного общества с точки зрения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материаль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ной</w:t>
      </w:r>
      <w:proofErr w:type="gramEnd"/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36" w:after="0" w:line="255" w:lineRule="exact"/>
        <w:jc w:val="both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2.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55" w:lineRule="exact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«Человек</w:t>
      </w:r>
      <w:r w:rsidRPr="00A57FCF">
        <w:rPr>
          <w:rFonts w:ascii="Times New Roman" w:eastAsia="Cambria" w:hAnsi="Times New Roman" w:cs="Times New Roman"/>
          <w:b/>
          <w:spacing w:val="10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b/>
          <w:spacing w:val="10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b/>
          <w:spacing w:val="10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отражение</w:t>
      </w:r>
      <w:r w:rsidRPr="00A57FCF">
        <w:rPr>
          <w:rFonts w:ascii="Times New Roman" w:eastAsia="Cambria" w:hAnsi="Times New Roman" w:cs="Times New Roman"/>
          <w:b/>
          <w:spacing w:val="10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b/>
          <w:spacing w:val="10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культуре»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9. Каким должен быть человек? Духовно-нравственный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облик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этикет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равенство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 правах. Свобода как ценность.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Долг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ограничение.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регулятор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свободы.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Свойства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человеческих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10. Взросление человека в культуре народов 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измерение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Детство,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взросление,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зрелость, пожилой возраст. Проблема одиночества. Необходимость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 во взаимодействии с другими людьми. Самостоятельность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ценность.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11.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  <w:r w:rsidRPr="00A57FCF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гуманистического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мышления.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Нравственный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традиционных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лигиях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религиозный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12.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знания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человеке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человече-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A57FCF">
        <w:rPr>
          <w:rFonts w:ascii="Times New Roman" w:eastAsia="Cambria" w:hAnsi="Times New Roman" w:cs="Times New Roman"/>
          <w:sz w:val="24"/>
          <w:szCs w:val="24"/>
        </w:rPr>
        <w:t>ском</w:t>
      </w:r>
      <w:proofErr w:type="spellEnd"/>
      <w:r w:rsidRPr="00A57FCF">
        <w:rPr>
          <w:rFonts w:ascii="Times New Roman" w:eastAsia="Cambria" w:hAnsi="Times New Roman" w:cs="Times New Roman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Гуманитарное знание и его особенности. Культура как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познание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Эстетика.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контексте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ственных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13.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категории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 такое этика. Добро и его проявления в реальной жизни.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значит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быть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нравственным.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Почему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важна?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1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Тема 14. Самопознание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Автобиография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автопортрет: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люблю.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устроена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моя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жизнь.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Выполнение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проекта.</w:t>
      </w:r>
    </w:p>
    <w:p w:rsidR="0019070B" w:rsidRPr="00A57FCF" w:rsidRDefault="0019070B" w:rsidP="0019070B">
      <w:pPr>
        <w:widowControl w:val="0"/>
        <w:autoSpaceDE w:val="0"/>
        <w:autoSpaceDN w:val="0"/>
        <w:spacing w:before="138" w:after="0" w:line="255" w:lineRule="exact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3.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55" w:lineRule="exact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«Человек</w:t>
      </w:r>
      <w:r w:rsidRPr="00A57FCF">
        <w:rPr>
          <w:rFonts w:ascii="Times New Roman" w:eastAsia="Cambria" w:hAnsi="Times New Roman" w:cs="Times New Roman"/>
          <w:b/>
          <w:spacing w:val="2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b/>
          <w:spacing w:val="2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член</w:t>
      </w:r>
      <w:r w:rsidRPr="00A57FCF">
        <w:rPr>
          <w:rFonts w:ascii="Times New Roman" w:eastAsia="Cambria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общества»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15.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делает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человеком.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экономическая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стои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Безделье,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лень,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тунеядство.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Трудолюбие,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ответственность.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Общественная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оценка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16.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Подвиг: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узнать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героя?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подвиг.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Героизм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самопожертвование.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Героизм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войне.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мирное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время.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Милосердие,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взаимопомощь.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17.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Люди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обществе: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духовно-нравственное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взаимовли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A57FCF">
        <w:rPr>
          <w:rFonts w:ascii="Times New Roman" w:eastAsia="Cambria" w:hAnsi="Times New Roman" w:cs="Times New Roman"/>
          <w:sz w:val="24"/>
          <w:szCs w:val="24"/>
        </w:rPr>
        <w:t>яние</w:t>
      </w:r>
      <w:proofErr w:type="spellEnd"/>
      <w:r w:rsidRPr="00A57FCF">
        <w:rPr>
          <w:rFonts w:ascii="Times New Roman" w:eastAsia="Cambria" w:hAnsi="Times New Roman" w:cs="Times New Roman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измерении.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Дружба,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предательство.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Коллектив.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границы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.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предпринимательства.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Социальная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помощь.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18.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Проблемы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 общества как отражение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самосознания.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Бедность. Инвалидность. Асоциальная семья. Сиротство.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Отражение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этих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явлений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19.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ориентиры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отношений.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Милосердие.</w:t>
      </w:r>
      <w:r w:rsidRPr="00A57FC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Взаимопомощь.</w:t>
      </w:r>
      <w:r w:rsidRPr="00A57FC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Социальное</w:t>
      </w:r>
      <w:r w:rsidRPr="00A57FC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служение.</w:t>
      </w:r>
      <w:r w:rsidRPr="00A57FC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sz w:val="24"/>
          <w:szCs w:val="24"/>
        </w:rPr>
        <w:t>Благо-</w:t>
      </w:r>
      <w:r w:rsidRPr="00A57FC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sz w:val="24"/>
          <w:szCs w:val="24"/>
        </w:rPr>
        <w:t>творительность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z w:val="24"/>
          <w:szCs w:val="24"/>
        </w:rPr>
        <w:t>.</w:t>
      </w:r>
      <w:r w:rsidRPr="00A57FCF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sz w:val="24"/>
          <w:szCs w:val="24"/>
        </w:rPr>
        <w:t>Волонтёрство</w:t>
      </w:r>
      <w:proofErr w:type="spellEnd"/>
      <w:r w:rsidRPr="00A57FCF">
        <w:rPr>
          <w:rFonts w:ascii="Times New Roman" w:eastAsia="Cambria" w:hAnsi="Times New Roman" w:cs="Times New Roman"/>
          <w:sz w:val="24"/>
          <w:szCs w:val="24"/>
        </w:rPr>
        <w:t>.</w:t>
      </w:r>
      <w:r w:rsidRPr="00A57FCF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Общественные</w:t>
      </w:r>
      <w:r w:rsidRPr="00A57FCF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блага.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20. Гуманизм как сущностная характеристика духовно-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Гуманизм.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гуманистического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мышления.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Философия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гуманизма.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Проявления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гуманизма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историко-культурном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следии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21.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профессии;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 для сохранения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облика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профессии: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врач,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учитель,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пожарный,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полицей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ский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работник.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необходимые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представителям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профессий.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22.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Выдающиеся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благотворители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Благотво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рительность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долг.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Меценаты,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философы,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лидеры,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врачи,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учёные,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педагоги.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меценатства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самого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мецената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целом.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23.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Выдающиеся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учёные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прогресса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Учёные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Почему важно помнить историю науки.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Вклад науки в благополучие страны. Важность морали и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науке,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учёных.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1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 24.</w:t>
      </w:r>
      <w:r w:rsidRPr="00A57FCF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Моя</w:t>
      </w:r>
      <w:r w:rsidRPr="00A57FCF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профессия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5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 как самореализация, как вклад в общество. Рассказ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будущей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38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35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4.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«Родина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патриотизм»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6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25.</w:t>
      </w:r>
      <w:r w:rsidRPr="00A57FCF">
        <w:rPr>
          <w:rFonts w:ascii="Times New Roman" w:eastAsia="Cambria" w:hAnsi="Times New Roman" w:cs="Times New Roman"/>
          <w:spacing w:val="6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Гражданин.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Родина и гражданство, их взаимосвязь. Что делает человека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гражданином.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гражданина.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26.</w:t>
      </w:r>
      <w:r w:rsidRPr="00A57FCF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Патриотизм.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Патриотизм.</w:t>
      </w:r>
      <w:r w:rsidRPr="00A57FCF">
        <w:rPr>
          <w:rFonts w:ascii="Times New Roman" w:eastAsia="Cambria" w:hAnsi="Times New Roman" w:cs="Times New Roman"/>
          <w:spacing w:val="4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Толерантность.</w:t>
      </w:r>
      <w:r w:rsidRPr="00A57FCF">
        <w:rPr>
          <w:rFonts w:ascii="Times New Roman" w:eastAsia="Cambria" w:hAnsi="Times New Roman" w:cs="Times New Roman"/>
          <w:spacing w:val="4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Уважение к другим народам и</w:t>
      </w:r>
      <w:r w:rsidRPr="00A57FC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3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истории.</w:t>
      </w:r>
      <w:r w:rsidRPr="00A57FCF">
        <w:rPr>
          <w:rFonts w:ascii="Times New Roman" w:eastAsia="Cambria" w:hAnsi="Times New Roman" w:cs="Times New Roman"/>
          <w:spacing w:val="3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3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патриотизма.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27.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Защита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Родины: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долг?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Война</w:t>
      </w:r>
      <w:r w:rsidRPr="00A57FC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мир.</w:t>
      </w:r>
      <w:r w:rsidRPr="00A57FCF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знания</w:t>
      </w:r>
      <w:r w:rsidRPr="00A57FCF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защите</w:t>
      </w:r>
      <w:r w:rsidRPr="00A57FCF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Родины.</w:t>
      </w:r>
      <w:r w:rsidRPr="00A57FCF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Долг</w:t>
      </w:r>
      <w:r w:rsidRPr="00A57FCF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гражданина</w:t>
      </w:r>
      <w:r w:rsidRPr="00A57FCF">
        <w:rPr>
          <w:rFonts w:ascii="Times New Roman" w:eastAsia="Cambria" w:hAnsi="Times New Roman" w:cs="Times New Roman"/>
          <w:spacing w:val="4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перед</w:t>
      </w:r>
      <w:r w:rsidRPr="00A57FCF">
        <w:rPr>
          <w:rFonts w:ascii="Times New Roman" w:eastAsia="Cambria" w:hAnsi="Times New Roman" w:cs="Times New Roman"/>
          <w:spacing w:val="4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общество.</w:t>
      </w:r>
      <w:r w:rsidRPr="00A57FCF">
        <w:rPr>
          <w:rFonts w:ascii="Times New Roman" w:eastAsia="Cambria" w:hAnsi="Times New Roman" w:cs="Times New Roman"/>
          <w:spacing w:val="4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Военные</w:t>
      </w:r>
      <w:r w:rsidRPr="00A57FCF">
        <w:rPr>
          <w:rFonts w:ascii="Times New Roman" w:eastAsia="Cambria" w:hAnsi="Times New Roman" w:cs="Times New Roman"/>
          <w:spacing w:val="4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подвиги.</w:t>
      </w:r>
      <w:r w:rsidRPr="00A57FCF">
        <w:rPr>
          <w:rFonts w:ascii="Times New Roman" w:eastAsia="Cambria" w:hAnsi="Times New Roman" w:cs="Times New Roman"/>
          <w:spacing w:val="4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Честь.</w:t>
      </w:r>
      <w:r w:rsidRPr="00A57FCF">
        <w:rPr>
          <w:rFonts w:ascii="Times New Roman" w:eastAsia="Cambria" w:hAnsi="Times New Roman" w:cs="Times New Roman"/>
          <w:spacing w:val="4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Доблесть.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28.</w:t>
      </w:r>
      <w:r w:rsidRPr="00A57FCF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Государство.</w:t>
      </w:r>
      <w:r w:rsidRPr="00A57FCF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Россия</w:t>
      </w:r>
      <w:r w:rsidRPr="00A57FCF">
        <w:rPr>
          <w:rFonts w:ascii="Times New Roman" w:eastAsia="Cambria" w:hAnsi="Times New Roman" w:cs="Times New Roman"/>
          <w:spacing w:val="6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наша</w:t>
      </w:r>
      <w:r w:rsidRPr="00A57FCF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Родина.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объединяющее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начало.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сторона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закон.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Родина?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такое государство? Необходимость быть гражданином.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ская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гражданская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идентичность.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9" w:after="0" w:line="235" w:lineRule="auto"/>
        <w:ind w:right="124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29.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Гражданская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идентичность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</w:t>
      </w:r>
      <w:proofErr w:type="spell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i/>
          <w:spacing w:val="-52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тие</w:t>
      </w:r>
      <w:proofErr w:type="spellEnd"/>
      <w:proofErr w:type="gram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).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37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Какими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качествами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должен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обладать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гражданин.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30.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школа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мой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класс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занятие).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Портрет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школы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класса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через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добрые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1" w:lineRule="exact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 31.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Человек: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какой он?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4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Человек.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образы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культуре.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Духовность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важнейшие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1" w:lineRule="exact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</w:t>
      </w:r>
      <w:r w:rsidRPr="00A57FCF">
        <w:rPr>
          <w:rFonts w:ascii="Times New Roman" w:eastAsia="Cambria" w:hAnsi="Times New Roman" w:cs="Times New Roman"/>
          <w:spacing w:val="3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3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(проект).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30" w:lineRule="exact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Итоговый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проект: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«Что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значит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быть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человеком?».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30" w:lineRule="exact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90" w:after="0" w:line="267" w:lineRule="exact"/>
        <w:outlineLvl w:val="0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bookmarkStart w:id="2" w:name="_TOC_250004"/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Планируемые</w:t>
      </w:r>
      <w:r w:rsidRPr="00A57FCF">
        <w:rPr>
          <w:rFonts w:ascii="Times New Roman" w:eastAsia="Century Gothic" w:hAnsi="Times New Roman" w:cs="Times New Roman"/>
          <w:b/>
          <w:bCs/>
          <w:spacing w:val="12"/>
          <w:w w:val="9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результаты</w:t>
      </w:r>
      <w:r w:rsidRPr="00A57FCF">
        <w:rPr>
          <w:rFonts w:ascii="Times New Roman" w:eastAsia="Century Gothic" w:hAnsi="Times New Roman" w:cs="Times New Roman"/>
          <w:b/>
          <w:bCs/>
          <w:spacing w:val="12"/>
          <w:w w:val="9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освоения</w:t>
      </w:r>
      <w:r w:rsidRPr="00A57FCF">
        <w:rPr>
          <w:rFonts w:ascii="Times New Roman" w:eastAsia="Century Gothic" w:hAnsi="Times New Roman" w:cs="Times New Roman"/>
          <w:b/>
          <w:bCs/>
          <w:spacing w:val="12"/>
          <w:w w:val="9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учебного</w:t>
      </w:r>
      <w:r w:rsidRPr="00A57FCF">
        <w:rPr>
          <w:rFonts w:ascii="Times New Roman" w:eastAsia="Century Gothic" w:hAnsi="Times New Roman" w:cs="Times New Roman"/>
          <w:b/>
          <w:bCs/>
          <w:spacing w:val="12"/>
          <w:w w:val="95"/>
          <w:sz w:val="24"/>
          <w:szCs w:val="24"/>
        </w:rPr>
        <w:t xml:space="preserve"> </w:t>
      </w:r>
      <w:bookmarkEnd w:id="2"/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курса</w:t>
      </w:r>
    </w:p>
    <w:p w:rsidR="0019070B" w:rsidRPr="00A57FCF" w:rsidRDefault="0019070B" w:rsidP="0019070B">
      <w:pPr>
        <w:widowControl w:val="0"/>
        <w:autoSpaceDE w:val="0"/>
        <w:autoSpaceDN w:val="0"/>
        <w:spacing w:before="17" w:after="0" w:line="196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b/>
          <w:w w:val="95"/>
          <w:sz w:val="24"/>
          <w:szCs w:val="24"/>
        </w:rPr>
        <w:t>«Основы</w:t>
      </w:r>
      <w:r w:rsidRPr="00A57FCF">
        <w:rPr>
          <w:rFonts w:ascii="Times New Roman" w:eastAsia="Cambria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5"/>
          <w:sz w:val="24"/>
          <w:szCs w:val="24"/>
        </w:rPr>
        <w:t>духовно-нравственной</w:t>
      </w:r>
      <w:r w:rsidRPr="00A57FCF">
        <w:rPr>
          <w:rFonts w:ascii="Times New Roman" w:eastAsia="Cambria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spacing w:val="2"/>
          <w:w w:val="85"/>
          <w:sz w:val="24"/>
          <w:szCs w:val="24"/>
        </w:rPr>
        <w:t>Росс</w:t>
      </w:r>
      <w:r w:rsidRPr="00A57FCF">
        <w:rPr>
          <w:rFonts w:ascii="Times New Roman" w:eastAsia="Cambria" w:hAnsi="Times New Roman" w:cs="Times New Roman"/>
          <w:b/>
          <w:spacing w:val="2"/>
          <w:w w:val="107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b/>
          <w:spacing w:val="1"/>
          <w:w w:val="107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b/>
          <w:w w:val="131"/>
          <w:sz w:val="24"/>
          <w:szCs w:val="24"/>
        </w:rPr>
        <w:t>»</w:t>
      </w:r>
      <w:r w:rsidRPr="00A57FCF">
        <w:rPr>
          <w:rFonts w:ascii="Times New Roman" w:eastAsia="Cambria" w:hAnsi="Times New Roman" w:cs="Times New Roman"/>
          <w:b/>
          <w:spacing w:val="17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spacing w:val="2"/>
          <w:w w:val="96"/>
          <w:sz w:val="24"/>
          <w:szCs w:val="24"/>
        </w:rPr>
        <w:t>н</w:t>
      </w:r>
      <w:r w:rsidRPr="00A57FCF">
        <w:rPr>
          <w:rFonts w:ascii="Times New Roman" w:eastAsia="Cambria" w:hAnsi="Times New Roman" w:cs="Times New Roman"/>
          <w:b/>
          <w:w w:val="96"/>
          <w:sz w:val="24"/>
          <w:szCs w:val="24"/>
        </w:rPr>
        <w:t>а</w:t>
      </w:r>
      <w:r w:rsidRPr="00A57FCF">
        <w:rPr>
          <w:rFonts w:ascii="Times New Roman" w:eastAsia="Cambria" w:hAnsi="Times New Roman" w:cs="Times New Roman"/>
          <w:b/>
          <w:spacing w:val="19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spacing w:val="2"/>
          <w:w w:val="93"/>
          <w:sz w:val="24"/>
          <w:szCs w:val="24"/>
        </w:rPr>
        <w:t>уровн</w:t>
      </w:r>
      <w:r w:rsidRPr="00A57FCF">
        <w:rPr>
          <w:rFonts w:ascii="Times New Roman" w:eastAsia="Cambria" w:hAnsi="Times New Roman" w:cs="Times New Roman"/>
          <w:b/>
          <w:w w:val="93"/>
          <w:sz w:val="24"/>
          <w:szCs w:val="24"/>
        </w:rPr>
        <w:t>е</w:t>
      </w:r>
      <w:r w:rsidRPr="00A57FCF">
        <w:rPr>
          <w:rFonts w:ascii="Times New Roman" w:eastAsia="Cambria" w:hAnsi="Times New Roman" w:cs="Times New Roman"/>
          <w:b/>
          <w:spacing w:val="19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spacing w:val="2"/>
          <w:w w:val="92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b/>
          <w:spacing w:val="2"/>
          <w:w w:val="63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b/>
          <w:spacing w:val="2"/>
          <w:w w:val="101"/>
          <w:sz w:val="24"/>
          <w:szCs w:val="24"/>
        </w:rPr>
        <w:t>новног</w:t>
      </w:r>
      <w:r w:rsidRPr="00A57FCF">
        <w:rPr>
          <w:rFonts w:ascii="Times New Roman" w:eastAsia="Cambria" w:hAnsi="Times New Roman" w:cs="Times New Roman"/>
          <w:b/>
          <w:w w:val="101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b/>
          <w:spacing w:val="19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spacing w:val="2"/>
          <w:w w:val="91"/>
          <w:sz w:val="24"/>
          <w:szCs w:val="24"/>
        </w:rPr>
        <w:t>общег</w:t>
      </w:r>
      <w:r w:rsidRPr="00A57FCF">
        <w:rPr>
          <w:rFonts w:ascii="Times New Roman" w:eastAsia="Cambria" w:hAnsi="Times New Roman" w:cs="Times New Roman"/>
          <w:b/>
          <w:w w:val="91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b/>
          <w:spacing w:val="19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spacing w:val="2"/>
          <w:w w:val="97"/>
          <w:sz w:val="24"/>
          <w:szCs w:val="24"/>
        </w:rPr>
        <w:lastRenderedPageBreak/>
        <w:t>образования</w:t>
      </w:r>
    </w:p>
    <w:p w:rsidR="0019070B" w:rsidRPr="00A57FCF" w:rsidRDefault="0019070B" w:rsidP="0019070B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82550</wp:posOffset>
                </wp:positionV>
                <wp:extent cx="4032250" cy="1270"/>
                <wp:effectExtent l="10795" t="9525" r="5080" b="8255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811A7" id="Полилиния 56" o:spid="_x0000_s1026" style="position:absolute;margin-left:36.85pt;margin-top:6.5pt;width:317.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:rsidR="0019070B" w:rsidRPr="00A57FCF" w:rsidRDefault="0019070B" w:rsidP="0019070B">
      <w:pPr>
        <w:widowControl w:val="0"/>
        <w:autoSpaceDE w:val="0"/>
        <w:autoSpaceDN w:val="0"/>
        <w:spacing w:before="214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bookmarkStart w:id="3" w:name="_TOC_250003"/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Личностные</w:t>
      </w:r>
      <w:r w:rsidRPr="00A57FCF">
        <w:rPr>
          <w:rFonts w:ascii="Times New Roman" w:eastAsia="Century Gothic" w:hAnsi="Times New Roman" w:cs="Times New Roman"/>
          <w:b/>
          <w:bCs/>
          <w:spacing w:val="4"/>
          <w:w w:val="90"/>
          <w:sz w:val="24"/>
          <w:szCs w:val="24"/>
        </w:rPr>
        <w:t xml:space="preserve"> </w:t>
      </w:r>
      <w:bookmarkEnd w:id="3"/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результаты</w:t>
      </w:r>
    </w:p>
    <w:p w:rsidR="0019070B" w:rsidRPr="00A57FCF" w:rsidRDefault="0019070B" w:rsidP="0019070B">
      <w:pPr>
        <w:widowControl w:val="0"/>
        <w:autoSpaceDE w:val="0"/>
        <w:autoSpaceDN w:val="0"/>
        <w:spacing w:before="40" w:after="0" w:line="242" w:lineRule="auto"/>
        <w:ind w:right="1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Планируемые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результаты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освоения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представляют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бой</w:t>
      </w:r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систему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ведущих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целевых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установок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ожидаемых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резуль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татов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освоения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всех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компонентов,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составляющих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содержатель-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ную</w:t>
      </w:r>
      <w:proofErr w:type="spell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основу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образовательной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программы.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Личностные результаты освоения курса достигаются в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учебной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воспитательной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Личностные</w:t>
      </w:r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 xml:space="preserve">результаты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освоения курса включают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готовность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ющихся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саморазвитию,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самоопределению;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инициативы;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наличие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мотивации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целенаправленной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значимой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внутренней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позиции лично-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сти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себе,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окружающим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людям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целом.</w:t>
      </w:r>
    </w:p>
    <w:p w:rsidR="0019070B" w:rsidRPr="00A57FCF" w:rsidRDefault="0019070B" w:rsidP="0019070B">
      <w:pPr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before="124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Патриотическое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4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воспитание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Самоопределение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(личностное,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профессиональное,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):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патриотизма,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уважения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Отечеству,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прошлому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настоящему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через представления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становлении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сийской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государственности</w:t>
      </w:r>
      <w:r w:rsidRPr="00A57FCF">
        <w:rPr>
          <w:rFonts w:ascii="Times New Roman" w:eastAsia="Cambria" w:hAnsi="Times New Roman" w:cs="Times New Roman"/>
          <w:spacing w:val="-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proofErr w:type="gramEnd"/>
    </w:p>
    <w:p w:rsidR="0019070B" w:rsidRPr="00A57FCF" w:rsidRDefault="0019070B" w:rsidP="0019070B">
      <w:pPr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before="113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Гражданское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51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воспитание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Осознанность своей гражданской идентичности через знание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края,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 наследия народов России и человечества и знание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основных норм морали, нравственных и духовных идеалов,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хра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нимых</w:t>
      </w:r>
      <w:proofErr w:type="spellEnd"/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готовность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сознательному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самоограничению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поступках,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ведении,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расточительном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потребительстве;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принятия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гуманистических,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демократических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российского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помощью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воспитания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способности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развитию,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самосовершенствова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нию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веротерпимости,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уважительного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религиозным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чувствам,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взглядам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людей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отсутствию.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56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before="88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Ценности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познавательной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деятельности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Сформированность целостного мировоззрения,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соответствую-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щего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уровню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практики,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учитывающего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языковое,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многообразие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8415" r="11430" b="1016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4F54" id="Прямая соединительная линия 55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" strokeweight=".49989mm">
                <w10:wrap anchorx="page"/>
              </v:lin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u w:val="single"/>
        </w:rPr>
        <w:t>Смыслообразование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u w:val="single"/>
        </w:rPr>
        <w:t>: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сформированность ответственного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шения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учению,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готовности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моразвитию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самообразованию на основе мотивации к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нию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познанию через развитие способностей к духовному раз-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витию,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самосовершенствованию;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веротерпимости,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уважительного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религиозным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чувствам,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взглядам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людей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отсутствию.</w:t>
      </w:r>
    </w:p>
    <w:p w:rsidR="0019070B" w:rsidRPr="00A57FCF" w:rsidRDefault="0019070B" w:rsidP="0019070B">
      <w:pPr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before="114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Духовно-нравственное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48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воспитание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Сформированность осознанного, уважительного и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доброжела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тельного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отношения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другому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человеку,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мнению,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мировоз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зрению, культуре, языку, вере, гражданской позиции, к исто-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рии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, культуре, религии, традициям, языкам, ценностям наро-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дов</w:t>
      </w:r>
      <w:proofErr w:type="spellEnd"/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родного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края,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мира;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освоение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социальных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норм,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правил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поведения,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ролей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форм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социальной жизни в группах и сообществах, включая взрослые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социальные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сообщества;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нравственной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рефлексии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компетентно-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сти</w:t>
      </w:r>
      <w:proofErr w:type="spellEnd"/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решении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моральных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проблем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основе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личностного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бора,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чувств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нравственного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поведения,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нанного</w:t>
      </w:r>
      <w:proofErr w:type="spellEnd"/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ответственного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отношения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собственным</w:t>
      </w:r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поступкам;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нятие</w:t>
      </w:r>
      <w:proofErr w:type="spellEnd"/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семейной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жизни;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уважительное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заботливое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отношение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членам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своей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через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знание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основных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норм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идеалов,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хранимых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турных</w:t>
      </w:r>
      <w:proofErr w:type="spellEnd"/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готовность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основе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сознательному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самоограничению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поступках,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поведении,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</w:t>
      </w:r>
      <w:r w:rsidRPr="00A57FCF">
        <w:rPr>
          <w:rFonts w:ascii="Times New Roman" w:eastAsia="Cambria" w:hAnsi="Times New Roman" w:cs="Times New Roman"/>
          <w:sz w:val="24"/>
          <w:szCs w:val="24"/>
        </w:rPr>
        <w:t>точительном</w:t>
      </w:r>
      <w:r w:rsidRPr="00A57FCF">
        <w:rPr>
          <w:rFonts w:ascii="Times New Roman" w:eastAsia="Cambria" w:hAnsi="Times New Roman" w:cs="Times New Roman"/>
          <w:spacing w:val="7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потреблении.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</w:pPr>
      <w:bookmarkStart w:id="4" w:name="_TOC_250002"/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lastRenderedPageBreak/>
        <w:t>Метапредметные</w:t>
      </w:r>
      <w:r w:rsidRPr="00A57FCF">
        <w:rPr>
          <w:rFonts w:ascii="Times New Roman" w:eastAsia="Century Gothic" w:hAnsi="Times New Roman" w:cs="Times New Roman"/>
          <w:b/>
          <w:bCs/>
          <w:spacing w:val="-10"/>
          <w:w w:val="90"/>
          <w:sz w:val="24"/>
          <w:szCs w:val="24"/>
        </w:rPr>
        <w:t xml:space="preserve"> </w:t>
      </w:r>
      <w:bookmarkEnd w:id="4"/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результаты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Cs/>
          <w:i/>
          <w:w w:val="110"/>
          <w:sz w:val="24"/>
          <w:szCs w:val="24"/>
        </w:rPr>
        <w:t>Метапредметные</w:t>
      </w:r>
      <w:r w:rsidRPr="00A57FCF">
        <w:rPr>
          <w:rFonts w:ascii="Times New Roman" w:eastAsia="Century Gothic" w:hAnsi="Times New Roman" w:cs="Times New Roman"/>
          <w:bCs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i/>
          <w:w w:val="110"/>
          <w:sz w:val="24"/>
          <w:szCs w:val="24"/>
        </w:rPr>
        <w:t>результаты</w:t>
      </w:r>
      <w:r w:rsidRPr="00A57FCF">
        <w:rPr>
          <w:rFonts w:ascii="Times New Roman" w:eastAsia="Century Gothic" w:hAnsi="Times New Roman" w:cs="Times New Roman"/>
          <w:bCs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освоения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курса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включают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освоение обучающимися межпредметных понятий (используются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в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нескольких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предметных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областях)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универсальные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учебные действия (познавательные, коммуникативные, регулятивные);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способность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их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использовать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в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учебной,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познаватель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ной и социальной практике; готовность к самостоятельному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планированию и осуществлению учебной деятельности и орга</w:t>
      </w:r>
      <w:r w:rsidRPr="00A57FCF">
        <w:rPr>
          <w:rFonts w:ascii="Times New Roman" w:eastAsia="Century Gothic" w:hAnsi="Times New Roman" w:cs="Times New Roman"/>
          <w:bCs/>
          <w:spacing w:val="-1"/>
          <w:w w:val="110"/>
          <w:sz w:val="24"/>
          <w:szCs w:val="24"/>
        </w:rPr>
        <w:t>низации</w:t>
      </w:r>
      <w:r w:rsidRPr="00A57FCF">
        <w:rPr>
          <w:rFonts w:ascii="Times New Roman" w:eastAsia="Century Gothic" w:hAnsi="Times New Roman" w:cs="Times New Roman"/>
          <w:bCs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spacing w:val="-1"/>
          <w:w w:val="110"/>
          <w:sz w:val="24"/>
          <w:szCs w:val="24"/>
        </w:rPr>
        <w:t>учебного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сотрудничества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с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педагогом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сверстниками</w:t>
      </w:r>
      <w:r w:rsidRPr="00A57FCF">
        <w:rPr>
          <w:rFonts w:ascii="Times New Roman" w:eastAsia="Century Gothic" w:hAnsi="Times New Roman" w:cs="Times New Roman"/>
          <w:b/>
          <w:bCs/>
          <w:w w:val="110"/>
          <w:sz w:val="24"/>
          <w:szCs w:val="24"/>
        </w:rPr>
        <w:t xml:space="preserve">,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к участию в построении индивидуальной образовательной тра</w:t>
      </w:r>
      <w:r w:rsidRPr="00A57FCF">
        <w:rPr>
          <w:rFonts w:ascii="Times New Roman" w:eastAsia="Century Gothic" w:hAnsi="Times New Roman" w:cs="Times New Roman"/>
          <w:bCs/>
          <w:spacing w:val="-1"/>
          <w:w w:val="110"/>
          <w:sz w:val="24"/>
          <w:szCs w:val="24"/>
        </w:rPr>
        <w:t xml:space="preserve">ектории;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 xml:space="preserve">овладение навыками работы с информацией: </w:t>
      </w:r>
      <w:proofErr w:type="spellStart"/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воспритие</w:t>
      </w:r>
      <w:proofErr w:type="spellEnd"/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создание</w:t>
      </w:r>
      <w:r w:rsidRPr="00A57FCF">
        <w:rPr>
          <w:rFonts w:ascii="Times New Roman" w:eastAsia="Century Gothic" w:hAnsi="Times New Roman" w:cs="Times New Roman"/>
          <w:bCs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информационных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текстов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в</w:t>
      </w:r>
      <w:r w:rsidRPr="00A57FCF">
        <w:rPr>
          <w:rFonts w:ascii="Times New Roman" w:eastAsia="Century Gothic" w:hAnsi="Times New Roman" w:cs="Times New Roman"/>
          <w:bCs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различных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форматах,</w:t>
      </w:r>
      <w:r w:rsidRPr="00A57FCF">
        <w:rPr>
          <w:rFonts w:ascii="Times New Roman" w:eastAsia="Century Gothic" w:hAnsi="Times New Roman" w:cs="Times New Roman"/>
          <w:bCs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в</w:t>
      </w:r>
      <w:r w:rsidRPr="00A57FCF">
        <w:rPr>
          <w:rFonts w:ascii="Times New Roman" w:eastAsia="Century Gothic" w:hAnsi="Times New Roman" w:cs="Times New Roman"/>
          <w:bCs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том</w:t>
      </w:r>
      <w:r w:rsidRPr="00A57FCF">
        <w:rPr>
          <w:rFonts w:ascii="Times New Roman" w:eastAsia="Century Gothic" w:hAnsi="Times New Roman" w:cs="Times New Roman"/>
          <w:bCs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числе</w:t>
      </w:r>
      <w:r w:rsidRPr="00A57FCF">
        <w:rPr>
          <w:rFonts w:ascii="Times New Roman" w:eastAsia="Century Gothic" w:hAnsi="Times New Roman" w:cs="Times New Roman"/>
          <w:bCs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цифровых,</w:t>
      </w:r>
      <w:r w:rsidRPr="00A57FCF">
        <w:rPr>
          <w:rFonts w:ascii="Times New Roman" w:eastAsia="Century Gothic" w:hAnsi="Times New Roman" w:cs="Times New Roman"/>
          <w:bCs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с</w:t>
      </w:r>
      <w:r w:rsidRPr="00A57FCF">
        <w:rPr>
          <w:rFonts w:ascii="Times New Roman" w:eastAsia="Century Gothic" w:hAnsi="Times New Roman" w:cs="Times New Roman"/>
          <w:bCs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учётом</w:t>
      </w:r>
      <w:r w:rsidRPr="00A57FCF">
        <w:rPr>
          <w:rFonts w:ascii="Times New Roman" w:eastAsia="Century Gothic" w:hAnsi="Times New Roman" w:cs="Times New Roman"/>
          <w:bCs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назначения</w:t>
      </w:r>
      <w:r w:rsidRPr="00A57FCF">
        <w:rPr>
          <w:rFonts w:ascii="Times New Roman" w:eastAsia="Century Gothic" w:hAnsi="Times New Roman" w:cs="Times New Roman"/>
          <w:bCs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информации</w:t>
      </w:r>
      <w:r w:rsidRPr="00A57FCF">
        <w:rPr>
          <w:rFonts w:ascii="Times New Roman" w:eastAsia="Century Gothic" w:hAnsi="Times New Roman" w:cs="Times New Roman"/>
          <w:bCs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Cs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её</w:t>
      </w:r>
      <w:r w:rsidRPr="00A57FCF">
        <w:rPr>
          <w:rFonts w:ascii="Times New Roman" w:eastAsia="Century Gothic" w:hAnsi="Times New Roman" w:cs="Times New Roman"/>
          <w:bCs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аудитории.</w:t>
      </w:r>
    </w:p>
    <w:p w:rsidR="0019070B" w:rsidRPr="00A57FCF" w:rsidRDefault="0019070B" w:rsidP="0019070B">
      <w:pPr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spacing w:before="88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Познавательные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3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универсальные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учебные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действия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after="0" w:line="231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Познавательные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универсальные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учебные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действия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включают: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определять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создавать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обобщения,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устанав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ливать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аналогии,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классифицировать,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выби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критерии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классификации,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устанавли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вать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причинно-следственные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строить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логическое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суждение,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умозаключение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(индуктивное,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дедуктивное,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аналогии)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делать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выводы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(логические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УУД);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умение создавать, применять и преобразовывать знаки и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сим-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волы</w:t>
      </w:r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, модели и схемы для решения учебных и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познаватель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ных</w:t>
      </w:r>
      <w:proofErr w:type="spellEnd"/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задач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(знаково-символические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/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моделирование);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смысловое</w:t>
      </w:r>
      <w:proofErr w:type="spellEnd"/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чтение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мотивации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овладению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активного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пользования</w:t>
      </w:r>
      <w:proofErr w:type="gramEnd"/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словарей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поисковых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систем.</w:t>
      </w:r>
    </w:p>
    <w:p w:rsidR="0019070B" w:rsidRPr="00A57FCF" w:rsidRDefault="0019070B" w:rsidP="0019070B">
      <w:pPr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spacing w:before="88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Коммуникативные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19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универсальные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19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учебные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действия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Коммуникативные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универсальные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учебные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действия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вклю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чают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: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организовывать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учебное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сотрудничество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совмест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ную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деятельность с учителем и сверстниками; работать инди-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видуально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в группе: находить общее решение и разрешать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конфликты на основе согласования позиций и учёта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интере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сов; формулировать, аргументировать и отстаивать своё мне-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ние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(учебное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сотрудничество);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использовать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речевые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соответ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ствии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с задачей коммуникации для выражения своих чувств,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мыслей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потребностей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планирования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регуляции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своей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деятельности; владение устной и письменной речью, моно-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логической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контекстной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речью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(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коммуникация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);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формирование и развитие компетентности в области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исполь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зования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информационно-коммуникационных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технологий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(ИКТ-компетентность).</w:t>
      </w:r>
    </w:p>
    <w:p w:rsidR="0019070B" w:rsidRPr="00A57FCF" w:rsidRDefault="0019070B" w:rsidP="0019070B">
      <w:pPr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spacing w:before="87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Регулятивные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22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универсальные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учебные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22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действия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after="0" w:line="231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Регулятивные универсальные учебные действия включают: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умение самостоятельно определять цели обучения, ставить 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формулировать для себя новые задачи в учёбе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познаватель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ной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деятельности, развивать мотивы и интересы своей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позна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вательной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(целеполагание);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умение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планировать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пути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достижения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целей,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числе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альтернативные,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выбирать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наиболее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эффективные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решения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учебных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познавательных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задач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(планирование);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умение соотносить свои действия с планируемыми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результа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тами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 осуществлять контроль своей деятельности в процессе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достижения результата, определять способы действий в рам-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ках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предложенных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условий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 требований, корректировать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действия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соответствии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изменяющейся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ситуацией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(контроль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коррекция);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умение оценивать правильность выполнения учебной задачи,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собственные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возможности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решения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(оценка);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владение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основами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самоконтроля,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самооценки,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принятия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шений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осуществления осознанного выбора в учебной и по-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знавательной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(познавательная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рефлексия,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саморегуляция)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</w:pPr>
      <w:bookmarkStart w:id="5" w:name="_TOC_250001"/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Предметные</w:t>
      </w:r>
      <w:r w:rsidRPr="00A57FCF">
        <w:rPr>
          <w:rFonts w:ascii="Times New Roman" w:eastAsia="Century Gothic" w:hAnsi="Times New Roman" w:cs="Times New Roman"/>
          <w:b/>
          <w:bCs/>
          <w:spacing w:val="55"/>
          <w:w w:val="85"/>
          <w:sz w:val="24"/>
          <w:szCs w:val="24"/>
        </w:rPr>
        <w:t xml:space="preserve"> </w:t>
      </w:r>
      <w:bookmarkEnd w:id="5"/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результаты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Cs/>
          <w:i/>
          <w:w w:val="105"/>
          <w:sz w:val="24"/>
          <w:szCs w:val="24"/>
        </w:rPr>
        <w:t>Предметные результаты</w:t>
      </w:r>
      <w:r w:rsidRPr="00A57FCF">
        <w:rPr>
          <w:rFonts w:ascii="Times New Roman" w:eastAsia="Century Gothic" w:hAnsi="Times New Roman" w:cs="Times New Roman"/>
          <w:bCs/>
          <w:i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освоения курса включают освоение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научных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знаний,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умений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способов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действий,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специфических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для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соответствующей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предметной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области;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предпосылки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научного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типа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lastRenderedPageBreak/>
        <w:t>мышления;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виды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деятельности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по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получению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нового знания, его интерпретации, преобразованию и применению в различных учебных ситуациях, в том числе при создании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проектов.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numPr>
          <w:ilvl w:val="0"/>
          <w:numId w:val="4"/>
        </w:numPr>
        <w:tabs>
          <w:tab w:val="left" w:pos="332"/>
        </w:tabs>
        <w:autoSpaceDE w:val="0"/>
        <w:autoSpaceDN w:val="0"/>
        <w:spacing w:after="0" w:line="240" w:lineRule="auto"/>
        <w:ind w:hanging="194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5"/>
          <w:sz w:val="24"/>
          <w:szCs w:val="24"/>
          <w:lang w:val="en-US"/>
        </w:rPr>
        <w:t>класс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73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-5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-4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1.</w:t>
      </w:r>
      <w:r w:rsidRPr="00A57FCF">
        <w:rPr>
          <w:rFonts w:ascii="Times New Roman" w:eastAsia="Century Gothic" w:hAnsi="Times New Roman" w:cs="Times New Roman"/>
          <w:b/>
          <w:bCs/>
          <w:spacing w:val="-4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«Россия</w:t>
      </w:r>
      <w:r w:rsidRPr="00A57FCF">
        <w:rPr>
          <w:rFonts w:ascii="Times New Roman" w:eastAsia="Century Gothic" w:hAnsi="Times New Roman" w:cs="Times New Roman"/>
          <w:b/>
          <w:bCs/>
          <w:spacing w:val="-4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—</w:t>
      </w:r>
      <w:r w:rsidRPr="00A57FCF">
        <w:rPr>
          <w:rFonts w:ascii="Times New Roman" w:eastAsia="Century Gothic" w:hAnsi="Times New Roman" w:cs="Times New Roman"/>
          <w:b/>
          <w:bCs/>
          <w:spacing w:val="-4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наш</w:t>
      </w:r>
      <w:r w:rsidRPr="00A57FCF">
        <w:rPr>
          <w:rFonts w:ascii="Times New Roman" w:eastAsia="Century Gothic" w:hAnsi="Times New Roman" w:cs="Times New Roman"/>
          <w:b/>
          <w:bCs/>
          <w:spacing w:val="-5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общий</w:t>
      </w:r>
      <w:r w:rsidRPr="00A57FCF">
        <w:rPr>
          <w:rFonts w:ascii="Times New Roman" w:eastAsia="Century Gothic" w:hAnsi="Times New Roman" w:cs="Times New Roman"/>
          <w:b/>
          <w:bCs/>
          <w:spacing w:val="-4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дом»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Зачем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«Основы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России»?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Знать цель и предназначение курса «Основы духовно-нрав-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ственной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культуры народов России», понимать важность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из-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учения</w:t>
      </w:r>
      <w:proofErr w:type="gramEnd"/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гражданствообразующих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религий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формирования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личности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гражданина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содержании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данного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курса,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том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чис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«мораль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«семья»,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ционные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ценности», об угрозах духовно-нравственному един-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ству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страны;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развитием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социальным поведением</w:t>
      </w:r>
      <w:r w:rsidRPr="00A57FCF">
        <w:rPr>
          <w:rFonts w:ascii="Times New Roman" w:eastAsia="Cambria" w:hAnsi="Times New Roman" w:cs="Times New Roman"/>
          <w:spacing w:val="-10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2.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Наш</w:t>
      </w:r>
      <w:proofErr w:type="spellEnd"/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дом</w:t>
      </w:r>
      <w:proofErr w:type="spellEnd"/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—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Россия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пути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состава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населения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ции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мирном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характере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причинах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 о современном состоянии культурного и религиозного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разнообразия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причинах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различий;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межнационального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межрелигиоз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сотрудничества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и взаимодействия, важность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сотрудни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чества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и дружбы между народами и нациями, обосновывать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необходимость.</w:t>
      </w:r>
    </w:p>
    <w:p w:rsidR="0019070B" w:rsidRPr="00A57FCF" w:rsidRDefault="0019070B" w:rsidP="0019070B">
      <w:pPr>
        <w:widowControl w:val="0"/>
        <w:autoSpaceDE w:val="0"/>
        <w:autoSpaceDN w:val="0"/>
        <w:spacing w:before="143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3.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Язык</w:t>
      </w:r>
      <w:proofErr w:type="spellEnd"/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история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язык,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каковы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изучения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влияние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миропонимание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личности;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иметь базовые представления о формировании языка как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сителя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смыслов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 суть и смысл коммуникативной роли языка, в том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числе в организации межкультурного диалога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взаимодей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ствия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чистоты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лингвистической гигиены, речевого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этикета.</w:t>
      </w:r>
    </w:p>
    <w:p w:rsidR="0019070B" w:rsidRPr="00A57FCF" w:rsidRDefault="0019070B" w:rsidP="0019070B">
      <w:pPr>
        <w:widowControl w:val="0"/>
        <w:autoSpaceDE w:val="0"/>
        <w:autoSpaceDN w:val="0"/>
        <w:spacing w:before="14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4. Русский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общения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возможностей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Иметь базовые представления о происхождении и развитии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русского языка, его взаимосвязи с языками других народов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 и уметь обосновать важность русского языка как куль-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турообразующего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существования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государства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понимать, что русский язык — не только важнейший элемент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национальной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 и историко-культурное наследие,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достояние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категориях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русского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происхождении.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42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5.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Истоки</w:t>
      </w:r>
      <w:proofErr w:type="spellEnd"/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родной</w:t>
      </w:r>
      <w:proofErr w:type="spellEnd"/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культуры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«культура»;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роды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 знать основные формы репрезентации культуры, 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различать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соотносить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реальными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проявлениями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турного</w:t>
      </w:r>
      <w:proofErr w:type="spell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многообразия;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 выделять общие черты в культуре различных народов,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причины.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6.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Материальная</w:t>
      </w:r>
      <w:proofErr w:type="spellEnd"/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культура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артефактах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иметь базовое представление о традиционных укладах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хозяй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ства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: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земледелии,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скотоводстве,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охоте,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рыболовстве;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хозяйственным</w:t>
      </w:r>
      <w:r w:rsidRPr="00A57FCF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укладом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явлениями</w:t>
      </w:r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духовной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зависимость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укладов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географии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массового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расселе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природных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условий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другими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сами.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46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7.</w:t>
      </w:r>
      <w:r w:rsidRPr="00A57FCF">
        <w:rPr>
          <w:rFonts w:ascii="Times New Roman" w:eastAsia="Cambria" w:hAnsi="Times New Roman" w:cs="Times New Roman"/>
          <w:spacing w:val="46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Духовная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культура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 представление о таких культурных концептах как «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кусство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»,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«наука»,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«религия»;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давать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определения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терминам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«мораль»,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«нравствен-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ность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»,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«духовные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ценности»,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«духовность»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доступном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обучающихся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уровне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осмысления;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понимать смысл и взаимосвязь названных терминов с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форма-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</w:t>
      </w:r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репрезентации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осознавать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значение культурных символов, нравственный 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духовный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смысл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артефактов;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знать,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знаки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символы,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соотносить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культурными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явлениями,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которыми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они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связаны.</w:t>
      </w:r>
    </w:p>
    <w:p w:rsidR="0019070B" w:rsidRPr="00A57FCF" w:rsidRDefault="0019070B" w:rsidP="0019070B">
      <w:pPr>
        <w:widowControl w:val="0"/>
        <w:autoSpaceDE w:val="0"/>
        <w:autoSpaceDN w:val="0"/>
        <w:spacing w:before="113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8.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Культура</w:t>
      </w:r>
      <w:proofErr w:type="spellEnd"/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и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религия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 понятии «религия», уметь пояснить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 роль в жизни общества и основные социально-культурные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функции;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связь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религии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морали;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государствообразующие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конфессии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картины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мира.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9.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Культура</w:t>
      </w:r>
      <w:proofErr w:type="spellEnd"/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и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образование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термин</w:t>
      </w:r>
      <w:r w:rsidRPr="00A57FC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«образование»</w:t>
      </w:r>
      <w:r w:rsidRPr="00A57FC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обосновать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основных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ступенях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4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образованности</w:t>
      </w:r>
      <w:r w:rsidRPr="00A57FCF">
        <w:rPr>
          <w:rFonts w:ascii="Times New Roman" w:eastAsia="Cambria" w:hAnsi="Times New Roman" w:cs="Times New Roman"/>
          <w:spacing w:val="4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взаимосвязи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знанием,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образова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нием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личностным</w:t>
      </w:r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профессиональным</w:t>
      </w:r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ростом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человека;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знанием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ным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развитием общества, осознавать ценность знания,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востребованность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познания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получения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вых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сведений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мире.</w:t>
      </w:r>
    </w:p>
    <w:p w:rsidR="0019070B" w:rsidRPr="00A57FCF" w:rsidRDefault="0019070B" w:rsidP="0019070B">
      <w:pPr>
        <w:widowControl w:val="0"/>
        <w:autoSpaceDE w:val="0"/>
        <w:autoSpaceDN w:val="0"/>
        <w:spacing w:before="203" w:after="0" w:line="235" w:lineRule="auto"/>
        <w:ind w:right="115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Тема 10. Многообразие культур России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 xml:space="preserve">(практическое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</w:t>
      </w:r>
      <w:proofErr w:type="spell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тие</w:t>
      </w:r>
      <w:proofErr w:type="spellEnd"/>
      <w:proofErr w:type="gram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)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закономерностях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бенностях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выделять общее и единичное в культуре на основе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ных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знаний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предполагать и доказывать наличие взаимосвязи между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турой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духовно-нравственными ценностями на основе мест-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культурно-исторической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специфики;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сохранения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многообра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источника духовно-нравственных ценностей, морали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193" w:after="0" w:line="255" w:lineRule="exact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2.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55" w:lineRule="exact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«Семья</w:t>
      </w:r>
      <w:r w:rsidRPr="00A57FCF">
        <w:rPr>
          <w:rFonts w:ascii="Times New Roman" w:eastAsia="Cambria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ценности»</w:t>
      </w:r>
    </w:p>
    <w:p w:rsidR="0019070B" w:rsidRPr="00A57FCF" w:rsidRDefault="0019070B" w:rsidP="0019070B">
      <w:pPr>
        <w:widowControl w:val="0"/>
        <w:autoSpaceDE w:val="0"/>
        <w:autoSpaceDN w:val="0"/>
        <w:spacing w:before="11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11.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Семья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хранитель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духовных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смысл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термина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«семья»;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взаимосвязях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типом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особенностями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семейного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быта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отношений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семье;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термина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«поколение»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культурными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особенностями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времени;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уметь составить рассказ о своей семье в соответствии с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турно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-историческими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условиями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существования;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 и обосновывать такие понятия, как «счастливая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семья»,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«семейное</w:t>
      </w:r>
      <w:r w:rsidRPr="00A57FCF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счастье»;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 и уметь доказывать важность семьи как хранителя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воспитательную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терминов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«сиротство»,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«социальное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сирот-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нравственную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заботы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сиро-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формах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помощи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сиротам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стороны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17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12.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начинается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«Родина»;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различия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концептами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«От-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ечество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»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«Родина»;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понимать,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история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семьи,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каковы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формы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выра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жения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сохранения;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народа,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государства,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человечества.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13.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семейного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воспитания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ключевых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элементах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отношений;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традиций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ры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собственного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этноса;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рассказывать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собственной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традиций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трансляции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ценностей,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идеалов.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14.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Знать и называть традиционные сказочные и фольклорные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сюжеты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семье,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семейных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обязанностях;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уметь обосновывать своё понимание семейных ценностей,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раженных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фольклорных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сюжетах;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морально-нравственное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литературных произведениях, иметь представление о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ключе-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сюжетах с участием семьи в произведениях художествен-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понимать и обосновывать важность семейных ценностей с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пользованием</w:t>
      </w:r>
      <w:proofErr w:type="gramEnd"/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различного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иллюстративного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материала.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15.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 и понимать, что такое семейное хозяйство и домашний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специфику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института, характеризовать роль домашнего труда и рас-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пределение</w:t>
      </w:r>
      <w:proofErr w:type="spellEnd"/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экономических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функций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семье;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осознавать и оценивать семейный уклад и взаимосвязь с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циально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-экономической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структурой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боль-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шой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малой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 распределение семейного труда и осознавать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укрепления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целостности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семьи.</w:t>
      </w:r>
    </w:p>
    <w:p w:rsidR="0019070B" w:rsidRPr="00A57FCF" w:rsidRDefault="0019070B" w:rsidP="0019070B">
      <w:pPr>
        <w:widowControl w:val="0"/>
        <w:autoSpaceDE w:val="0"/>
        <w:autoSpaceDN w:val="0"/>
        <w:spacing w:before="113" w:after="0" w:line="241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16.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Семья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современном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мире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закономерностях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 семьи в культуре и истории народов России, 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обосновывать данные закономерности на региональных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риалах</w:t>
      </w:r>
      <w:proofErr w:type="gramEnd"/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примерах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собственной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выделять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особенности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фольклоре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различных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знаний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предполагать и доказывать наличие взаимосвязи между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турой</w:t>
      </w:r>
      <w:proofErr w:type="gramEnd"/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духовно-нравственными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ценностями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семьи;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трансляции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фактора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культурной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преемственности.</w:t>
      </w: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4" w:lineRule="exact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3.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81" w:lineRule="exact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«Духовно-нравственное</w:t>
      </w:r>
      <w:r w:rsidRPr="00A57FCF">
        <w:rPr>
          <w:rFonts w:ascii="Times New Roman" w:eastAsia="Cambria" w:hAnsi="Times New Roman" w:cs="Times New Roman"/>
          <w:b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богатство</w:t>
      </w:r>
      <w:r w:rsidRPr="00A57FCF">
        <w:rPr>
          <w:rFonts w:ascii="Times New Roman" w:eastAsia="Cambria" w:hAnsi="Times New Roman" w:cs="Times New Roman"/>
          <w:b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личности»</w:t>
      </w:r>
    </w:p>
    <w:p w:rsidR="0019070B" w:rsidRPr="00A57FCF" w:rsidRDefault="0019070B" w:rsidP="0019070B">
      <w:pPr>
        <w:widowControl w:val="0"/>
        <w:autoSpaceDE w:val="0"/>
        <w:autoSpaceDN w:val="0"/>
        <w:spacing w:before="39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17.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термина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«человек»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контексте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обосновать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взаимообусловленность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века</w:t>
      </w:r>
      <w:proofErr w:type="gramEnd"/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различия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обоснованием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терми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proofErr w:type="gramEnd"/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«личность»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быту,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контексте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знать,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гуманизм,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никах</w:t>
      </w:r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культуре.</w:t>
      </w:r>
    </w:p>
    <w:p w:rsidR="0019070B" w:rsidRPr="00A57FCF" w:rsidRDefault="0019070B" w:rsidP="0019070B">
      <w:pPr>
        <w:widowControl w:val="0"/>
        <w:autoSpaceDE w:val="0"/>
        <w:autoSpaceDN w:val="0"/>
        <w:spacing w:before="85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18.</w:t>
      </w:r>
      <w:r w:rsidRPr="00A57FCF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Духовный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A57FCF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  <w:r w:rsidRPr="00A57FCF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творец</w:t>
      </w:r>
      <w:r w:rsidRPr="00A57FCF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термина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«творчество»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нескольких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аспектах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границы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применимости;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морально-</w:t>
      </w:r>
      <w:r w:rsidRPr="00A57FC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ограничений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творчестве;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реализацию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детерминированность</w:t>
      </w:r>
      <w:r w:rsidRPr="00A57FCF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культурой</w:t>
      </w:r>
      <w:r w:rsidRPr="00A57FCF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этноса;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88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19.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обосновывать происхождение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духовных ценностей,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ние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идеалов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добра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зла;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 и уметь показывать на примерах значение таких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ценностей, как «взаимопомощь», «сострадание», 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милосер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дие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»,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«любовь»,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«дружба»,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«коллективизм»,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«патриотизм»,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«любовь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близким».</w:t>
      </w:r>
    </w:p>
    <w:p w:rsidR="0019070B" w:rsidRPr="00A57FCF" w:rsidRDefault="0019070B" w:rsidP="0019070B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30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30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4.</w:t>
      </w:r>
      <w:r w:rsidRPr="00A57FCF">
        <w:rPr>
          <w:rFonts w:ascii="Times New Roman" w:eastAsia="Century Gothic" w:hAnsi="Times New Roman" w:cs="Times New Roman"/>
          <w:b/>
          <w:bCs/>
          <w:spacing w:val="31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«Культурное</w:t>
      </w:r>
      <w:r w:rsidRPr="00A57FCF">
        <w:rPr>
          <w:rFonts w:ascii="Times New Roman" w:eastAsia="Century Gothic" w:hAnsi="Times New Roman" w:cs="Times New Roman"/>
          <w:b/>
          <w:bCs/>
          <w:spacing w:val="30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единство</w:t>
      </w:r>
      <w:r w:rsidRPr="00A57FCF">
        <w:rPr>
          <w:rFonts w:ascii="Times New Roman" w:eastAsia="Century Gothic" w:hAnsi="Times New Roman" w:cs="Times New Roman"/>
          <w:b/>
          <w:bCs/>
          <w:spacing w:val="31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России»</w:t>
      </w:r>
    </w:p>
    <w:p w:rsidR="0019070B" w:rsidRPr="00A57FCF" w:rsidRDefault="0019070B" w:rsidP="0019070B">
      <w:pPr>
        <w:widowControl w:val="0"/>
        <w:autoSpaceDE w:val="0"/>
        <w:autoSpaceDN w:val="0"/>
        <w:spacing w:before="40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20.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термина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«история»,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периоды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выделять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сущ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ностные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черты;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иметь представление о значении и функциях изучения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 историю своей семьи и народа как часть мирового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исторического процесса. Знать о существовании связи 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историческими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событиями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культурой.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долга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гражданина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патриота.</w:t>
      </w:r>
    </w:p>
    <w:p w:rsidR="0019070B" w:rsidRPr="00A57FCF" w:rsidRDefault="0019070B" w:rsidP="0019070B">
      <w:pPr>
        <w:widowControl w:val="0"/>
        <w:autoSpaceDE w:val="0"/>
        <w:autoSpaceDN w:val="0"/>
        <w:spacing w:before="17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21.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Литература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 и понимать отличия литературы от других видов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худо-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жественного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рассказывать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повествования,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выделять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простые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выразительные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литературного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обосновывать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и доказывать важность литературы как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турного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явления, как формы трансляции культурных ценно-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стей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обозначать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выражения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нравственного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смысла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литературных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произведениях.</w:t>
      </w:r>
    </w:p>
    <w:p w:rsidR="0019070B" w:rsidRPr="00A57FCF" w:rsidRDefault="0019070B" w:rsidP="0019070B">
      <w:pPr>
        <w:widowControl w:val="0"/>
        <w:autoSpaceDE w:val="0"/>
        <w:autoSpaceDN w:val="0"/>
        <w:spacing w:before="170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22.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Взаимовлияние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 представление о значении терминов «взаимодействие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«культурный обмен» как формах распространения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обогащения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идеалов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сохранения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наследия;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глобализация,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межкультурной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коммуникации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before="14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23.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российского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 и уметь объяснить суть и значение следующих духовно-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ценностей:</w:t>
      </w:r>
      <w:r w:rsidRPr="00A57FCF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жизнь,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достоинство,</w:t>
      </w:r>
      <w:r w:rsidRPr="00A57FCF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права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свобо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ды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человека, патриотизм, гражданственность, служение От-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ечеству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ответственность за его судьбу, высокие нравствен-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ные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идеалы, крепкая семья, созидательный труд, приоритет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духовного над материальным, гуманизм, милосердие,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спра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ведливость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, коллективизм, взаимопомощь, историческая па-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мять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преемственность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поколений,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с опорой на культурные и исторические особенности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ского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народа: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базо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вых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общегражданских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 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это.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24.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Регионы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России: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культурное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многообразие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Понимать принципы федеративного устройства России и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цепт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полиэтничность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»;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называть основные этносы Российской Федерации и регионы,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где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они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проживают;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 объяснить значение словосочетаний «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ный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Федерации»,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государствообразую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щий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народ»,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«титульный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этнос»;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многообразия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укладов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дов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демонстрировать готовность к сохранению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межнационально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межрелигиозного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согласия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 выделять общие черты в культуре различных народов,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причины.</w:t>
      </w:r>
    </w:p>
    <w:p w:rsidR="0019070B" w:rsidRPr="00A57FCF" w:rsidRDefault="0019070B" w:rsidP="0019070B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25.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Праздники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природе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праздников и обосновывать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элементов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  <w:tab w:val="left" w:pos="2033"/>
          <w:tab w:val="left" w:pos="3499"/>
          <w:tab w:val="left" w:pos="4886"/>
          <w:tab w:val="left" w:pos="5250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устанавливать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ab/>
        <w:t>взаимосвязь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ab/>
        <w:t>праздников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ab/>
        <w:t>и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ab/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уклада;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различать</w:t>
      </w:r>
      <w:proofErr w:type="spellEnd"/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основные</w:t>
      </w:r>
      <w:proofErr w:type="spellEnd"/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типы</w:t>
      </w:r>
      <w:proofErr w:type="spellEnd"/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праздников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рассказывать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праздничных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сии</w:t>
      </w:r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собственной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анализировать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праздников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истории,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дов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основной смысл семейных праздников: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определять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нравственный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праздников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праздников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элементов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воплощение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ных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идеалов.</w:t>
      </w:r>
    </w:p>
    <w:p w:rsidR="0019070B" w:rsidRPr="00A57FCF" w:rsidRDefault="0019070B" w:rsidP="0019070B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26. Памятники архитектуры народов России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Знать, что такое архитектура, уметь охарактеризовать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типы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памятников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архитектуры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проследить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их структурой и особенностями культуры и этапами исто-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рического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понимать взаимосвязь между типом жилищ и типом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хозяй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ственной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деятельности;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осознавать и уметь охарактеризовать связь между уровнем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научно-технического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типами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жилищ;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стями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архитектуры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ценностями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устанавливать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памятника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края,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памятники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иметь представление о нравственном и научном смысле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кра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еведческой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работы.</w:t>
      </w:r>
    </w:p>
    <w:p w:rsidR="0019070B" w:rsidRPr="00A57FCF" w:rsidRDefault="0019070B" w:rsidP="0019070B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27. Музыкальная культура 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отличия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художе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рассказывать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кального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повествования,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выделять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простые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выразительные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музыкального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обосновывать и доказывать важность музыки как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явления,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формы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трансляции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ценностей;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обозначать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выражения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нравственного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смысла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музыкальных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произведений;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 основные темы музыкального творчества народов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сии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народные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инструменты</w:t>
      </w:r>
    </w:p>
    <w:p w:rsidR="0019070B" w:rsidRPr="00A57FCF" w:rsidRDefault="0019070B" w:rsidP="0019070B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28.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Изобразительное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искусство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отличия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искусства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художественного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рассказывать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выразительных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средствах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искусства;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объяснить,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скульптура,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живопись,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графика,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фольклорные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орнаменты;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кусства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явления,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трансляции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обозначать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выражения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нравственного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смысла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изобразительного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искусства;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искусства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Тема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29.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Фольклор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 и понимать, что такое пословицы и поговорки,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вывать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нужность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языковых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выразительных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 и объяснять, что такое эпос, миф, сказка, былина,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песня;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воспринимать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примерах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понимания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фольклора как отражения истории народа и его ценностей,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морали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нравственности;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национальная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каковы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разительные</w:t>
      </w:r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оценивать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морально-нравственный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потенциал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национальной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литературы.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30.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Бытовые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пища, одежда,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дом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Знать и уметь объяснить взаимосвязь между бытом и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родными</w:t>
      </w:r>
      <w:proofErr w:type="gramEnd"/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условиями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проживания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народа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примерах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из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своего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региона;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уметь доказывать и отстаивать важность сохранения и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раз-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вития</w:t>
      </w:r>
      <w:proofErr w:type="gramEnd"/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культурных,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духовно-нравственных,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семейных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этни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ческих</w:t>
      </w:r>
      <w:proofErr w:type="spellEnd"/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традиций,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многообразия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уметь оценивать и устанавливать границы и приоритеты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имодействия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людьми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разной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этнической,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религиозной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доступном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шестикласс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ников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уровне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(с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учётом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возрастных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особенностей);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 и уметь показывать на примерах значение таких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ценностей,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взаимопомощь,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сострадание,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милосердие,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лю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7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бовь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, дружба, коллективизм, патриотизм, любовь к близким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через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бытовые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края.</w:t>
      </w: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31.</w:t>
      </w:r>
      <w:r w:rsidRPr="00A57FCF">
        <w:rPr>
          <w:rFonts w:ascii="Times New Roman" w:eastAsia="Cambria" w:hAnsi="Times New Roman" w:cs="Times New Roman"/>
          <w:spacing w:val="4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Культурная</w:t>
      </w:r>
      <w:r w:rsidRPr="00A57FCF">
        <w:rPr>
          <w:rFonts w:ascii="Times New Roman" w:eastAsia="Cambria" w:hAnsi="Times New Roman" w:cs="Times New Roman"/>
          <w:spacing w:val="4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карта</w:t>
      </w:r>
      <w:r w:rsidRPr="00A57FCF">
        <w:rPr>
          <w:rFonts w:ascii="Times New Roman" w:eastAsia="Cambria" w:hAnsi="Times New Roman" w:cs="Times New Roman"/>
          <w:spacing w:val="4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4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3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отличия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географии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физической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политической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географии;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понимать,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культурная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карта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описывать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отдельные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области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карты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соответ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ствии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особенностями.</w:t>
      </w:r>
    </w:p>
    <w:p w:rsidR="0019070B" w:rsidRPr="00A57FCF" w:rsidRDefault="0019070B" w:rsidP="0019070B">
      <w:pPr>
        <w:widowControl w:val="0"/>
        <w:autoSpaceDE w:val="0"/>
        <w:autoSpaceDN w:val="0"/>
        <w:spacing w:before="83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32.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страны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залог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будущего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 и уметь объяснить значение и роль общих элементов 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территориаль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политического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экономического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понимать и доказывать важность и преимущества этого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ства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перед требованиями национального самоопределения от-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дельных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этносов.</w:t>
      </w:r>
    </w:p>
    <w:p w:rsidR="0019070B" w:rsidRPr="00A57FCF" w:rsidRDefault="0019070B" w:rsidP="0019070B">
      <w:pPr>
        <w:widowControl w:val="0"/>
        <w:numPr>
          <w:ilvl w:val="0"/>
          <w:numId w:val="4"/>
        </w:numPr>
        <w:tabs>
          <w:tab w:val="left" w:pos="332"/>
        </w:tabs>
        <w:autoSpaceDE w:val="0"/>
        <w:autoSpaceDN w:val="0"/>
        <w:spacing w:before="154" w:after="0" w:line="240" w:lineRule="auto"/>
        <w:ind w:hanging="194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5"/>
          <w:sz w:val="24"/>
          <w:szCs w:val="24"/>
          <w:lang w:val="en-US"/>
        </w:rPr>
        <w:t>класс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16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1.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«Культура</w:t>
      </w:r>
      <w:r w:rsidRPr="00A57FCF">
        <w:rPr>
          <w:rFonts w:ascii="Times New Roman" w:eastAsia="Century Gothic" w:hAnsi="Times New Roman" w:cs="Times New Roman"/>
          <w:b/>
          <w:bCs/>
          <w:spacing w:val="38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как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социальность»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1.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культуры: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структура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объяснить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структуру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социально-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явления;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понимать специфику социальных явлений, их ключевые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от-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личия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природных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явлений;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этапом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развития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материаль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ной</w:t>
      </w:r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структурой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мосвязь</w:t>
      </w:r>
      <w:proofErr w:type="spellEnd"/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духовно-нравственным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состоянием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зависимость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процессов;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объяснить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научно-техническим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прогрессом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этапами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социума.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2.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России: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многообразие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регионов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административно-территориальное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деление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 количество регионов, различать субъекты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округа,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показать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административной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карте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федеративного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устройства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полиэтничном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важность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сохране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отдельных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этносов;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объяснять принцип равенства прав каждого человека, вне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висимости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принадлежности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тому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иному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народу;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многообразия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укладов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дов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демонстрировать готовность к сохранению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межнационально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межрелигиозного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согласия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 духовную культуру всех народов России 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достояние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богатство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нашей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дины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Тема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Понимать смысл понятия «домашнее хозяйство»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ризовать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типы;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хозяйственной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деятельностью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особенностями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исторического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периода;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зависимость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ориентиров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народов России от их локализации в конкретных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климатиче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ских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географических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культурно-исторических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условиях.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4.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Прогресс: технический</w:t>
      </w:r>
      <w:r w:rsidRPr="00A57FCF">
        <w:rPr>
          <w:rFonts w:ascii="Times New Roman" w:eastAsia="Cambria" w:hAnsi="Times New Roman" w:cs="Times New Roman"/>
          <w:spacing w:val="4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социальный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производительность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разделе-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взаимозависимость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членов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созидательного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добросовестного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создания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экономически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благоприятной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среды;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демонстрировать понимание роли обслуживающего труда,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социальной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механизацией домашнего труда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изменениями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взаимосвязей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влияние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технологий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культуру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5.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роли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различных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этапах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обществе,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висимость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познания;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специфику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каждой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ступени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образования,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современных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общественных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процессах;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мире</w:t>
      </w:r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образование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часть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ориентиров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19070B" w:rsidRPr="00A57FCF" w:rsidRDefault="0019070B" w:rsidP="0019070B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6.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обязанности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термины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«права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человека»,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«естественные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права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века»,</w:t>
      </w:r>
      <w:r w:rsidRPr="00A57FCF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«правовая</w:t>
      </w:r>
      <w:r w:rsidRPr="00A57FCF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культура»: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историю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комплекса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понятий,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связанных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правами;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прав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при-</w:t>
      </w:r>
      <w:r w:rsidRPr="00A57FCF">
        <w:rPr>
          <w:rFonts w:ascii="Times New Roman" w:eastAsia="Cambria" w:hAnsi="Times New Roman" w:cs="Times New Roman"/>
          <w:spacing w:val="-45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вилегии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обязанности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соблюдения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необходимость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сохранения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ритета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правами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обязанностями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правовой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85"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7.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религия:</w:t>
      </w:r>
      <w:r w:rsidRPr="00A57FCF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духовно-нравственное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действие</w:t>
      </w:r>
      <w:proofErr w:type="gramEnd"/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смысл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терминов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«религия»,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«конфессия»,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атеизм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»,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свободомыслие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характеризовать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основные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культурообразующие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конфессии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менном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этапе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общественного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религий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турного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89" w:after="0" w:line="235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8.</w:t>
      </w:r>
      <w:r w:rsidRPr="00A57FCF">
        <w:rPr>
          <w:rFonts w:ascii="Times New Roman" w:eastAsia="Cambria" w:hAnsi="Times New Roman" w:cs="Times New Roman"/>
          <w:spacing w:val="3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Современный</w:t>
      </w:r>
      <w:r w:rsidRPr="00A57FCF">
        <w:rPr>
          <w:rFonts w:ascii="Times New Roman" w:eastAsia="Cambria" w:hAnsi="Times New Roman" w:cs="Times New Roman"/>
          <w:spacing w:val="3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мир:</w:t>
      </w:r>
      <w:r w:rsidRPr="00A57FCF">
        <w:rPr>
          <w:rFonts w:ascii="Times New Roman" w:eastAsia="Cambria" w:hAnsi="Times New Roman" w:cs="Times New Roman"/>
          <w:spacing w:val="3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самое</w:t>
      </w:r>
      <w:r w:rsidRPr="00A57FCF">
        <w:rPr>
          <w:rFonts w:ascii="Times New Roman" w:eastAsia="Cambria" w:hAnsi="Times New Roman" w:cs="Times New Roman"/>
          <w:spacing w:val="3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важное</w:t>
      </w:r>
      <w:r w:rsidRPr="00A57FCF">
        <w:rPr>
          <w:rFonts w:ascii="Times New Roman" w:eastAsia="Cambria" w:hAnsi="Times New Roman" w:cs="Times New Roman"/>
          <w:spacing w:val="3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33"/>
          <w:w w:val="110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за-</w:t>
      </w:r>
      <w:r w:rsidRPr="00A57FCF">
        <w:rPr>
          <w:rFonts w:ascii="Times New Roman" w:eastAsia="Cambria" w:hAnsi="Times New Roman" w:cs="Times New Roman"/>
          <w:i/>
          <w:spacing w:val="-52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нятие</w:t>
      </w:r>
      <w:proofErr w:type="spellEnd"/>
      <w:proofErr w:type="gram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)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протекающие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менном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обществе,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ориентиры;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 и уметь доказать важность духовно-нравственного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развития человека и общества в целом для сохранения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ально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-экономического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благополучия;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цесса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 уметь доказывать теоретические положения, выдвину-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тые</w:t>
      </w:r>
      <w:proofErr w:type="spellEnd"/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ранее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примерах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76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Тематический блок</w:t>
      </w:r>
      <w:r w:rsidRPr="00A57FCF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2.</w:t>
      </w:r>
      <w:r w:rsidRPr="00A57FCF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«Человек</w:t>
      </w:r>
      <w:r w:rsidRPr="00A57FCF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и его</w:t>
      </w:r>
      <w:r w:rsidRPr="00A57FCF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отражение</w:t>
      </w:r>
      <w:r w:rsidRPr="00A57FCF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в</w:t>
      </w:r>
      <w:r w:rsidRPr="00A57FCF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культуре»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9.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Духовно-нравственный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облик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Объяснять, как проявляется мораль и нравственность через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описание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личных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качеств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осознавать, какие личностные качества соотносятся с теми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или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иными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моральными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нравственными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ценностями;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понимать различия между этикой и этикетом и их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вязь</w:t>
      </w:r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обосновывать и доказывать ценность свободы как залога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гополучия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уважения к правам человека, его месту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общественных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процессах;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таких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понятий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«свобода»,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ответственность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»,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право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и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долг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 важность коллективизма как ценности современной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приоритет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перед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идеологией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индивидуализма;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 примеры идеалов человека в историко-культурном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пространстве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4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10.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Взросление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 различие между процессами антропогенеза и ан-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тропосоциогенеза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 процесс взросления человека и его основные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этапы, а также потребности человека для гармоничного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вития</w:t>
      </w:r>
      <w:proofErr w:type="gramEnd"/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существования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каждом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этапов;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важность взаимодействия человека и общества,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негативные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эффекты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социальной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изоляции;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 и уметь демонстрировать своё понимание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другими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людьми.</w:t>
      </w:r>
    </w:p>
    <w:p w:rsidR="0019070B" w:rsidRPr="00A57FCF" w:rsidRDefault="0019070B" w:rsidP="0019070B">
      <w:pPr>
        <w:widowControl w:val="0"/>
        <w:autoSpaceDE w:val="0"/>
        <w:autoSpaceDN w:val="0"/>
        <w:spacing w:before="142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11.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Характеризовать</w:t>
      </w:r>
      <w:proofErr w:type="spellEnd"/>
      <w:r w:rsidRPr="00A57FCF">
        <w:rPr>
          <w:rFonts w:ascii="Times New Roman" w:eastAsia="Cambria" w:hAnsi="Times New Roman" w:cs="Times New Roman"/>
          <w:spacing w:val="8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нравственный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потенциал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религии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излагать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принципы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государство-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образующих</w:t>
      </w:r>
      <w:proofErr w:type="gramEnd"/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конфессий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требования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нравственному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идеалу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государствообразующих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религиях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современной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религиозных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моральных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14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12.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знания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человеке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смысл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«гуманитарное</w:t>
      </w:r>
      <w:r w:rsidRPr="00A57FCF">
        <w:rPr>
          <w:rFonts w:ascii="Times New Roman" w:eastAsia="Cambria" w:hAnsi="Times New Roman" w:cs="Times New Roman"/>
          <w:spacing w:val="-4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знание»;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определять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нравственный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гуманитарного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знания,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системообразующую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современной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58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«культура»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процесс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самопозна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внутреннюю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самоактуализацию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осознавать и доказывать взаимосвязь различных областей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манитарного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13.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категории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Характеризовать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многосторонность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понятия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«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этика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особенности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этики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«добро»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«зло»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помощью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 и культуре народов России и соотносить их с личным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опытом;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важность и необходимость нравственности 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социального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благополучия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1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Тема 14. Самопознание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</w:t>
      </w:r>
      <w:proofErr w:type="gram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практическое  занятие</w:t>
      </w:r>
      <w:proofErr w:type="gram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)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«самопознание»,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автобиогра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фия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»,</w:t>
      </w:r>
      <w:r w:rsidRPr="00A57FCF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«автопортрет»,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«рефлексия»;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 соотносить понятия «мораль», «нравственность», «цен-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ности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» с самопознанием и рефлексией на доступном для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учающихся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уровне;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свои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убеждения.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140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3.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«Человек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как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член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общества»</w:t>
      </w:r>
    </w:p>
    <w:p w:rsidR="0019070B" w:rsidRPr="00A57FCF" w:rsidRDefault="0019070B" w:rsidP="0019070B">
      <w:pPr>
        <w:widowControl w:val="0"/>
        <w:autoSpaceDE w:val="0"/>
        <w:autoSpaceDN w:val="0"/>
        <w:spacing w:before="5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15.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делает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человеком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соотносить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«добросовестный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 «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экономиче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ское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благополучие»;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объяснять понятия «безделье», «лень», «тунеядство»;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мать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важность и уметь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 xml:space="preserve">обосновать необходимость их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преодо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ления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самого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себя;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оценивать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области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демонстрировать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трудолюбия,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довых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подвигов,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социальной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ответственности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свой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экономической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стоимости;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«безделье»,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«лень»,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«тунеядство»,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одной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стороны,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«трудолюбие»,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«подвиг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«ответ-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ственность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»,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другой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стороны,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также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«общественная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труда».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16.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Подвиг: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узнать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героя?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«подвиг»,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«героизм»,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самопо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жертвование»;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отличия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войне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мирное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время;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 доказывать важность героических примеров для жизни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 и называть героев современного общества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ских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личностей;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разграничение понятий «героизм» и «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псевдоге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роизм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» через значимость для общества и понимание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послед-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ствий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Тема 17. Люди в обществе: духовно-нравственное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взаимовли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яние</w:t>
      </w:r>
      <w:proofErr w:type="spellEnd"/>
      <w:proofErr w:type="gramEnd"/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Характеризовать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понятие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социальные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отношения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«человек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субъект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отношений» в приложении к его нравственному и духовному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развитию;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осознавать роль малых и больших социальных групп в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ственном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состоянии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«дружба»,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«предательство»,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«честь»,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«коллективизм»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из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истории,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литературы;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важность и находить нравственные основания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взаимопомощи,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числе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благотворительно-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«этика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предпринима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тельства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»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социальном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аспекте.</w:t>
      </w:r>
    </w:p>
    <w:p w:rsidR="0019070B" w:rsidRPr="00A57FCF" w:rsidRDefault="0019070B" w:rsidP="0019070B">
      <w:pPr>
        <w:widowControl w:val="0"/>
        <w:autoSpaceDE w:val="0"/>
        <w:autoSpaceDN w:val="0"/>
        <w:spacing w:before="11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18.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Проблемы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 общества как отражение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самосознания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«социальные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проблемы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ного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общества» как многостороннее явление, в том числе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условленное</w:t>
      </w:r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несовершенством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лов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приводить примеры таких понятий как «бедность», 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асоци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альная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семья», «сиротство»; знать и уметь обосновывать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пу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преодоления их последствий на доступном для понимания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уровне;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обосновывать важность понимания роли государства в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долении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этих проблем, а также необходимость помощи в пре-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одолении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состояний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стороны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19.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ориентиры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ношений</w:t>
      </w:r>
      <w:proofErr w:type="gramEnd"/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«благотворительность»,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«меценат-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ство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»,</w:t>
      </w:r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«милосердие»,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волонтерство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»,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«социальный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проект»,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«гражданская и социальная ответственность», «обществен-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ные</w:t>
      </w:r>
      <w:proofErr w:type="spell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блага»,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«коллективизм»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взаимосвязи;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анализировать и выявлять общие черты традиций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благотво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рительности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милосердия,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добровольной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помощи,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взаимовы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ручки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представителей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разных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этносов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религий;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информацию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благотвори-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тельных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, волонтёрских и социальных проектах в регионе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проживания.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20. Гуманизм как сущностная характеристика духовно-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«гуманизм»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источник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духовно-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российского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находить и обосновывать проявления гуманизма в историко-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культурном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наследии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 и понимать важность гуманизма для формирования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соконравственной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политики,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имоотношений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находить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гуманистические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проявления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менной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культуре.</w:t>
      </w: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21.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профессии;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 для сохранения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облика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«социальные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профессии»,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помо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5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гающие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профессии»;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качествах,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не-</w:t>
      </w:r>
      <w:proofErr w:type="spellEnd"/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обходимых</w:t>
      </w:r>
      <w:proofErr w:type="gramEnd"/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представителям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профессий;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ответственность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Pr="00A57FC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боре</w:t>
      </w:r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профессий;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литературы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истории,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современной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жизни,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подтверждающие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данную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точку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зрения.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22.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Выдающиеся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благотворители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Благотво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рительность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долг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«благотворительность»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эво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люцию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меценатства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современном обществе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 общества в целом и для духовно-нравственного развития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мецената;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«социальный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долг»,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важную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выдающихся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благотворителей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понимать смысл внеэкономической благотворительности: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лонтёрской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аргументированно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23.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Выдающиеся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учёные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прогресса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Характеризовать</w:t>
      </w:r>
      <w:proofErr w:type="spellEnd"/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понятие</w:t>
      </w:r>
      <w:proofErr w:type="spellEnd"/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наука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уметь аргументированно обосновывать важность науки в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временном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обществе, прослеживать её связь с научно-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техни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ческим</w:t>
      </w:r>
      <w:proofErr w:type="spellEnd"/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социальным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прогрессом;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называть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имена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выдающихся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учёных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понимания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науки,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получе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обоснования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научного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знания;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науки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благопо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лучия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страны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государства;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науке,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вклад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доказательство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понятий.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1" w:lineRule="exact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Тема 24. Моя профессия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5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Характеризовать понятие «профессия», предполагать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тер</w:t>
      </w:r>
      <w:proofErr w:type="gramEnd"/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цель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определённой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профессии;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преимущества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выбранной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ризовать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вклад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общество;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ные</w:t>
      </w:r>
      <w:proofErr w:type="spellEnd"/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человека,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необходимые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этом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виде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-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proofErr w:type="gramEnd"/>
    </w:p>
    <w:p w:rsidR="0019070B" w:rsidRPr="00A57FCF" w:rsidRDefault="0019070B" w:rsidP="0019070B">
      <w:pPr>
        <w:widowControl w:val="0"/>
        <w:autoSpaceDE w:val="0"/>
        <w:autoSpaceDN w:val="0"/>
        <w:spacing w:before="138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35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4.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«Р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одина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патриотизм»</w:t>
      </w:r>
    </w:p>
    <w:p w:rsidR="0019070B" w:rsidRPr="00A57FCF" w:rsidRDefault="0019070B" w:rsidP="0019070B">
      <w:pPr>
        <w:widowControl w:val="0"/>
        <w:autoSpaceDE w:val="0"/>
        <w:autoSpaceDN w:val="0"/>
        <w:spacing w:before="56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25.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Гражданин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«Родина»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«гражданство»,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объяс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нять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взаимосвязь;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патриотизма,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ностей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самосознания;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A57FCF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данина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26.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Патриотизм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Характеризовать</w:t>
      </w:r>
      <w:proofErr w:type="spellEnd"/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понятие</w:t>
      </w:r>
      <w:proofErr w:type="spellEnd"/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патриотизм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патриотизма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различать истинный и ложный патриотизм через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ориентиро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ванность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ценности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толерантности,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уважения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другим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родам,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уметь</w:t>
      </w:r>
      <w:proofErr w:type="spellEnd"/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обосновывать</w:t>
      </w:r>
      <w:proofErr w:type="spellEnd"/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важность</w:t>
      </w:r>
      <w:proofErr w:type="spellEnd"/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  <w:lang w:val="en-US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патриотизма</w:t>
      </w:r>
      <w:proofErr w:type="spellEnd"/>
      <w:r w:rsidRPr="00A57FCF">
        <w:rPr>
          <w:rFonts w:ascii="Times New Roman" w:eastAsia="Cambria" w:hAnsi="Times New Roman" w:cs="Times New Roman"/>
          <w:spacing w:val="-6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.</w:t>
      </w:r>
      <w:proofErr w:type="gramEnd"/>
    </w:p>
    <w:p w:rsidR="0019070B" w:rsidRPr="00A57FCF" w:rsidRDefault="0019070B" w:rsidP="0019070B">
      <w:pPr>
        <w:widowControl w:val="0"/>
        <w:autoSpaceDE w:val="0"/>
        <w:autoSpaceDN w:val="0"/>
        <w:spacing w:before="116" w:after="0" w:line="240" w:lineRule="auto"/>
        <w:ind w:right="179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27.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Защита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Родины: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долг?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0" w:lineRule="auto"/>
        <w:ind w:right="1776" w:hanging="359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«война»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«мир»;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86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сохранения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мира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согласия;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обосновывать роль защиты Отечества, её важность для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данина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 xml:space="preserve">понимать особенности защиты чести Отечества в спорте,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уке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«военный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«честь»,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«до-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блесть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»;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проявлений.</w:t>
      </w:r>
    </w:p>
    <w:p w:rsidR="0019070B" w:rsidRPr="00A57FCF" w:rsidRDefault="0019070B" w:rsidP="0019070B">
      <w:pPr>
        <w:widowControl w:val="0"/>
        <w:autoSpaceDE w:val="0"/>
        <w:autoSpaceDN w:val="0"/>
        <w:spacing w:before="14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28.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Государство.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Россия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наша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Характеризовать</w:t>
      </w:r>
      <w:proofErr w:type="spellEnd"/>
      <w:r w:rsidRPr="00A57FCF">
        <w:rPr>
          <w:rFonts w:ascii="Times New Roman" w:eastAsia="Cambria" w:hAnsi="Times New Roman" w:cs="Times New Roman"/>
          <w:spacing w:val="3"/>
          <w:w w:val="11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понятие</w:t>
      </w:r>
      <w:proofErr w:type="spellEnd"/>
      <w:r w:rsidRPr="00A57FCF">
        <w:rPr>
          <w:rFonts w:ascii="Times New Roman" w:eastAsia="Cambria" w:hAnsi="Times New Roman" w:cs="Times New Roman"/>
          <w:spacing w:val="3"/>
          <w:w w:val="11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государство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уметь выделять и формулировать основные особенности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сийского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опорой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факты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ховно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-нравственные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хаактеризовать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«закон»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существенную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часть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гражданской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идентичности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«гражданская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идентичность»,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носить</w:t>
      </w:r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необходимыми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ствами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19070B" w:rsidRPr="00A57FCF" w:rsidRDefault="0019070B" w:rsidP="0019070B">
      <w:pPr>
        <w:widowControl w:val="0"/>
        <w:autoSpaceDE w:val="0"/>
        <w:autoSpaceDN w:val="0"/>
        <w:spacing w:before="143" w:after="0" w:line="241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29.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Гражданская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идентичность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гражданскую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ставляющие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этническую,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религиозную,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гендерную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обосновывать важность духовно-нравственных качеств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данина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указывать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источники.</w:t>
      </w:r>
    </w:p>
    <w:p w:rsidR="0019070B" w:rsidRPr="00A57FCF" w:rsidRDefault="0019070B" w:rsidP="0019070B">
      <w:pPr>
        <w:widowControl w:val="0"/>
        <w:autoSpaceDE w:val="0"/>
        <w:autoSpaceDN w:val="0"/>
        <w:spacing w:before="138" w:after="0" w:line="241" w:lineRule="exact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30.</w:t>
      </w:r>
      <w:r w:rsidRPr="00A57FCF">
        <w:rPr>
          <w:rFonts w:ascii="Times New Roman" w:eastAsia="Cambria" w:hAnsi="Times New Roman" w:cs="Times New Roman"/>
          <w:spacing w:val="4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Моя школа</w:t>
      </w:r>
      <w:r w:rsidRPr="00A57FCF">
        <w:rPr>
          <w:rFonts w:ascii="Times New Roman" w:eastAsia="Cambria" w:hAnsi="Times New Roman" w:cs="Times New Roman"/>
          <w:spacing w:val="4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мой</w:t>
      </w:r>
      <w:r w:rsidRPr="00A57FCF">
        <w:rPr>
          <w:rFonts w:ascii="Times New Roman" w:eastAsia="Cambria" w:hAnsi="Times New Roman" w:cs="Times New Roman"/>
          <w:spacing w:val="4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класс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4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«добрые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дела»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контексте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оценки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собственных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действий,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нравственного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добрых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реальности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адапти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ровать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потребностям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класса.</w:t>
      </w:r>
    </w:p>
    <w:p w:rsidR="0019070B" w:rsidRPr="00A57FCF" w:rsidRDefault="0019070B" w:rsidP="0019070B">
      <w:pPr>
        <w:widowControl w:val="0"/>
        <w:autoSpaceDE w:val="0"/>
        <w:autoSpaceDN w:val="0"/>
        <w:spacing w:before="138" w:after="0" w:line="241" w:lineRule="exact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 31. Человек: какой он?</w:t>
      </w:r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4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«человек»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духовно-нравствен-</w:t>
      </w:r>
      <w:r w:rsidRPr="00A57FCF">
        <w:rPr>
          <w:rFonts w:ascii="Times New Roman" w:eastAsia="Cambria" w:hAnsi="Times New Roman" w:cs="Times New Roman"/>
          <w:spacing w:val="-45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ный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идеал;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идеала</w:t>
      </w:r>
      <w:r w:rsidRPr="00A57FCF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формулировать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свой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ства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которые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ему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присущи.</w:t>
      </w:r>
    </w:p>
    <w:p w:rsidR="0019070B" w:rsidRPr="00A57FCF" w:rsidRDefault="0019070B" w:rsidP="0019070B">
      <w:pPr>
        <w:widowControl w:val="0"/>
        <w:autoSpaceDE w:val="0"/>
        <w:autoSpaceDN w:val="0"/>
        <w:spacing w:before="140" w:after="0" w:line="241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2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32.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</w:t>
      </w:r>
      <w:r w:rsidRPr="00A57FCF">
        <w:rPr>
          <w:rFonts w:ascii="Times New Roman" w:eastAsia="Cambria" w:hAnsi="Times New Roman" w:cs="Times New Roman"/>
          <w:spacing w:val="2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(проект)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30" w:lineRule="exact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>грани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>взаимодействия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уметь описать в выбранном направлении с помощью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извест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примеров образ человека, создаваемый произведениями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показать взаимосвязь человека и культуры через их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взаимов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лияние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признаки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«человек»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опорой на исторические и культурные примеры, их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осмысле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оценку,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положительной,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отрицательной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стороны.</w:t>
      </w:r>
    </w:p>
    <w:p w:rsidR="0019070B" w:rsidRPr="00A57FCF" w:rsidRDefault="0019070B" w:rsidP="0019070B">
      <w:pPr>
        <w:widowControl w:val="0"/>
        <w:autoSpaceDE w:val="0"/>
        <w:autoSpaceDN w:val="0"/>
        <w:spacing w:before="143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Система</w:t>
      </w:r>
      <w:r w:rsidRPr="00A57FCF">
        <w:rPr>
          <w:rFonts w:ascii="Times New Roman" w:eastAsia="Century Gothic" w:hAnsi="Times New Roman" w:cs="Times New Roman"/>
          <w:b/>
          <w:bCs/>
          <w:spacing w:val="-1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оценки результатов обучения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Оценка результатов обучения должна быть основана на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нятных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, прозрачных и структурированных принципах,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обеспе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чивающих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оценивание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различных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компетенций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Принципы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оценки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следующие.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компетенции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подлежат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не-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посредственной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оценке, не являются непосредственным основа-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нием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итогового,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промежуточного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уровня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ховно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-нравственного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детей,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являются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непосред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ственным</w:t>
      </w:r>
      <w:proofErr w:type="spellEnd"/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основанием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оценке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Система оценки образовательных достижений основана 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методе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наблюдения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включает: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педагогические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наблюдения,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педагогическую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диагностику,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связанную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эффектив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ности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педагогических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действий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целью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дальнейшей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опти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мизации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проектные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работы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фиксирующие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достижения в ходе образовательной деятельности и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взаимодей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ствия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социуме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(классе);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мониторинги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включающие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диционные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ценности как опорные элементы ценностных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таций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Pr="00A57FCF">
        <w:rPr>
          <w:rFonts w:ascii="Times New Roman" w:eastAsia="Cambria" w:hAnsi="Times New Roman" w:cs="Times New Roman"/>
          <w:spacing w:val="-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При этом непосредственное оценивание остаётся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прерога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тивной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образовательного учреждения с учётом обозначенных 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программе предметных, личностных и метапредметных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резуль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татов.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</w:pPr>
      <w:r w:rsidRPr="00A57FCF">
        <w:rPr>
          <w:rFonts w:ascii="Times New Roman" w:eastAsia="Century Gothic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4" o:spid="_x0000_s1026" type="#_x0000_t202" style="position:absolute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A+tmaq/QEAAL0DAAAOAAAAAAAAAAAA&#10;AAAAAC4CAABkcnMvZTJvRG9jLnhtbFBLAQItABQABgAIAAAAIQBzR6b/3wAAAAcBAAAPAAAAAAAA&#10;AAAAAAAAAFcEAABkcnMvZG93bnJldi54bWxQSwUGAAAAAAQABADzAAAAYw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entury Gothic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" o:spid="_x0000_s1027" type="#_x0000_t202" style="position:absolute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6" w:name="_TOC_250000"/>
      <w:proofErr w:type="spellStart"/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  <w:lang w:val="en-US"/>
        </w:rPr>
        <w:t>Тематическое</w:t>
      </w:r>
      <w:proofErr w:type="spellEnd"/>
      <w:r w:rsidRPr="00A57FCF">
        <w:rPr>
          <w:rFonts w:ascii="Times New Roman" w:eastAsia="Century Gothic" w:hAnsi="Times New Roman" w:cs="Times New Roman"/>
          <w:b/>
          <w:bCs/>
          <w:spacing w:val="75"/>
          <w:sz w:val="24"/>
          <w:szCs w:val="24"/>
          <w:lang w:val="en-US"/>
        </w:rPr>
        <w:t xml:space="preserve"> </w:t>
      </w:r>
      <w:bookmarkEnd w:id="6"/>
      <w:proofErr w:type="spellStart"/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  <w:lang w:val="en-US"/>
        </w:rPr>
        <w:t>планирование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77470</wp:posOffset>
                </wp:positionV>
                <wp:extent cx="6444615" cy="1270"/>
                <wp:effectExtent l="5715" t="10795" r="7620" b="6985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49"/>
                            <a:gd name="T2" fmla="+- 0 11282 113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B8087" id="Полилиния 52" o:spid="_x0000_s1026" style="position:absolute;margin-left:56.7pt;margin-top:6.1pt;width:507.4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" path="m,l10148,e" filled="f" strokeweight=".5pt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</w:p>
    <w:p w:rsidR="0019070B" w:rsidRPr="00A57FCF" w:rsidRDefault="0019070B" w:rsidP="0019070B">
      <w:pPr>
        <w:widowControl w:val="0"/>
        <w:numPr>
          <w:ilvl w:val="0"/>
          <w:numId w:val="1"/>
        </w:numPr>
        <w:tabs>
          <w:tab w:val="left" w:pos="308"/>
        </w:tabs>
        <w:autoSpaceDE w:val="0"/>
        <w:autoSpaceDN w:val="0"/>
        <w:spacing w:before="190" w:after="0" w:line="240" w:lineRule="auto"/>
        <w:ind w:hanging="194"/>
        <w:jc w:val="both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5"/>
          <w:sz w:val="24"/>
          <w:szCs w:val="24"/>
          <w:lang w:val="en-US"/>
        </w:rPr>
        <w:lastRenderedPageBreak/>
        <w:t>класс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5"/>
          <w:sz w:val="24"/>
          <w:szCs w:val="24"/>
          <w:lang w:val="en-US"/>
        </w:rPr>
        <w:t>(34</w:t>
      </w:r>
      <w:r w:rsidRPr="00A57FCF">
        <w:rPr>
          <w:rFonts w:ascii="Times New Roman" w:eastAsia="Cambria" w:hAnsi="Times New Roman" w:cs="Times New Roman"/>
          <w:i/>
          <w:spacing w:val="21"/>
          <w:w w:val="11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5"/>
          <w:sz w:val="24"/>
          <w:szCs w:val="24"/>
          <w:lang w:val="en-US"/>
        </w:rPr>
        <w:t>ч)</w:t>
      </w:r>
    </w:p>
    <w:p w:rsidR="0019070B" w:rsidRPr="00A57FCF" w:rsidRDefault="0019070B" w:rsidP="0019070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599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410"/>
        </w:trPr>
        <w:tc>
          <w:tcPr>
            <w:tcW w:w="454" w:type="dxa"/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9"/>
              <w:ind w:right="1747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Тематический</w:t>
            </w:r>
            <w:r w:rsidRPr="00215370">
              <w:rPr>
                <w:rFonts w:ascii="Times New Roman" w:eastAsia="Cambria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блок</w:t>
            </w:r>
            <w:r w:rsidRPr="00215370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1.</w:t>
            </w:r>
            <w:r w:rsidRPr="00215370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«Россия</w:t>
            </w:r>
            <w:r w:rsidRPr="00215370">
              <w:rPr>
                <w:rFonts w:ascii="Times New Roman" w:eastAsia="Cambria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наш</w:t>
            </w:r>
            <w:r w:rsidRPr="00215370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общий</w:t>
            </w:r>
            <w:r w:rsidRPr="00215370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дом»</w:t>
            </w:r>
          </w:p>
        </w:tc>
      </w:tr>
      <w:tr w:rsidR="0019070B" w:rsidRPr="00A57FCF" w:rsidTr="0019070B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7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7" w:line="249" w:lineRule="auto"/>
              <w:ind w:right="156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7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Формирование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закрепле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гражданского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единства.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Отечество.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ционные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ценности и ролевые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модели.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Традиционная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мья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Всеобщий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характер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рали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нравственности.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Рус-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язык и единое культур-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пространство.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Риски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угрозы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духовно-нравствен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ной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культуре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6" w:line="247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особенностях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курса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««Основы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духов-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культуры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России».</w:t>
            </w:r>
          </w:p>
          <w:p w:rsidR="0019070B" w:rsidRPr="00215370" w:rsidRDefault="0019070B" w:rsidP="0019070B">
            <w:pPr>
              <w:ind w:right="53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19070B" w:rsidRPr="00215370" w:rsidRDefault="0019070B" w:rsidP="0019070B">
            <w:pPr>
              <w:spacing w:before="8"/>
              <w:ind w:right="577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Pr="00215370">
              <w:rPr>
                <w:rFonts w:ascii="Times New Roman" w:eastAsia="Cambria" w:hAnsi="Times New Roman" w:cs="Times New Roman"/>
                <w:i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самостоятельную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учебником</w:t>
            </w:r>
          </w:p>
        </w:tc>
      </w:tr>
      <w:tr w:rsidR="0019070B" w:rsidRPr="00A57FCF" w:rsidTr="0019070B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Наш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дом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—</w:t>
            </w:r>
            <w:r w:rsidRPr="00A57FCF">
              <w:rPr>
                <w:rFonts w:ascii="Times New Roman" w:eastAsia="Cambria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6" w:line="249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многонациональ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ная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Многонацио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нальный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Федерации.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Россия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как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щий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дом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  <w:r w:rsidRPr="00A57FCF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Дружба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6"/>
              <w:ind w:right="43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19070B" w:rsidRPr="00215370" w:rsidRDefault="0019070B" w:rsidP="0019070B">
            <w:pPr>
              <w:spacing w:before="7" w:line="247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необ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ходимости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и важности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межнациональ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сотрудниче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взаимодействия.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7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10"/>
          <w:type w:val="continuous"/>
          <w:pgSz w:w="11906" w:h="16838" w:code="9"/>
          <w:pgMar w:top="620" w:right="280" w:bottom="1020" w:left="58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3810" b="127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россии</w:t>
                            </w:r>
                            <w:proofErr w:type="spellEnd"/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" o:spid="_x0000_s1028" type="#_x0000_t202" style="position:absolute;margin-left:18.45pt;margin-top:35.85pt;width:23.25pt;height:254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0" o:spid="_x0000_s1029" type="#_x0000_t202" style="position:absolute;margin-left:28.4pt;margin-top:344pt;width:13.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537"/>
        </w:trPr>
        <w:tc>
          <w:tcPr>
            <w:tcW w:w="454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23"/>
              <w:ind w:right="32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215370">
              <w:rPr>
                <w:rFonts w:ascii="Times New Roman" w:eastAsia="Cambria" w:hAnsi="Times New Roman" w:cs="Times New Roman"/>
                <w:i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215370">
              <w:rPr>
                <w:rFonts w:ascii="Times New Roman" w:eastAsia="Cambria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15370">
              <w:rPr>
                <w:rFonts w:ascii="Times New Roman" w:eastAsia="Cambria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215370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курсу</w:t>
            </w:r>
          </w:p>
        </w:tc>
      </w:tr>
      <w:tr w:rsidR="0019070B" w:rsidRPr="00A57FCF" w:rsidTr="0019070B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Язык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A57FCF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 такое язык? Как в языке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?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инструмент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комму-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никации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людьми.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Языки народов мира, их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имосвязь</w:t>
            </w:r>
            <w:proofErr w:type="spellEnd"/>
            <w:proofErr w:type="gram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 w:line="244" w:lineRule="auto"/>
              <w:ind w:right="16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языке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носителе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смыслов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19070B" w:rsidRPr="00215370" w:rsidRDefault="0019070B" w:rsidP="0019070B">
            <w:pPr>
              <w:spacing w:before="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коммуника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тивной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языка.</w:t>
            </w:r>
          </w:p>
          <w:p w:rsidR="0019070B" w:rsidRPr="00215370" w:rsidRDefault="0019070B" w:rsidP="0019070B">
            <w:pPr>
              <w:spacing w:before="7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выступле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одноклассников,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учебный материал по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не-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скольким</w:t>
            </w:r>
            <w:r w:rsidRPr="00215370">
              <w:rPr>
                <w:rFonts w:ascii="Times New Roman" w:eastAsia="Cambria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19070B" w:rsidRPr="00A57FCF" w:rsidTr="0019070B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9" w:line="249" w:lineRule="auto"/>
              <w:ind w:right="14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обще-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215370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9" w:line="249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скла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дывался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русский язык: вклад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разви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 Русский язык как культу-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рообразующий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проект и язык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народов России.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Возмож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8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рус-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ском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языке как языке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межнациональ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общения.</w:t>
            </w:r>
          </w:p>
          <w:p w:rsidR="0019070B" w:rsidRPr="00215370" w:rsidRDefault="0019070B" w:rsidP="0019070B">
            <w:pPr>
              <w:spacing w:before="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стара-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ясь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выделить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главное.</w:t>
            </w:r>
          </w:p>
          <w:p w:rsidR="0019070B" w:rsidRPr="00215370" w:rsidRDefault="0019070B" w:rsidP="0019070B">
            <w:pPr>
              <w:spacing w:before="8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наблюдаемые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практике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изучения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явления</w:t>
            </w:r>
          </w:p>
        </w:tc>
      </w:tr>
      <w:tr w:rsidR="0019070B" w:rsidRPr="00A57FCF" w:rsidTr="0019070B">
        <w:trPr>
          <w:trHeight w:val="1036"/>
        </w:trPr>
        <w:tc>
          <w:tcPr>
            <w:tcW w:w="454" w:type="dxa"/>
          </w:tcPr>
          <w:p w:rsidR="0019070B" w:rsidRPr="00A57FCF" w:rsidRDefault="0019070B" w:rsidP="0019070B">
            <w:pPr>
              <w:spacing w:before="7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Истоки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родной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6" w:line="249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природа.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Многооб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разие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культур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A57FCF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5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том,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 такое культура, об общих чертах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4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default" r:id="rId11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" o:spid="_x0000_s1030" type="#_x0000_t202" style="position:absolute;left:0;text-align:left;margin-left:28.4pt;margin-top:35.85pt;width:13.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" o:spid="_x0000_s1031" type="#_x0000_t202" style="position:absolute;left:0;text-align:left;margin-left:28.45pt;margin-top:235.2pt;width:13.25pt;height:1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i/>
          <w:w w:val="125"/>
          <w:sz w:val="24"/>
          <w:szCs w:val="24"/>
          <w:lang w:val="en-US"/>
        </w:rPr>
        <w:t>Продолжение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606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79" w:line="249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причины.</w:t>
            </w:r>
            <w:r w:rsidRPr="00215370">
              <w:rPr>
                <w:rFonts w:ascii="Times New Roman" w:eastAsia="Cambria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Единство</w:t>
            </w:r>
            <w:r w:rsidRPr="00215370">
              <w:rPr>
                <w:rFonts w:ascii="Times New Roman" w:eastAsia="Cambria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пространства</w:t>
            </w:r>
            <w:r w:rsidRPr="00215370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/>
              <w:ind w:right="53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объяснения учителя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19070B" w:rsidRPr="00215370" w:rsidRDefault="0019070B" w:rsidP="0019070B">
            <w:pPr>
              <w:spacing w:before="8"/>
              <w:ind w:right="32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215370">
              <w:rPr>
                <w:rFonts w:ascii="Times New Roman" w:eastAsia="Cambria" w:hAnsi="Times New Roman" w:cs="Times New Roman"/>
                <w:i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215370">
              <w:rPr>
                <w:rFonts w:ascii="Times New Roman" w:eastAsia="Cambria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15370">
              <w:rPr>
                <w:rFonts w:ascii="Times New Roman" w:eastAsia="Cambria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215370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215370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19070B" w:rsidRPr="00A57FCF" w:rsidTr="0019070B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Материальная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Материальная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культура: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ар-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хитектура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одежда,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пища,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транспорт,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техника.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между материальной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духовно-нравственны-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ценностями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ционных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укладах жизни разных наро-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дов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9070B" w:rsidRPr="00215370" w:rsidRDefault="0019070B" w:rsidP="0019070B">
            <w:pPr>
              <w:spacing w:before="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одноклассников.</w:t>
            </w:r>
          </w:p>
          <w:p w:rsidR="0019070B" w:rsidRPr="00215370" w:rsidRDefault="0019070B" w:rsidP="0019070B">
            <w:pPr>
              <w:spacing w:before="7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</w:tr>
      <w:tr w:rsidR="0019070B" w:rsidRPr="00A57FCF" w:rsidTr="0019070B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Духовная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9" w:line="249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тура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Искусство,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наука,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ховность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. Мораль,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Художе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осмысление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мира.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Символ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знак.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Духовная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культура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как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реализация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8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  <w:p w:rsidR="0019070B" w:rsidRPr="00215370" w:rsidRDefault="0019070B" w:rsidP="0019070B">
            <w:pPr>
              <w:spacing w:before="8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прояв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лениями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19070B" w:rsidRPr="00215370" w:rsidRDefault="0019070B" w:rsidP="0019070B">
            <w:pPr>
              <w:spacing w:before="3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разграничение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</w:p>
          <w:p w:rsidR="0019070B" w:rsidRPr="00215370" w:rsidRDefault="0019070B" w:rsidP="0019070B">
            <w:pPr>
              <w:spacing w:before="8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Учиться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зри-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тельным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рядом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12"/>
          <w:type w:val="continuous"/>
          <w:pgSz w:w="11906" w:h="16838" w:code="9"/>
          <w:pgMar w:top="620" w:right="280" w:bottom="1020" w:left="64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32" type="#_x0000_t202" style="position:absolute;margin-left:28.4pt;margin-top:344pt;width:13.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1701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8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A57FCF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Религия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культура.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религия, её роль в жизни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человека.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Государ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ствообразующие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религии Рос-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сии.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ценностей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в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религиях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тии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чём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заключается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религии.</w:t>
            </w:r>
          </w:p>
          <w:p w:rsidR="0019070B" w:rsidRPr="00215370" w:rsidRDefault="0019070B" w:rsidP="0019070B">
            <w:pPr>
              <w:spacing w:before="5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19070B" w:rsidRPr="00A57FCF" w:rsidTr="0019070B">
        <w:trPr>
          <w:trHeight w:val="1481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A57FCF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учиться?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тура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получения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нужных знаний. Образование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ключ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социализации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духовно-нравственному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витию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 понятия «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образова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»,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важность и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не-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обходимость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образования для общества.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отби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учебные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материа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лы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19070B" w:rsidRPr="00A57FCF" w:rsidTr="0019070B">
        <w:trPr>
          <w:trHeight w:val="1479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ind w:right="8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9" w:line="247" w:lineRule="auto"/>
              <w:ind w:right="159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заня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тие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9" w:line="249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proofErr w:type="spellStart"/>
            <w:r w:rsidRPr="00A57FCF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Зна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ние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о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культуре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народов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сии</w:t>
            </w:r>
            <w:proofErr w:type="spell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8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ботать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турой.</w:t>
            </w:r>
          </w:p>
          <w:p w:rsidR="0019070B" w:rsidRPr="00A57FCF" w:rsidRDefault="0019070B" w:rsidP="0019070B">
            <w:pPr>
              <w:spacing w:before="5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proofErr w:type="spellEnd"/>
            <w:r w:rsidRPr="00A57FCF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выступления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одноклассни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ков</w:t>
            </w:r>
            <w:proofErr w:type="spellEnd"/>
          </w:p>
        </w:tc>
      </w:tr>
      <w:tr w:rsidR="0019070B" w:rsidRPr="00A57FCF" w:rsidTr="0019070B">
        <w:trPr>
          <w:trHeight w:val="376"/>
        </w:trPr>
        <w:tc>
          <w:tcPr>
            <w:tcW w:w="454" w:type="dxa"/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7"/>
              <w:ind w:right="1747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215370">
              <w:rPr>
                <w:rFonts w:ascii="Times New Roman" w:eastAsia="Cambria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блок</w:t>
            </w:r>
            <w:r w:rsidRPr="00215370">
              <w:rPr>
                <w:rFonts w:ascii="Times New Roman" w:eastAsia="Cambria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215370">
              <w:rPr>
                <w:rFonts w:ascii="Times New Roman" w:eastAsia="Cambria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«Семья</w:t>
            </w:r>
            <w:r w:rsidRPr="00215370">
              <w:rPr>
                <w:rFonts w:ascii="Times New Roman" w:eastAsia="Cambria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духовно-нравственные</w:t>
            </w:r>
            <w:r w:rsidRPr="00215370">
              <w:rPr>
                <w:rFonts w:ascii="Times New Roman" w:eastAsia="Cambria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ценности»</w:t>
            </w:r>
          </w:p>
        </w:tc>
      </w:tr>
      <w:tr w:rsidR="0019070B" w:rsidRPr="00A57FCF" w:rsidTr="0019070B">
        <w:trPr>
          <w:trHeight w:val="1256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6"/>
              <w:ind w:right="8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6" w:line="249" w:lineRule="auto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Семья</w:t>
            </w:r>
            <w:r w:rsidRPr="00215370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хранитель</w:t>
            </w:r>
            <w:r w:rsidRPr="00215370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духов-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6" w:line="249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базовый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элемент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общества.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Семейные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ценно-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Помощь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сиротам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как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духовно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нравственный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долг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6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, что такое семья,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форми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ровать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взаимосвя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зях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между типом культуры и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особен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ностями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народов.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4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default" r:id="rId13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5" o:spid="_x0000_s1034" type="#_x0000_t202" style="position:absolute;left:0;text-align:left;margin-left:28.4pt;margin-top:35.85pt;width:13.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4" o:spid="_x0000_s1035" type="#_x0000_t202" style="position:absolute;left:0;text-align:left;margin-left:28.45pt;margin-top:235.2pt;width:13.25pt;height:120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i/>
          <w:w w:val="125"/>
          <w:sz w:val="24"/>
          <w:szCs w:val="24"/>
          <w:lang w:val="en-US"/>
        </w:rPr>
        <w:t>Продолжение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606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944"/>
        </w:trPr>
        <w:tc>
          <w:tcPr>
            <w:tcW w:w="454" w:type="dxa"/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28" w:line="232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поко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ление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».</w:t>
            </w:r>
          </w:p>
          <w:p w:rsidR="0019070B" w:rsidRPr="00215370" w:rsidRDefault="0019070B" w:rsidP="0019070B">
            <w:pPr>
              <w:spacing w:before="8" w:line="232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19070B" w:rsidRPr="00A57FCF" w:rsidTr="0019070B">
        <w:trPr>
          <w:trHeight w:val="1372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23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2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начинается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</w:t>
            </w:r>
            <w:r w:rsidRPr="00A57FCF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23" w:line="242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человечества.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семья?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24" w:line="23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, как и почему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215370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тесно</w:t>
            </w:r>
            <w:r w:rsidRPr="00215370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215370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страны,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народа.</w:t>
            </w:r>
          </w:p>
          <w:p w:rsidR="0019070B" w:rsidRPr="00215370" w:rsidRDefault="0019070B" w:rsidP="0019070B">
            <w:pPr>
              <w:spacing w:before="9" w:line="232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раз-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граничивать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понятия по теме,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систе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матизировать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215370">
              <w:rPr>
                <w:rFonts w:ascii="Times New Roman" w:eastAsia="Cambria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  <w:tr w:rsidR="0019070B" w:rsidRPr="00A57FCF" w:rsidTr="0019070B">
        <w:trPr>
          <w:trHeight w:val="2225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23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3" w:line="242" w:lineRule="auto"/>
              <w:ind w:right="152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воспи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тания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3" w:line="242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Межнациональные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Семейное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воспитание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трансляция</w:t>
            </w:r>
            <w:r w:rsidRPr="00215370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4" w:line="23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традиция,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уметь рассказывать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о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тра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дициях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своей семьи, семейных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тради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циях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своего народа и других народов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19070B" w:rsidRPr="00215370" w:rsidRDefault="0019070B" w:rsidP="0019070B">
            <w:pPr>
              <w:spacing w:before="9" w:line="232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Уметь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Просма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тривать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фильмы,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раздаточным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материалом</w:t>
            </w:r>
          </w:p>
        </w:tc>
      </w:tr>
      <w:tr w:rsidR="0019070B" w:rsidRPr="00A57FCF" w:rsidTr="0019070B">
        <w:trPr>
          <w:trHeight w:val="951"/>
        </w:trPr>
        <w:tc>
          <w:tcPr>
            <w:tcW w:w="454" w:type="dxa"/>
          </w:tcPr>
          <w:p w:rsidR="0019070B" w:rsidRPr="00A57FCF" w:rsidRDefault="0019070B" w:rsidP="0019070B">
            <w:pPr>
              <w:spacing w:before="20"/>
              <w:ind w:right="8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0" w:line="242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0" w:line="24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Произведения устного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поэти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ческого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(сказки,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поговорки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т.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д.)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215370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обязанностях.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5" w:line="232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215370">
              <w:rPr>
                <w:rFonts w:ascii="Times New Roman" w:eastAsia="Cambria" w:hAnsi="Times New Roman" w:cs="Times New Roman"/>
                <w:i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215370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215370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сюже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ты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семье,</w:t>
            </w:r>
            <w:r w:rsidRPr="00215370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ценностях.</w:t>
            </w:r>
          </w:p>
          <w:p w:rsidR="0019070B" w:rsidRPr="00215370" w:rsidRDefault="0019070B" w:rsidP="0019070B">
            <w:pPr>
              <w:spacing w:before="9" w:line="232" w:lineRule="auto"/>
              <w:ind w:right="53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морально-нрав-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3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14"/>
          <w:type w:val="continuous"/>
          <w:pgSz w:w="11906" w:h="16838" w:code="9"/>
          <w:pgMar w:top="620" w:right="280" w:bottom="1020" w:left="64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035" type="#_x0000_t202" style="position:absolute;margin-left:28.4pt;margin-top:344pt;width:13.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984"/>
        </w:trPr>
        <w:tc>
          <w:tcPr>
            <w:tcW w:w="454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45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Семья в литературе и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произ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ведениях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видов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кусства</w:t>
            </w:r>
            <w:proofErr w:type="spell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5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ратурой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ровать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система-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тизировать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  <w:tr w:rsidR="0019070B" w:rsidRPr="00A57FCF" w:rsidTr="0019070B">
        <w:trPr>
          <w:trHeight w:val="1424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5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4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Труд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</w:t>
            </w:r>
            <w:r w:rsidRPr="00A57FCF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истории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45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домашнего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тру-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Роль нравственных норм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благополучии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5" w:line="242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труд»,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укрепления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целостности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</w:p>
          <w:p w:rsidR="0019070B" w:rsidRPr="00215370" w:rsidRDefault="0019070B" w:rsidP="0019070B">
            <w:pPr>
              <w:spacing w:before="6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само-</w:t>
            </w:r>
            <w:r w:rsidRPr="00215370">
              <w:rPr>
                <w:rFonts w:ascii="Times New Roman" w:eastAsia="Cambria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стоятельно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19070B" w:rsidRPr="00A57FCF" w:rsidTr="0019070B">
        <w:trPr>
          <w:trHeight w:val="1642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5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4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современном мире</w:t>
            </w:r>
          </w:p>
          <w:p w:rsidR="0019070B" w:rsidRPr="00215370" w:rsidRDefault="0019070B" w:rsidP="0019070B">
            <w:pPr>
              <w:spacing w:before="13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215370">
              <w:rPr>
                <w:rFonts w:ascii="Times New Roman" w:eastAsia="Cambria" w:hAnsi="Times New Roman" w:cs="Times New Roman"/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45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пользованием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фотографий,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книг, писем и др.).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Семейное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древо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  <w:r w:rsidRPr="00A57FCF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Семейные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5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хранить</w:t>
            </w:r>
            <w:r w:rsidRPr="00215370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историю</w:t>
            </w:r>
            <w:r w:rsidRPr="00215370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215370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переда-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следующим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поколениям.</w:t>
            </w:r>
          </w:p>
          <w:p w:rsidR="0019070B" w:rsidRPr="00215370" w:rsidRDefault="0019070B" w:rsidP="0019070B">
            <w:pPr>
              <w:spacing w:before="3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доклад, сообщение;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созда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семейное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древо;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материал из нескольких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источников</w:t>
            </w:r>
          </w:p>
        </w:tc>
      </w:tr>
      <w:tr w:rsidR="0019070B" w:rsidRPr="00A57FCF" w:rsidTr="0019070B">
        <w:trPr>
          <w:trHeight w:val="322"/>
        </w:trPr>
        <w:tc>
          <w:tcPr>
            <w:tcW w:w="454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</w:tcBorders>
          </w:tcPr>
          <w:p w:rsidR="0019070B" w:rsidRPr="00215370" w:rsidRDefault="0019070B" w:rsidP="0019070B">
            <w:pPr>
              <w:spacing w:before="44"/>
              <w:ind w:right="1747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215370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блок</w:t>
            </w:r>
            <w:r w:rsidRPr="00215370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215370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«Духовно-нравственное</w:t>
            </w:r>
            <w:r w:rsidRPr="00215370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богатство</w:t>
            </w:r>
            <w:r w:rsidRPr="00215370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личности»</w:t>
            </w:r>
          </w:p>
        </w:tc>
      </w:tr>
      <w:tr w:rsidR="0019070B" w:rsidRPr="00A57FCF" w:rsidTr="0019070B">
        <w:trPr>
          <w:trHeight w:val="1900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4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44" w:line="249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Личность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—</w:t>
            </w:r>
            <w:r w:rsidRPr="00A57FCF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общество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—</w:t>
            </w:r>
            <w:r w:rsidRPr="00A57FCF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?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жет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жить вне общества. Связь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обществом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как реализация духовно-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 w:line="242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гуманизм,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 что делает человека человеком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 какие проявления людей можно на-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звать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гуманными.</w:t>
            </w:r>
          </w:p>
          <w:p w:rsidR="0019070B" w:rsidRPr="00215370" w:rsidRDefault="0019070B" w:rsidP="0019070B">
            <w:pPr>
              <w:spacing w:before="7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ратурой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нятия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смысловое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чтение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(решать</w:t>
            </w:r>
            <w:r w:rsidRPr="00215370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задачи)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default" r:id="rId15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1" o:spid="_x0000_s1038" type="#_x0000_t202" style="position:absolute;left:0;text-align:left;margin-left:28.4pt;margin-top:35.85pt;width:13.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39" type="#_x0000_t202" style="position:absolute;left:0;text-align:left;margin-left:28.45pt;margin-top:235.2pt;width:13.25pt;height:1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i/>
          <w:w w:val="125"/>
          <w:sz w:val="24"/>
          <w:szCs w:val="24"/>
          <w:lang w:val="en-US"/>
        </w:rPr>
        <w:t>Продолжение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606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ind w:right="8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19070B" w:rsidRPr="00215370" w:rsidRDefault="0019070B" w:rsidP="0019070B">
            <w:pPr>
              <w:spacing w:before="79" w:line="249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 человека.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ловек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творец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Мораль.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ственность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Патриотизм.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ализация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туре.</w:t>
            </w:r>
          </w:p>
          <w:p w:rsidR="0019070B" w:rsidRPr="00215370" w:rsidRDefault="0019070B" w:rsidP="0019070B">
            <w:pPr>
              <w:spacing w:before="3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Творчество: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такое?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творчества.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ции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новации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Созида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тельный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труд. Важность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тру-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как творческой деятельно-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 w:line="244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объяснять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значение слова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«человек»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нравственной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19070B" w:rsidRPr="00215370" w:rsidRDefault="0019070B" w:rsidP="0019070B">
            <w:pPr>
              <w:spacing w:before="4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основные понятия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теме</w:t>
            </w:r>
          </w:p>
        </w:tc>
      </w:tr>
      <w:tr w:rsidR="0019070B" w:rsidRPr="00A57FCF" w:rsidTr="0019070B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ind w:right="8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9" w:line="249" w:lineRule="auto"/>
              <w:ind w:right="14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Pr="00215370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Взаимопо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мощь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сострадание,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милосер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дие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, любовь, дружба,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коллек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тивизм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 патриотизм, любовь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8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нравственность,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близким.</w:t>
            </w:r>
          </w:p>
          <w:p w:rsidR="0019070B" w:rsidRPr="00215370" w:rsidRDefault="0019070B" w:rsidP="0019070B">
            <w:pPr>
              <w:spacing w:before="4" w:line="24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примерах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таких ценностей как взаимопомощь,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сострадание,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милосердие,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любовь,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дружба</w:t>
            </w:r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19070B" w:rsidRPr="00215370" w:rsidRDefault="0019070B" w:rsidP="0019070B">
            <w:pPr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основ-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понятия,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текстовые зада-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чи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16"/>
          <w:type w:val="continuous"/>
          <w:pgSz w:w="11906" w:h="16838" w:code="9"/>
          <w:pgMar w:top="620" w:right="280" w:bottom="1020" w:left="64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38" type="#_x0000_t202" style="position:absolute;margin-left:28.4pt;margin-top:344pt;width:13.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381"/>
        </w:trPr>
        <w:tc>
          <w:tcPr>
            <w:tcW w:w="10140" w:type="dxa"/>
            <w:gridSpan w:val="4"/>
          </w:tcPr>
          <w:p w:rsidR="0019070B" w:rsidRPr="00215370" w:rsidRDefault="0019070B" w:rsidP="0019070B">
            <w:pPr>
              <w:spacing w:before="81"/>
              <w:ind w:right="224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215370">
              <w:rPr>
                <w:rFonts w:ascii="Times New Roman" w:eastAsia="Cambria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блок</w:t>
            </w:r>
            <w:r w:rsidRPr="00215370">
              <w:rPr>
                <w:rFonts w:ascii="Times New Roman" w:eastAsia="Cambria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215370">
              <w:rPr>
                <w:rFonts w:ascii="Times New Roman" w:eastAsia="Cambria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«Культурное</w:t>
            </w:r>
            <w:r w:rsidRPr="00215370">
              <w:rPr>
                <w:rFonts w:ascii="Times New Roman" w:eastAsia="Cambria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единство</w:t>
            </w:r>
            <w:r w:rsidRPr="00215370">
              <w:rPr>
                <w:rFonts w:ascii="Times New Roman" w:eastAsia="Cambria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России»</w:t>
            </w:r>
          </w:p>
        </w:tc>
      </w:tr>
      <w:tr w:rsidR="0019070B" w:rsidRPr="00A57FCF" w:rsidTr="0019070B">
        <w:trPr>
          <w:trHeight w:val="263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96"/>
              <w:ind w:right="8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19070B" w:rsidRPr="00215370" w:rsidRDefault="0019070B" w:rsidP="0019070B">
            <w:pPr>
              <w:spacing w:before="96" w:line="249" w:lineRule="auto"/>
              <w:ind w:right="156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цен-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96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она важна? История семьи —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госу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дарства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человечества.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памяти,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недопустимость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фальси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фикации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Преемственность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96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«исто-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рия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»,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истории.</w:t>
            </w:r>
          </w:p>
          <w:p w:rsidR="0019070B" w:rsidRPr="00215370" w:rsidRDefault="0019070B" w:rsidP="0019070B">
            <w:pPr>
              <w:spacing w:before="6" w:line="24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память,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страны.</w:t>
            </w:r>
          </w:p>
          <w:p w:rsidR="0019070B" w:rsidRPr="00215370" w:rsidRDefault="0019070B" w:rsidP="0019070B">
            <w:pPr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слу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шать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одноклассников</w:t>
            </w:r>
          </w:p>
        </w:tc>
      </w:tr>
      <w:tr w:rsidR="0019070B" w:rsidRPr="00A57FCF" w:rsidTr="0019070B">
        <w:trPr>
          <w:trHeight w:val="241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95"/>
              <w:ind w:right="8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95" w:line="249" w:lineRule="auto"/>
              <w:ind w:right="14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proofErr w:type="gram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95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Литература как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художествен-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осмысление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действитель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сказки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роману.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литературные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произведения?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Внутренний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мир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человека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его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духов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95" w:line="244" w:lineRule="auto"/>
              <w:ind w:right="16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особенности литературы,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отличия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видов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художе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ственного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.</w:t>
            </w:r>
          </w:p>
          <w:p w:rsidR="0019070B" w:rsidRPr="00215370" w:rsidRDefault="0019070B" w:rsidP="0019070B">
            <w:pPr>
              <w:spacing w:line="24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ховного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нравственности в произведениях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лите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ратуры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9070B" w:rsidRPr="00215370" w:rsidRDefault="0019070B" w:rsidP="0019070B">
            <w:pPr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 художественной литературой,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215370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источники</w:t>
            </w:r>
          </w:p>
        </w:tc>
      </w:tr>
      <w:tr w:rsidR="0019070B" w:rsidRPr="00A57FCF" w:rsidTr="0019070B">
        <w:trPr>
          <w:trHeight w:val="867"/>
        </w:trPr>
        <w:tc>
          <w:tcPr>
            <w:tcW w:w="454" w:type="dxa"/>
          </w:tcPr>
          <w:p w:rsidR="0019070B" w:rsidRPr="00A57FCF" w:rsidRDefault="0019070B" w:rsidP="0019070B">
            <w:pPr>
              <w:spacing w:before="92"/>
              <w:ind w:right="8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9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Взаимовлияние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92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Межпоколенная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межкуль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турная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трансляция.</w:t>
            </w:r>
            <w:r w:rsidRPr="00215370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Обмен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92"/>
              <w:ind w:right="15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Иметь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терминов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«взаимодействие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культур»,</w:t>
            </w:r>
          </w:p>
          <w:p w:rsidR="0019070B" w:rsidRPr="00A57FCF" w:rsidRDefault="0019070B" w:rsidP="0019070B">
            <w:pPr>
              <w:spacing w:before="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proofErr w:type="spellStart"/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культурный</w:t>
            </w:r>
            <w:proofErr w:type="spellEnd"/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обмен</w:t>
            </w:r>
            <w:proofErr w:type="spellEnd"/>
            <w:proofErr w:type="gramStart"/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  <w:r w:rsidRPr="00A57FCF">
              <w:rPr>
                <w:rFonts w:ascii="Times New Roman" w:eastAsia="Cambria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US"/>
        </w:rPr>
        <w:sectPr w:rsidR="0019070B" w:rsidRPr="00A57FCF" w:rsidSect="00215370">
          <w:footerReference w:type="default" r:id="rId17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42" type="#_x0000_t202" style="position:absolute;left:0;text-align:left;margin-left:28.4pt;margin-top:35.85pt;width:13.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43" type="#_x0000_t202" style="position:absolute;left:0;text-align:left;margin-left:28.45pt;margin-top:235.2pt;width:13.25pt;height:120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i/>
          <w:w w:val="125"/>
          <w:sz w:val="24"/>
          <w:szCs w:val="24"/>
          <w:lang w:val="en-US"/>
        </w:rPr>
        <w:t>Продолжение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606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1402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23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ценностными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установками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идеями.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межкуль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турной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общих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ностей</w:t>
            </w:r>
            <w:proofErr w:type="spell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22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215370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наследия.</w:t>
            </w:r>
          </w:p>
          <w:p w:rsidR="0019070B" w:rsidRPr="00215370" w:rsidRDefault="0019070B" w:rsidP="0019070B">
            <w:pPr>
              <w:spacing w:before="8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разграничивать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от-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бирать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сравнивать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источникам</w:t>
            </w:r>
          </w:p>
        </w:tc>
      </w:tr>
      <w:tr w:rsidR="0019070B" w:rsidRPr="00A57FCF" w:rsidTr="0019070B">
        <w:trPr>
          <w:trHeight w:val="31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22"/>
              <w:ind w:right="8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2" w:line="249" w:lineRule="auto"/>
              <w:ind w:right="14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215370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2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патрио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тизм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, гражданственность,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слу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Отечеству</w:t>
            </w:r>
            <w:r w:rsidRPr="00215370">
              <w:rPr>
                <w:rFonts w:ascii="Times New Roman" w:eastAsia="Cambria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ответствен-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ность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за его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идеалы,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креп-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созидательный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духовного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милосердие,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lastRenderedPageBreak/>
              <w:t>справедливость,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един-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2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 xml:space="preserve">Уметь объяснять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значение основных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понятий, отражающих духовно-нрав-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ценности.</w:t>
            </w:r>
          </w:p>
          <w:p w:rsidR="0019070B" w:rsidRPr="00215370" w:rsidRDefault="0019070B" w:rsidP="0019070B">
            <w:pPr>
              <w:spacing w:before="3" w:line="244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каче-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базовых общегражданских ценно-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стей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</w:p>
          <w:p w:rsidR="0019070B" w:rsidRPr="00215370" w:rsidRDefault="0019070B" w:rsidP="0019070B">
            <w:pPr>
              <w:spacing w:before="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учебником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(смысловое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чтение)</w:t>
            </w:r>
          </w:p>
        </w:tc>
      </w:tr>
      <w:tr w:rsidR="0019070B" w:rsidRPr="00A57FCF" w:rsidTr="0019070B">
        <w:trPr>
          <w:trHeight w:val="957"/>
        </w:trPr>
        <w:tc>
          <w:tcPr>
            <w:tcW w:w="454" w:type="dxa"/>
          </w:tcPr>
          <w:p w:rsidR="0019070B" w:rsidRPr="00A57FCF" w:rsidRDefault="0019070B" w:rsidP="0019070B">
            <w:pPr>
              <w:spacing w:before="19"/>
              <w:ind w:right="8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19" w:line="249" w:lineRule="auto"/>
              <w:ind w:right="15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России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:</w:t>
            </w:r>
            <w:r w:rsidRPr="00A57FCF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1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причины культурного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разноо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бразия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Каждый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регион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уни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кален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9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принципы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федеративного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устройства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полиэтничность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18"/>
          <w:type w:val="continuous"/>
          <w:pgSz w:w="11906" w:h="16838" w:code="9"/>
          <w:pgMar w:top="620" w:right="280" w:bottom="1020" w:left="64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41" type="#_x0000_t202" style="position:absolute;margin-left:28.4pt;margin-top:344pt;width:13.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1656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40" w:line="249" w:lineRule="auto"/>
              <w:ind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Малая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0" w:line="242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многообразия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рассказывать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культурном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своеобразии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малой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родины.</w:t>
            </w:r>
          </w:p>
          <w:p w:rsidR="0019070B" w:rsidRPr="00215370" w:rsidRDefault="0019070B" w:rsidP="0019070B">
            <w:pPr>
              <w:spacing w:before="6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выступле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 одноклассников,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ис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точниками</w:t>
            </w:r>
            <w:proofErr w:type="spellEnd"/>
          </w:p>
        </w:tc>
      </w:tr>
      <w:tr w:rsidR="0019070B" w:rsidRPr="00A57FCF" w:rsidTr="0019070B">
        <w:trPr>
          <w:trHeight w:val="2316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39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39" w:line="249" w:lineRule="auto"/>
              <w:ind w:right="15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215370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215370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дов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3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праздник?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важны.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Празд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ничные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па-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мять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культуры, как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воплоще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идеалов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39" w:line="221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, что такое</w:t>
            </w:r>
          </w:p>
          <w:p w:rsidR="0019070B" w:rsidRPr="00215370" w:rsidRDefault="0019070B" w:rsidP="0019070B">
            <w:pPr>
              <w:spacing w:line="210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«народный праздник».</w:t>
            </w:r>
          </w:p>
          <w:p w:rsidR="0019070B" w:rsidRPr="00215370" w:rsidRDefault="0019070B" w:rsidP="0019070B">
            <w:pPr>
              <w:spacing w:before="9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праздничных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традициях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мьи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>.</w:t>
            </w:r>
          </w:p>
          <w:p w:rsidR="0019070B" w:rsidRPr="00215370" w:rsidRDefault="0019070B" w:rsidP="0019070B">
            <w:pPr>
              <w:spacing w:before="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нравствен-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народного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праздника.</w:t>
            </w:r>
          </w:p>
          <w:p w:rsidR="0019070B" w:rsidRPr="00215370" w:rsidRDefault="0019070B" w:rsidP="0019070B">
            <w:pPr>
              <w:spacing w:before="7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просматри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19070B" w:rsidRPr="00A57FCF" w:rsidTr="0019070B">
        <w:trPr>
          <w:trHeight w:val="233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39"/>
              <w:ind w:right="8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39" w:line="249" w:lineRule="auto"/>
              <w:ind w:right="14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Памятники в культуре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дов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3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Памятники как часть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ры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: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исторические,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художе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архитектурные.</w:t>
            </w:r>
          </w:p>
          <w:p w:rsidR="0019070B" w:rsidRPr="00A57FCF" w:rsidRDefault="0019070B" w:rsidP="0019070B">
            <w:pPr>
              <w:spacing w:before="1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Культура как память. Музеи.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Храмы.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Дворцы.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Историче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ские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здания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свидетели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Архитектура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ховно-нравственные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ценно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38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Устанавливать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связь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между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ей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памятника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края.</w:t>
            </w:r>
          </w:p>
          <w:p w:rsidR="0019070B" w:rsidRPr="00215370" w:rsidRDefault="0019070B" w:rsidP="0019070B">
            <w:pPr>
              <w:spacing w:before="8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памятники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рии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культуры.</w:t>
            </w:r>
          </w:p>
          <w:p w:rsidR="0019070B" w:rsidRPr="00215370" w:rsidRDefault="0019070B" w:rsidP="0019070B">
            <w:pPr>
              <w:spacing w:before="7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научный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краеведческой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работы.</w:t>
            </w:r>
          </w:p>
          <w:p w:rsidR="0019070B" w:rsidRPr="00215370" w:rsidRDefault="0019070B" w:rsidP="0019070B">
            <w:pPr>
              <w:spacing w:before="8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рой,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215370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default" r:id="rId19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46" type="#_x0000_t202" style="position:absolute;left:0;text-align:left;margin-left:28.4pt;margin-top:35.85pt;width:13.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47" type="#_x0000_t202" style="position:absolute;left:0;text-align:left;margin-left:28.45pt;margin-top:235.2pt;width:13.25pt;height:12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i/>
          <w:w w:val="125"/>
          <w:sz w:val="24"/>
          <w:szCs w:val="24"/>
          <w:lang w:val="en-US"/>
        </w:rPr>
        <w:t>Продолжение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606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2282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23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23" w:line="249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</w:tcPr>
          <w:p w:rsidR="0019070B" w:rsidRPr="00A57FCF" w:rsidRDefault="0019070B" w:rsidP="0019070B">
            <w:pPr>
              <w:tabs>
                <w:tab w:val="left" w:pos="1551"/>
              </w:tabs>
              <w:spacing w:before="23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Музыка.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Музыкальные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изведения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фор-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эмоциональ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связей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людьми.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инструменты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История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народа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</w:t>
            </w:r>
            <w:r w:rsidRPr="00A57FCF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его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музыке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A57FCF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инструментах</w:t>
            </w:r>
            <w:proofErr w:type="spell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22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музыки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искусства.</w:t>
            </w:r>
          </w:p>
          <w:p w:rsidR="0019070B" w:rsidRPr="00215370" w:rsidRDefault="0019070B" w:rsidP="0019070B">
            <w:pPr>
              <w:spacing w:before="8" w:line="242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музыкального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России,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, как история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музыке.</w:t>
            </w:r>
          </w:p>
          <w:p w:rsidR="0019070B" w:rsidRPr="00215370" w:rsidRDefault="0019070B" w:rsidP="0019070B">
            <w:pPr>
              <w:spacing w:before="6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рой,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215370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19070B" w:rsidRPr="00A57FCF" w:rsidTr="0019070B">
        <w:trPr>
          <w:trHeight w:val="271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22"/>
              <w:ind w:right="8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22" w:line="249" w:lineRule="auto"/>
              <w:ind w:right="15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Изобразительное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искусство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2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Художественная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реальность.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Скульптура: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религиозных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сюжетов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современному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кусству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 Храмовые росписи 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орнаменты.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Живопись,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графика.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Выдаю-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щиеся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художники разных на-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2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изобразительного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художественного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творчества.</w:t>
            </w:r>
          </w:p>
          <w:p w:rsidR="0019070B" w:rsidRPr="00215370" w:rsidRDefault="0019070B" w:rsidP="0019070B">
            <w:pPr>
              <w:spacing w:before="3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формы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трансляции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ценностей.</w:t>
            </w:r>
          </w:p>
          <w:p w:rsidR="0019070B" w:rsidRPr="00215370" w:rsidRDefault="0019070B" w:rsidP="0019070B">
            <w:pPr>
              <w:spacing w:before="4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основные темы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кусства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</w:p>
          <w:p w:rsidR="0019070B" w:rsidRPr="00215370" w:rsidRDefault="0019070B" w:rsidP="0019070B">
            <w:pPr>
              <w:spacing w:before="7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рой,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215370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19070B" w:rsidRPr="00A57FCF" w:rsidTr="0019070B">
        <w:trPr>
          <w:trHeight w:val="517"/>
        </w:trPr>
        <w:tc>
          <w:tcPr>
            <w:tcW w:w="454" w:type="dxa"/>
          </w:tcPr>
          <w:p w:rsidR="0019070B" w:rsidRPr="00A57FCF" w:rsidRDefault="0019070B" w:rsidP="0019070B">
            <w:pPr>
              <w:spacing w:before="19"/>
              <w:ind w:right="8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9" w:line="249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tabs>
                <w:tab w:val="left" w:pos="1444"/>
                <w:tab w:val="left" w:pos="1820"/>
              </w:tabs>
              <w:spacing w:before="19" w:line="249" w:lineRule="auto"/>
              <w:ind w:right="1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Пословицы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поговорки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Эпос</w:t>
            </w:r>
            <w:r w:rsidRPr="00215370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сказка.</w:t>
            </w:r>
            <w:r w:rsidRPr="00215370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Фольклор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9"/>
              <w:ind w:right="16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национальная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литература.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20"/>
          <w:type w:val="continuous"/>
          <w:pgSz w:w="11906" w:h="16838" w:code="9"/>
          <w:pgMar w:top="620" w:right="280" w:bottom="1020" w:left="64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44" type="#_x0000_t202" style="position:absolute;margin-left:28.4pt;margin-top:344pt;width:13.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1910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45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нравственности.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Националь-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ная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литература.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Богатство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лите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ратуре</w:t>
            </w:r>
            <w:proofErr w:type="spellEnd"/>
            <w:proofErr w:type="gram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5" w:line="24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Pr="00215370">
              <w:rPr>
                <w:rFonts w:ascii="Times New Roman" w:eastAsia="Cambria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приме-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рах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произведения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фольклора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ражают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историю народа, его духовно-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нравственные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ценности.</w:t>
            </w:r>
          </w:p>
          <w:p w:rsidR="0019070B" w:rsidRPr="00215370" w:rsidRDefault="0019070B" w:rsidP="0019070B">
            <w:pPr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материал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нескольким источникам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стовые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задачи,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19070B" w:rsidRPr="00A57FCF" w:rsidTr="0019070B">
        <w:trPr>
          <w:trHeight w:val="1470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5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45" w:line="252" w:lineRule="auto"/>
              <w:ind w:right="159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(практическое </w:t>
            </w:r>
            <w:r w:rsidRPr="00215370">
              <w:rPr>
                <w:rFonts w:ascii="Times New Roman" w:eastAsia="Cambria" w:hAnsi="Times New Roman" w:cs="Times New Roman"/>
                <w:i/>
                <w:w w:val="12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45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бытовых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традици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ях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своей семьи, народа,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реги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она.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Доклад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использовани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ем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разнообразного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зритель-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ряда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4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учебный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териал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одно-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классников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 научно-попу-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лярной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19070B" w:rsidRPr="00A57FCF" w:rsidTr="0019070B">
        <w:trPr>
          <w:trHeight w:val="1247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4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карта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19070B" w:rsidRPr="00215370" w:rsidRDefault="0019070B" w:rsidP="0019070B">
            <w:pPr>
              <w:spacing w:before="14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215370">
              <w:rPr>
                <w:rFonts w:ascii="Times New Roman" w:eastAsia="Cambria" w:hAnsi="Times New Roman" w:cs="Times New Roman"/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культурная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кар-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. Описание регионов в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соот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ветствии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215370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особенностями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чи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высту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пления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 одноклассников,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215370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19070B" w:rsidRPr="00A57FCF" w:rsidTr="0019070B">
        <w:trPr>
          <w:trHeight w:val="1685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1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1" w:line="249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1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единая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Общая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сходство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традиций,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единые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нравственные ценности наро-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дов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1" w:line="24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элементов и черт в культуре раз-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для обоснования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её культурного, экономического един-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9070B" w:rsidRPr="00215370" w:rsidRDefault="0019070B" w:rsidP="0019070B">
            <w:pPr>
              <w:spacing w:before="3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систе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матизировать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215370">
              <w:rPr>
                <w:rFonts w:ascii="Times New Roman" w:eastAsia="Cambria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default" r:id="rId21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22"/>
          <w:type w:val="continuous"/>
          <w:pgSz w:w="11906" w:h="16838" w:code="9"/>
          <w:pgMar w:top="620" w:right="280" w:bottom="1020" w:left="6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3810" b="127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россии</w:t>
                            </w:r>
                            <w:proofErr w:type="spellEnd"/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52" type="#_x0000_t202" style="position:absolute;margin-left:18.45pt;margin-top:35.85pt;width:23.25pt;height:254.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53" type="#_x0000_t202" style="position:absolute;margin-left:28.4pt;margin-top:344pt;width:13.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default" r:id="rId23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bookmarkStart w:id="7" w:name="_GoBack"/>
      <w:bookmarkEnd w:id="7"/>
    </w:p>
    <w:sectPr w:rsidR="0019070B" w:rsidRPr="00A57FCF" w:rsidSect="00215370">
      <w:footerReference w:type="even" r:id="rId24"/>
      <w:type w:val="continuous"/>
      <w:pgSz w:w="11906" w:h="16838" w:code="9"/>
      <w:pgMar w:top="620" w:right="280" w:bottom="1020" w:left="6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3923" w:rsidRDefault="00993923" w:rsidP="00A57FCF">
      <w:pPr>
        <w:spacing w:after="0" w:line="240" w:lineRule="auto"/>
      </w:pPr>
      <w:r>
        <w:separator/>
      </w:r>
    </w:p>
  </w:endnote>
  <w:endnote w:type="continuationSeparator" w:id="0">
    <w:p w:rsidR="00993923" w:rsidRDefault="00993923" w:rsidP="00A5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429895</wp:posOffset>
              </wp:positionH>
              <wp:positionV relativeFrom="page">
                <wp:posOffset>7099935</wp:posOffset>
              </wp:positionV>
              <wp:extent cx="207645" cy="171450"/>
              <wp:effectExtent l="1270" t="3810" r="635" b="0"/>
              <wp:wrapNone/>
              <wp:docPr id="64" name="Надпись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70B" w:rsidRDefault="0019070B">
                          <w:pPr>
                            <w:spacing w:before="32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4" o:spid="_x0000_s1072" type="#_x0000_t202" style="position:absolute;margin-left:33.85pt;margin-top:559.05pt;width:16.35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" filled="f" stroked="f">
              <v:textbox inset="0,0,0,0">
                <w:txbxContent>
                  <w:p w:rsidR="0019070B" w:rsidRDefault="0019070B">
                    <w:pPr>
                      <w:spacing w:before="32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2987040</wp:posOffset>
              </wp:positionH>
              <wp:positionV relativeFrom="page">
                <wp:posOffset>7102475</wp:posOffset>
              </wp:positionV>
              <wp:extent cx="1525905" cy="168275"/>
              <wp:effectExtent l="0" t="0" r="1905" b="0"/>
              <wp:wrapNone/>
              <wp:docPr id="63" name="Надпись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70B" w:rsidRDefault="0019070B">
                          <w:pPr>
                            <w:spacing w:before="18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w w:val="75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Century Gothic" w:hAnsi="Century Gothic"/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w w:val="75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Century Gothic" w:hAnsi="Century Gothic"/>
                              <w:spacing w:val="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w w:val="75"/>
                              <w:sz w:val="18"/>
                            </w:rPr>
                            <w:t>программа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63" o:spid="_x0000_s1073" type="#_x0000_t202" style="position:absolute;margin-left:235.2pt;margin-top:559.25pt;width:120.15pt;height:1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" filled="f" stroked="f">
              <v:textbox inset="0,0,0,0">
                <w:txbxContent>
                  <w:p w:rsidR="0019070B" w:rsidRDefault="0019070B">
                    <w:pPr>
                      <w:spacing w:before="18"/>
                      <w:rPr>
                        <w:rFonts w:ascii="Century Gothic" w:hAnsi="Century Gothic"/>
                        <w:sz w:val="18"/>
                      </w:rPr>
                    </w:pPr>
                    <w:r>
                      <w:rPr>
                        <w:rFonts w:ascii="Century Gothic" w:hAnsi="Century Gothic"/>
                        <w:w w:val="75"/>
                        <w:sz w:val="18"/>
                      </w:rPr>
                      <w:t>Примерная</w:t>
                    </w:r>
                    <w:r>
                      <w:rPr>
                        <w:rFonts w:ascii="Century Gothic" w:hAnsi="Century Gothic"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w w:val="75"/>
                        <w:sz w:val="18"/>
                      </w:rPr>
                      <w:t>рабочая</w:t>
                    </w:r>
                    <w:r>
                      <w:rPr>
                        <w:rFonts w:ascii="Century Gothic" w:hAnsi="Century Gothic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w w:val="75"/>
                        <w:sz w:val="18"/>
                      </w:rPr>
                      <w:t>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6EBD" w:rsidRDefault="00036EBD">
    <w:pPr>
      <w:pStyle w:val="aa"/>
    </w:pPr>
  </w:p>
  <w:p w:rsidR="0019070B" w:rsidRDefault="0019070B">
    <w:pPr>
      <w:pStyle w:val="a3"/>
      <w:spacing w:line="14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3923" w:rsidRDefault="00993923" w:rsidP="00A57FCF">
      <w:pPr>
        <w:spacing w:after="0" w:line="240" w:lineRule="auto"/>
      </w:pPr>
      <w:r>
        <w:separator/>
      </w:r>
    </w:p>
  </w:footnote>
  <w:footnote w:type="continuationSeparator" w:id="0">
    <w:p w:rsidR="00993923" w:rsidRDefault="00993923" w:rsidP="00A57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1" w15:restartNumberingAfterBreak="0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2" w15:restartNumberingAfterBreak="0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3" w15:restartNumberingAfterBreak="0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4" w15:restartNumberingAfterBreak="0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5" w15:restartNumberingAfterBreak="0">
    <w:nsid w:val="49A61FAD"/>
    <w:multiLevelType w:val="hybridMultilevel"/>
    <w:tmpl w:val="EB6AF6AC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6" w15:restartNumberingAfterBreak="0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7" w15:restartNumberingAfterBreak="0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06"/>
    <w:rsid w:val="00036EBD"/>
    <w:rsid w:val="00124406"/>
    <w:rsid w:val="0019070B"/>
    <w:rsid w:val="00215370"/>
    <w:rsid w:val="002D3C0F"/>
    <w:rsid w:val="004119D3"/>
    <w:rsid w:val="00560A31"/>
    <w:rsid w:val="008B270C"/>
    <w:rsid w:val="00993923"/>
    <w:rsid w:val="00994552"/>
    <w:rsid w:val="009D69D7"/>
    <w:rsid w:val="00A57FCF"/>
    <w:rsid w:val="00CF405B"/>
    <w:rsid w:val="00D450C2"/>
    <w:rsid w:val="00DD1A5E"/>
    <w:rsid w:val="00F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0DB6B-7521-4C98-9AEA-4077D3D9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070B"/>
    <w:pPr>
      <w:widowControl w:val="0"/>
      <w:autoSpaceDE w:val="0"/>
      <w:autoSpaceDN w:val="0"/>
      <w:spacing w:before="67" w:after="0" w:line="240" w:lineRule="auto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19070B"/>
    <w:pPr>
      <w:widowControl w:val="0"/>
      <w:autoSpaceDE w:val="0"/>
      <w:autoSpaceDN w:val="0"/>
      <w:spacing w:after="0" w:line="240" w:lineRule="auto"/>
      <w:ind w:left="137"/>
      <w:outlineLvl w:val="1"/>
    </w:pPr>
    <w:rPr>
      <w:rFonts w:ascii="Century Gothic" w:eastAsia="Century Gothic" w:hAnsi="Century Gothic" w:cs="Century Gothic"/>
      <w:b/>
      <w:bCs/>
      <w:lang w:val="en-US"/>
    </w:rPr>
  </w:style>
  <w:style w:type="paragraph" w:styleId="3">
    <w:name w:val="heading 3"/>
    <w:basedOn w:val="a"/>
    <w:link w:val="30"/>
    <w:uiPriority w:val="1"/>
    <w:qFormat/>
    <w:rsid w:val="0019070B"/>
    <w:pPr>
      <w:widowControl w:val="0"/>
      <w:autoSpaceDE w:val="0"/>
      <w:autoSpaceDN w:val="0"/>
      <w:spacing w:after="0" w:line="240" w:lineRule="auto"/>
      <w:ind w:left="138"/>
      <w:outlineLvl w:val="2"/>
    </w:pPr>
    <w:rPr>
      <w:rFonts w:ascii="Calibri" w:eastAsia="Calibri" w:hAnsi="Calibri" w:cs="Calibri"/>
      <w:lang w:val="en-US"/>
    </w:rPr>
  </w:style>
  <w:style w:type="paragraph" w:styleId="4">
    <w:name w:val="heading 4"/>
    <w:basedOn w:val="a"/>
    <w:link w:val="40"/>
    <w:uiPriority w:val="1"/>
    <w:qFormat/>
    <w:rsid w:val="0019070B"/>
    <w:pPr>
      <w:widowControl w:val="0"/>
      <w:autoSpaceDE w:val="0"/>
      <w:autoSpaceDN w:val="0"/>
      <w:spacing w:before="88" w:after="0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070B"/>
    <w:rPr>
      <w:rFonts w:ascii="Century Gothic" w:eastAsia="Century Gothic" w:hAnsi="Century Gothic" w:cs="Century Gothic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19070B"/>
    <w:rPr>
      <w:rFonts w:ascii="Century Gothic" w:eastAsia="Century Gothic" w:hAnsi="Century Gothic" w:cs="Century Gothic"/>
      <w:b/>
      <w:bCs/>
      <w:lang w:val="en-US"/>
    </w:rPr>
  </w:style>
  <w:style w:type="character" w:customStyle="1" w:styleId="30">
    <w:name w:val="Заголовок 3 Знак"/>
    <w:basedOn w:val="a0"/>
    <w:link w:val="3"/>
    <w:uiPriority w:val="1"/>
    <w:rsid w:val="0019070B"/>
    <w:rPr>
      <w:rFonts w:ascii="Calibri" w:eastAsia="Calibri" w:hAnsi="Calibri" w:cs="Calibri"/>
      <w:lang w:val="en-US"/>
    </w:rPr>
  </w:style>
  <w:style w:type="character" w:customStyle="1" w:styleId="40">
    <w:name w:val="Заголовок 4 Знак"/>
    <w:basedOn w:val="a0"/>
    <w:link w:val="4"/>
    <w:uiPriority w:val="1"/>
    <w:rsid w:val="0019070B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9070B"/>
  </w:style>
  <w:style w:type="table" w:customStyle="1" w:styleId="TableNormal">
    <w:name w:val="Table Normal"/>
    <w:uiPriority w:val="2"/>
    <w:semiHidden/>
    <w:unhideWhenUsed/>
    <w:qFormat/>
    <w:rsid w:val="00190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9070B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  <w:lang w:val="en-US"/>
    </w:rPr>
  </w:style>
  <w:style w:type="paragraph" w:styleId="21">
    <w:name w:val="toc 2"/>
    <w:basedOn w:val="a"/>
    <w:uiPriority w:val="1"/>
    <w:qFormat/>
    <w:rsid w:val="0019070B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  <w:lang w:val="en-US"/>
    </w:rPr>
  </w:style>
  <w:style w:type="paragraph" w:styleId="a3">
    <w:name w:val="Body Text"/>
    <w:basedOn w:val="a"/>
    <w:link w:val="a4"/>
    <w:uiPriority w:val="1"/>
    <w:qFormat/>
    <w:rsid w:val="0019070B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9070B"/>
    <w:rPr>
      <w:rFonts w:ascii="Cambria" w:eastAsia="Cambria" w:hAnsi="Cambria" w:cs="Cambria"/>
      <w:sz w:val="20"/>
      <w:szCs w:val="20"/>
      <w:lang w:val="en-US"/>
    </w:rPr>
  </w:style>
  <w:style w:type="paragraph" w:styleId="a5">
    <w:name w:val="Title"/>
    <w:basedOn w:val="a"/>
    <w:link w:val="a6"/>
    <w:uiPriority w:val="1"/>
    <w:qFormat/>
    <w:rsid w:val="0019070B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  <w:lang w:val="en-US"/>
    </w:rPr>
  </w:style>
  <w:style w:type="character" w:customStyle="1" w:styleId="a6">
    <w:name w:val="Заголовок Знак"/>
    <w:basedOn w:val="a0"/>
    <w:link w:val="a5"/>
    <w:uiPriority w:val="1"/>
    <w:rsid w:val="0019070B"/>
    <w:rPr>
      <w:rFonts w:ascii="Calibri" w:eastAsia="Calibri" w:hAnsi="Calibri" w:cs="Calibri"/>
      <w:b/>
      <w:bCs/>
      <w:sz w:val="55"/>
      <w:szCs w:val="55"/>
      <w:lang w:val="en-US"/>
    </w:rPr>
  </w:style>
  <w:style w:type="paragraph" w:styleId="a7">
    <w:name w:val="List Paragraph"/>
    <w:basedOn w:val="a"/>
    <w:uiPriority w:val="1"/>
    <w:qFormat/>
    <w:rsid w:val="0019070B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lang w:val="en-US"/>
    </w:rPr>
  </w:style>
  <w:style w:type="paragraph" w:customStyle="1" w:styleId="TableParagraph">
    <w:name w:val="Table Paragraph"/>
    <w:basedOn w:val="a"/>
    <w:uiPriority w:val="1"/>
    <w:qFormat/>
    <w:rsid w:val="0019070B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/>
    </w:rPr>
  </w:style>
  <w:style w:type="paragraph" w:styleId="a8">
    <w:name w:val="header"/>
    <w:basedOn w:val="a"/>
    <w:link w:val="a9"/>
    <w:uiPriority w:val="99"/>
    <w:unhideWhenUsed/>
    <w:rsid w:val="00A5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7FCF"/>
  </w:style>
  <w:style w:type="paragraph" w:styleId="aa">
    <w:name w:val="footer"/>
    <w:basedOn w:val="a"/>
    <w:link w:val="ab"/>
    <w:uiPriority w:val="99"/>
    <w:unhideWhenUsed/>
    <w:rsid w:val="00A5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AA04-BCFD-4853-9F15-9CF91F39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12435</Words>
  <Characters>70885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</dc:creator>
  <cp:keywords/>
  <dc:description/>
  <cp:lastModifiedBy>Зотова И В</cp:lastModifiedBy>
  <cp:revision>4</cp:revision>
  <dcterms:created xsi:type="dcterms:W3CDTF">2023-09-04T11:58:00Z</dcterms:created>
  <dcterms:modified xsi:type="dcterms:W3CDTF">2024-09-23T12:14:00Z</dcterms:modified>
</cp:coreProperties>
</file>