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449" w:rsidRDefault="001D4449" w:rsidP="001D4449">
      <w:pPr>
        <w:spacing w:after="0"/>
        <w:ind w:left="6237" w:firstLine="993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Приложение к АООП</w:t>
      </w:r>
    </w:p>
    <w:p w:rsidR="001D4449" w:rsidRDefault="001D4449" w:rsidP="001D4449">
      <w:pPr>
        <w:spacing w:after="0"/>
        <w:ind w:left="6237"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1D4449" w:rsidRDefault="001D4449" w:rsidP="001D4449">
      <w:pPr>
        <w:spacing w:after="0"/>
        <w:ind w:left="6237"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1D4449" w:rsidRDefault="001D4449" w:rsidP="001D4449">
      <w:pPr>
        <w:spacing w:after="0"/>
        <w:ind w:left="6237"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1D4449" w:rsidRDefault="001D4449" w:rsidP="001D4449">
      <w:pPr>
        <w:spacing w:after="0"/>
        <w:ind w:left="6237"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1D4449" w:rsidRDefault="001D4449" w:rsidP="001D4449">
      <w:pPr>
        <w:spacing w:after="0"/>
        <w:ind w:left="6237"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1D4449" w:rsidRDefault="001D4449" w:rsidP="001D4449">
      <w:pPr>
        <w:autoSpaceDE w:val="0"/>
        <w:autoSpaceDN w:val="0"/>
        <w:adjustRightInd w:val="0"/>
        <w:ind w:left="6237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30.08.2024 г.  № </w:t>
      </w:r>
      <w:bookmarkEnd w:id="0"/>
      <w:r>
        <w:rPr>
          <w:rFonts w:ascii="Times New Roman" w:hAnsi="Times New Roman" w:cs="Times New Roman"/>
        </w:rPr>
        <w:t>109/01-10</w:t>
      </w: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ind w:left="1560" w:firstLine="7371"/>
        <w:jc w:val="center"/>
        <w:rPr>
          <w:rFonts w:ascii="Times New Roman" w:hAnsi="Times New Roman"/>
          <w:b/>
          <w:bCs/>
          <w:sz w:val="30"/>
        </w:rPr>
      </w:pP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5709E6" w:rsidRPr="00E6354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</w:p>
    <w:p w:rsid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5709E6" w:rsidRPr="005709E6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Р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с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с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ки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й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 xml:space="preserve"> 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з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ык</w:t>
      </w:r>
      <w:r w:rsidR="005709E6"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(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обу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ч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ени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 xml:space="preserve"> г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р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амо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  <w:lang w:eastAsia="ru-RU"/>
        </w:rPr>
        <w:t>т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е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, 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  <w:lang w:eastAsia="ru-RU"/>
        </w:rPr>
        <w:t>ф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р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ми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р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  <w:lang w:eastAsia="ru-RU"/>
        </w:rPr>
        <w:t>о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ва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ни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е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 xml:space="preserve"> г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р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амма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ти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чес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к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  <w:lang w:eastAsia="ru-RU"/>
        </w:rPr>
        <w:t>о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5"/>
          <w:sz w:val="40"/>
          <w:szCs w:val="40"/>
          <w:lang w:eastAsia="ru-RU"/>
        </w:rPr>
        <w:t>г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 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с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  <w:lang w:eastAsia="ru-RU"/>
        </w:rPr>
        <w:t>т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  <w:lang w:eastAsia="ru-RU"/>
        </w:rPr>
        <w:t>р</w:t>
      </w:r>
      <w:r w:rsidR="005709E6"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оя 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ч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  <w:lang w:eastAsia="ru-RU"/>
        </w:rPr>
        <w:t>)</w:t>
      </w:r>
      <w:r w:rsidRPr="005709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5709E6" w:rsidRPr="005709E6" w:rsidRDefault="005709E6" w:rsidP="0057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5709E6">
        <w:rPr>
          <w:rFonts w:ascii="Times New Roman" w:hAnsi="Times New Roman"/>
          <w:b/>
          <w:bCs/>
          <w:sz w:val="40"/>
          <w:szCs w:val="40"/>
        </w:rPr>
        <w:t>1-5 классы</w:t>
      </w:r>
    </w:p>
    <w:p w:rsidR="005709E6" w:rsidRP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09E6" w:rsidRP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9E6" w:rsidRDefault="005709E6" w:rsidP="00C56BFC">
      <w:pPr>
        <w:widowControl w:val="0"/>
        <w:autoSpaceDE w:val="0"/>
        <w:autoSpaceDN w:val="0"/>
        <w:adjustRightInd w:val="0"/>
        <w:spacing w:after="0" w:line="240" w:lineRule="auto"/>
        <w:ind w:right="33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пис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C56BFC" w:rsidRPr="00C56BFC" w:rsidRDefault="00C56BFC" w:rsidP="00C56BF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ыка,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говор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56BF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чѐ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C56BF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тов: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для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овополог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Прогр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42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мее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43"/>
          <w:position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чѐ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43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43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44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42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еа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52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6"/>
          <w:position w:val="-1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="005709E6" w:rsidRPr="005709E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  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 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вляющей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  и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C56BFC" w:rsidRPr="00C56BFC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></w:t>
      </w:r>
      <w:r w:rsidRPr="00C56BFC">
        <w:rPr>
          <w:rFonts w:ascii="Segoe MDL2 Assets" w:eastAsia="Times New Roman" w:hAnsi="Segoe MDL2 Assets" w:cs="Segoe MDL2 Assets"/>
          <w:color w:val="000000"/>
          <w:sz w:val="24"/>
          <w:szCs w:val="24"/>
          <w:lang w:eastAsia="ru-RU"/>
        </w:rPr>
        <w:tab/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6BFC" w:rsidRPr="00C56BFC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></w:t>
      </w:r>
      <w:r w:rsidRPr="00C56BFC">
        <w:rPr>
          <w:rFonts w:ascii="Segoe MDL2 Assets" w:eastAsia="Times New Roman" w:hAnsi="Segoe MDL2 Assets" w:cs="Segoe MDL2 Assets"/>
          <w:color w:val="000000"/>
          <w:sz w:val="24"/>
          <w:szCs w:val="24"/>
          <w:lang w:eastAsia="ru-RU"/>
        </w:rPr>
        <w:tab/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56BF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</w:t>
      </w:r>
      <w:r w:rsidRPr="00C56BF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бочного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C56B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добре и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274" w:lineRule="exact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C5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5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 </w:t>
      </w:r>
      <w:r w:rsidRPr="00C5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оформл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9E6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sz w:val="24"/>
          <w:szCs w:val="24"/>
          <w:lang w:eastAsia="ru-RU"/>
        </w:rPr>
        <w:tab/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56BF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9E6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sz w:val="24"/>
          <w:szCs w:val="24"/>
          <w:lang w:eastAsia="ru-RU"/>
        </w:rPr>
        <w:tab/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э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лга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   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9E6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</w:t>
      </w:r>
    </w:p>
    <w:p w:rsidR="005709E6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   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20"/>
        </w:tabs>
        <w:autoSpaceDE w:val="0"/>
        <w:autoSpaceDN w:val="0"/>
        <w:adjustRightInd w:val="0"/>
        <w:spacing w:before="24" w:after="0" w:line="274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Segoe MDL2 Assets" w:eastAsia="Times New Roman" w:hAnsi="Segoe MDL2 Assets" w:cs="Segoe MDL2 Assets"/>
          <w:color w:val="000000"/>
          <w:w w:val="46"/>
          <w:sz w:val="24"/>
          <w:szCs w:val="24"/>
          <w:lang w:eastAsia="ru-RU"/>
        </w:rPr>
        <w:t xml:space="preserve">       </w:t>
      </w:r>
      <w:r w:rsidRPr="00C56BFC">
        <w:rPr>
          <w:rFonts w:ascii="Segoe MDL2 Assets" w:eastAsia="Times New Roman" w:hAnsi="Segoe MDL2 Assets" w:cs="Segoe MDL2 Assets"/>
          <w:color w:val="000000"/>
          <w:spacing w:val="9"/>
          <w:w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ком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09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 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лоло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твии 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 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твия,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  <w:r w:rsidRPr="00C5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 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вить  </w:t>
      </w:r>
      <w:r w:rsidRPr="00C56BF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 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C56BF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оторого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C5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Леп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оломк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5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C5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 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C56B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C56BF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5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C56BF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C56BF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66"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ош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формы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 общ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ыка: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обо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Ум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вопро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вязь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5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говорит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гд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т?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л?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 вопро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C5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</w:t>
      </w:r>
      <w:r w:rsidRPr="00C56BF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</w:t>
      </w:r>
      <w:r w:rsidRPr="00C5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рода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9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гола,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 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отнош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твия;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твия;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т;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ъект; 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тс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gram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с-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фик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56BF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6" w:lineRule="exact"/>
        <w:ind w:right="1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-чи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5709E6" w:rsidRPr="0057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мене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Оз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 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ых. 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Кто?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т?</w:t>
      </w:r>
      <w:r w:rsidRPr="00C5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C5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</w:t>
      </w:r>
      <w:r w:rsidRPr="00C5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ловые</w:t>
      </w:r>
      <w:r w:rsidRPr="00C5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56BFC" w:rsidRPr="00C56BFC" w:rsidRDefault="00C56BFC" w:rsidP="00C56BFC">
      <w:pPr>
        <w:widowControl w:val="0"/>
        <w:autoSpaceDE w:val="0"/>
        <w:autoSpaceDN w:val="0"/>
        <w:adjustRightInd w:val="0"/>
        <w:spacing w:before="5" w:after="0" w:line="271" w:lineRule="exact"/>
        <w:ind w:right="55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3.О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у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633"/>
        <w:gridCol w:w="624"/>
        <w:gridCol w:w="648"/>
        <w:gridCol w:w="646"/>
        <w:gridCol w:w="648"/>
        <w:gridCol w:w="648"/>
        <w:gridCol w:w="970"/>
        <w:gridCol w:w="1452"/>
      </w:tblGrid>
      <w:tr w:rsidR="00C56BFC" w:rsidRPr="00C56BFC" w:rsidTr="009067C9">
        <w:trPr>
          <w:trHeight w:hRule="exact" w:val="56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56B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C56BFC" w:rsidRPr="00C56BFC" w:rsidTr="009067C9">
        <w:trPr>
          <w:trHeight w:hRule="exact" w:val="406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 </w:t>
            </w:r>
            <w:r w:rsidRPr="00C56BF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C56BFC" w:rsidRPr="00C56BFC" w:rsidTr="009067C9">
        <w:trPr>
          <w:trHeight w:hRule="exact" w:val="288"/>
        </w:trPr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56B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сс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ки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56BFC" w:rsidRPr="00C56BFC" w:rsidTr="009067C9">
        <w:trPr>
          <w:trHeight w:hRule="exact" w:val="286"/>
        </w:trPr>
        <w:tc>
          <w:tcPr>
            <w:tcW w:w="3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C56B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56B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56B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BFC" w:rsidRPr="00C56BFC" w:rsidRDefault="00C56BFC" w:rsidP="00C56B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F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940</w:t>
            </w:r>
          </w:p>
        </w:tc>
      </w:tr>
    </w:tbl>
    <w:p w:rsidR="00C56BFC" w:rsidRPr="00C56BFC" w:rsidRDefault="00C56BFC" w:rsidP="00C56B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69" w:rsidRDefault="004F6469" w:rsidP="005709E6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ор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ерж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gramEnd"/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C56BF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C56BF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 </w:t>
      </w:r>
      <w:r w:rsidRPr="00C56BF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C56BF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ыком </w:t>
      </w:r>
      <w:r w:rsidRPr="00C56BF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</w:t>
      </w:r>
      <w:r w:rsidRPr="00C56BF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66"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я, явл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56BF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 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 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для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</w:t>
      </w:r>
      <w:r w:rsidRPr="00C56BF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56BF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C56BF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Пла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ые: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35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47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 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S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S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3" w:after="0" w:line="276" w:lineRule="exact"/>
        <w:ind w:right="7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(пред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дом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6" w:lineRule="exact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3" w:lineRule="exact"/>
        <w:ind w:right="3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28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 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27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ого)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56BF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49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C56BF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 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C56BF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32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ичес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 в 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 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ры 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(обу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 ре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1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198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2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лово.Р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proofErr w:type="gramStart"/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9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5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6BFC" w:rsidRPr="00C56BFC" w:rsidSect="005709E6">
          <w:pgSz w:w="11920" w:h="16840"/>
          <w:pgMar w:top="1040" w:right="740" w:bottom="280" w:left="851" w:header="720" w:footer="720" w:gutter="0"/>
          <w:cols w:space="720" w:equalWidth="0">
            <w:col w:w="10329"/>
          </w:cols>
          <w:noEndnote/>
        </w:sectPr>
      </w:pPr>
    </w:p>
    <w:p w:rsidR="005709E6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П,п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5709E6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О,о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Т,т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Л,л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Д,д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5709E6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И,и.З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Й,й.З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Н,н.З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Я,я.З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5709E6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,б.З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Э,э.З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Ш,ш.З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5709E6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5709E6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,ж.З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,р.З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Г,г.З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,ф.З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ъ.З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1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,ю.З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Ц,ц.З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Щ,щ.З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ый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вит. Чт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50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тых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right="6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ык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оя </w:t>
      </w:r>
      <w:proofErr w:type="gramStart"/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  <w:proofErr w:type="gramEnd"/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2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136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 1кл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C56BF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spellStart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88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д. ч. и 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прош.вр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).5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дов,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C56BF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вит.4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709E6" w:rsidRPr="00570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56BF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 </w:t>
      </w:r>
      <w:r w:rsidRPr="00C56BF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</w:t>
      </w:r>
      <w:r w:rsidRPr="00C56BF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л.+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506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твия.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409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409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6BFC" w:rsidRPr="00C56BFC">
          <w:pgSz w:w="11920" w:h="16840"/>
          <w:pgMar w:top="1040" w:right="740" w:bottom="280" w:left="1680" w:header="720" w:footer="720" w:gutter="0"/>
          <w:cols w:space="720" w:equalWidth="0">
            <w:col w:w="9500"/>
          </w:cols>
          <w:noEndnote/>
        </w:sectPr>
      </w:pP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7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сче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gram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6BF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C56BF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 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С.р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); С. р.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56BF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342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р.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851"/>
        </w:tabs>
        <w:autoSpaceDE w:val="0"/>
        <w:autoSpaceDN w:val="0"/>
        <w:adjustRightInd w:val="0"/>
        <w:spacing w:before="1" w:after="0" w:line="2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9E6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 </w:t>
      </w:r>
      <w:r w:rsidRPr="00C56BFC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ски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  </w:t>
      </w:r>
      <w:r w:rsidRPr="00C56BFC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</w:p>
    <w:p w:rsidR="005709E6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(обу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 ре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136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 2 кла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43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род. 5 ч. Ед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ло. 5 ч.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37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глагол. 10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Глаголы 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3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0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с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+</w:t>
      </w:r>
      <w:proofErr w:type="spellStart"/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0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gramEnd"/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Гд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с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 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3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отр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9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+с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2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твия.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proofErr w:type="gramEnd"/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). 5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9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proofErr w:type="gramEnd"/>
      <w:r w:rsidRPr="00C56BF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от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proofErr w:type="spellStart"/>
      <w:proofErr w:type="gram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до,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proofErr w:type="gramEnd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C56B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73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6BFC" w:rsidRPr="00C56BFC">
          <w:pgSz w:w="11920" w:h="16840"/>
          <w:pgMar w:top="1040" w:right="740" w:bottom="280" w:left="1680" w:header="720" w:footer="720" w:gutter="0"/>
          <w:cols w:space="720"/>
          <w:noEndnote/>
        </w:sectPr>
      </w:pP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66" w:after="0" w:line="240" w:lineRule="auto"/>
        <w:ind w:right="2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C56BFC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9E6" w:rsidRDefault="00C56BFC" w:rsidP="005709E6">
      <w:pPr>
        <w:widowControl w:val="0"/>
        <w:autoSpaceDE w:val="0"/>
        <w:autoSpaceDN w:val="0"/>
        <w:adjustRightInd w:val="0"/>
        <w:spacing w:after="0" w:line="237" w:lineRule="auto"/>
        <w:ind w:right="14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ык </w:t>
      </w:r>
    </w:p>
    <w:p w:rsidR="005709E6" w:rsidRDefault="00C56BFC" w:rsidP="005709E6">
      <w:pPr>
        <w:widowControl w:val="0"/>
        <w:autoSpaceDE w:val="0"/>
        <w:autoSpaceDN w:val="0"/>
        <w:adjustRightInd w:val="0"/>
        <w:spacing w:after="0" w:line="237" w:lineRule="auto"/>
        <w:ind w:right="14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 ре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)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37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136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ов.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75" w:lineRule="exact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Гд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од).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об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чѐм</w:t>
      </w:r>
      <w:proofErr w:type="spellEnd"/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я. 5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ког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ког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с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вид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с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фик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right="-5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C56BFC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9E6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яз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ы</w:t>
      </w:r>
      <w:r w:rsidR="00570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</w:p>
    <w:p w:rsidR="005709E6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(обу</w:t>
      </w:r>
      <w:r w:rsidRPr="00C56B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ф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амма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</w:t>
      </w:r>
      <w:r w:rsidRPr="00C56BFC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и)»</w:t>
      </w:r>
      <w:r w:rsidRPr="00C56BFC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56BFC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136 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12" w:after="0" w:line="260" w:lineRule="exact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ког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 </w:t>
      </w:r>
      <w:r w:rsidRPr="00C56BF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C56BF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</w:t>
      </w:r>
      <w:r w:rsidRPr="00C56BF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 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ког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6BFC" w:rsidRPr="00C56BFC">
          <w:pgSz w:w="11920" w:h="16840"/>
          <w:pgMar w:top="1040" w:right="740" w:bottom="280" w:left="1600" w:header="720" w:footer="720" w:gutter="0"/>
          <w:cols w:space="720" w:equalWidth="0">
            <w:col w:w="9580"/>
          </w:cols>
          <w:noEndnote/>
        </w:sectPr>
      </w:pP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before="66"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</w:t>
      </w:r>
      <w:r w:rsidRPr="00C56BF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 </w:t>
      </w:r>
      <w:r w:rsidRPr="00C56BF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C56BF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</w:t>
      </w:r>
      <w:r w:rsidRPr="00C56BF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 </w:t>
      </w:r>
      <w:r w:rsidRPr="00C56BF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56BF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BF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о ком?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56BF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C56BF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C56BF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56BF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   </w:t>
      </w:r>
      <w:r w:rsidRPr="00C56BF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</w:t>
      </w:r>
      <w:r w:rsidRPr="00C56BF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 о ко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6 ч.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Слово,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 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ип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лов. 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FC" w:rsidRPr="00C56BFC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9E6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56B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56B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56B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д.ч</w:t>
      </w:r>
      <w:proofErr w:type="spellEnd"/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C56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017D" w:rsidRDefault="00C56BFC" w:rsidP="005709E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</w:pP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56BF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56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7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0D"/>
    <w:rsid w:val="001D4449"/>
    <w:rsid w:val="002872B0"/>
    <w:rsid w:val="004F6469"/>
    <w:rsid w:val="005709E6"/>
    <w:rsid w:val="00842F0D"/>
    <w:rsid w:val="00845F8D"/>
    <w:rsid w:val="0097017D"/>
    <w:rsid w:val="00986A0D"/>
    <w:rsid w:val="00BE0B3E"/>
    <w:rsid w:val="00C56BFC"/>
    <w:rsid w:val="00E013BC"/>
    <w:rsid w:val="00E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93CDB-9B3D-444B-82C2-4E0AFF96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3</cp:revision>
  <dcterms:created xsi:type="dcterms:W3CDTF">2023-09-06T11:22:00Z</dcterms:created>
  <dcterms:modified xsi:type="dcterms:W3CDTF">2024-09-18T07:22:00Z</dcterms:modified>
</cp:coreProperties>
</file>